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D2" w:rsidRDefault="00CC1ED2" w:rsidP="00CC1ED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Надеждинское</w:t>
      </w:r>
      <w:proofErr w:type="spellEnd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613655" w:rsidRPr="00A039AB" w:rsidRDefault="00613655" w:rsidP="00613655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5911E6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</w:t>
      </w:r>
      <w:r w:rsidR="005911E6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D7C5E" w:rsidP="006D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1ED2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bookmarkStart w:id="0" w:name="_GoBack"/>
      <w:bookmarkEnd w:id="0"/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C1ED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C87198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ласно протоколу схода граждан населенного пункта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Петрово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AB3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B3F0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B3F06">
        <w:rPr>
          <w:rFonts w:ascii="Times New Roman" w:eastAsia="Times New Roman" w:hAnsi="Times New Roman" w:cs="Times New Roman"/>
          <w:sz w:val="28"/>
          <w:szCs w:val="28"/>
        </w:rPr>
        <w:t>шесть</w:t>
      </w:r>
      <w:r w:rsidR="00F633D6">
        <w:rPr>
          <w:rFonts w:ascii="Times New Roman" w:eastAsia="Times New Roman" w:hAnsi="Times New Roman" w:cs="Times New Roman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F633D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5387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F633D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 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F95E7A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13655" w:rsidRPr="00A039AB" w:rsidRDefault="00C87198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613655"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AB3F06" w:rsidRPr="00C329AF" w:rsidRDefault="00613655" w:rsidP="00AB3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B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06" w:rsidRPr="00C1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 платежей (самообложения) мобилизованных участников специальной военной операции и членов их семей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06" w:rsidRPr="00C329AF">
        <w:rPr>
          <w:rFonts w:ascii="Times New Roman" w:eastAsia="Calibri" w:hAnsi="Times New Roman" w:cs="Times New Roman"/>
          <w:sz w:val="28"/>
          <w:szCs w:val="28"/>
        </w:rPr>
        <w:t>и</w:t>
      </w:r>
      <w:r w:rsidR="00AB3F06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D489D" w:rsidRPr="00A039AB" w:rsidRDefault="00AB3F06" w:rsidP="00AB3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5E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мест общего пользования</w:t>
      </w:r>
      <w:r w:rsidR="004D27B7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655" w:rsidRPr="00A039AB" w:rsidRDefault="00613655" w:rsidP="00C87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3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9AB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A039AB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A039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655" w:rsidRPr="00A039AB" w:rsidRDefault="00613655" w:rsidP="006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55" w:rsidRPr="00A039AB" w:rsidRDefault="00613655" w:rsidP="00613655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Надеждинского</w:t>
      </w:r>
      <w:proofErr w:type="spellEnd"/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И.З.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Галяутдинов</w:t>
      </w:r>
      <w:proofErr w:type="spellEnd"/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57E07" w:rsidRPr="00A039AB" w:rsidRDefault="00557E07" w:rsidP="00613655">
      <w:pPr>
        <w:rPr>
          <w:rFonts w:ascii="Times New Roman" w:hAnsi="Times New Roman" w:cs="Times New Roman"/>
          <w:sz w:val="28"/>
          <w:szCs w:val="28"/>
        </w:rPr>
      </w:pPr>
    </w:p>
    <w:sectPr w:rsidR="00557E07" w:rsidRPr="00A039A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B1840"/>
    <w:rsid w:val="000C440F"/>
    <w:rsid w:val="00145F76"/>
    <w:rsid w:val="00290178"/>
    <w:rsid w:val="004D27B7"/>
    <w:rsid w:val="00557E07"/>
    <w:rsid w:val="005911E6"/>
    <w:rsid w:val="005B5387"/>
    <w:rsid w:val="00613655"/>
    <w:rsid w:val="006D7C5E"/>
    <w:rsid w:val="00707102"/>
    <w:rsid w:val="0072184F"/>
    <w:rsid w:val="007B4424"/>
    <w:rsid w:val="008306E8"/>
    <w:rsid w:val="009062CA"/>
    <w:rsid w:val="00941D6B"/>
    <w:rsid w:val="00974254"/>
    <w:rsid w:val="009D167C"/>
    <w:rsid w:val="009E31D2"/>
    <w:rsid w:val="00A039AB"/>
    <w:rsid w:val="00A508DA"/>
    <w:rsid w:val="00A64FAF"/>
    <w:rsid w:val="00AB3F06"/>
    <w:rsid w:val="00AC273D"/>
    <w:rsid w:val="00BD489D"/>
    <w:rsid w:val="00C87198"/>
    <w:rsid w:val="00CC1ED2"/>
    <w:rsid w:val="00CF55CD"/>
    <w:rsid w:val="00F633D6"/>
    <w:rsid w:val="00F739E7"/>
    <w:rsid w:val="00F95E7A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6</cp:revision>
  <cp:lastPrinted>2019-11-30T07:33:00Z</cp:lastPrinted>
  <dcterms:created xsi:type="dcterms:W3CDTF">2022-09-27T12:43:00Z</dcterms:created>
  <dcterms:modified xsi:type="dcterms:W3CDTF">2022-10-24T07:47:00Z</dcterms:modified>
</cp:coreProperties>
</file>