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DF" w:rsidRDefault="006725C1" w:rsidP="006725C1">
      <w:pPr>
        <w:tabs>
          <w:tab w:val="left" w:pos="4772"/>
          <w:tab w:val="left" w:pos="810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F76DF" w:rsidRDefault="002F76DF" w:rsidP="002F76DF">
      <w:pPr>
        <w:tabs>
          <w:tab w:val="left" w:pos="4772"/>
          <w:tab w:val="left" w:pos="8108"/>
        </w:tabs>
        <w:jc w:val="center"/>
        <w:rPr>
          <w:sz w:val="28"/>
          <w:szCs w:val="28"/>
        </w:rPr>
      </w:pPr>
    </w:p>
    <w:p w:rsidR="002F76DF" w:rsidRPr="00583673" w:rsidRDefault="002F76DF" w:rsidP="002F76DF">
      <w:pPr>
        <w:tabs>
          <w:tab w:val="left" w:pos="4772"/>
          <w:tab w:val="left" w:pos="81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Сорок седьмое</w:t>
      </w:r>
      <w:r w:rsidRPr="00583673">
        <w:rPr>
          <w:sz w:val="28"/>
          <w:szCs w:val="28"/>
        </w:rPr>
        <w:t xml:space="preserve"> заседание Совета Пестречинского муниципального района </w:t>
      </w:r>
    </w:p>
    <w:p w:rsidR="002F76DF" w:rsidRPr="00583673" w:rsidRDefault="002F76DF" w:rsidP="002F76DF">
      <w:pPr>
        <w:tabs>
          <w:tab w:val="left" w:pos="4772"/>
          <w:tab w:val="left" w:pos="8108"/>
        </w:tabs>
        <w:jc w:val="center"/>
        <w:rPr>
          <w:sz w:val="28"/>
          <w:szCs w:val="28"/>
        </w:rPr>
      </w:pPr>
      <w:r w:rsidRPr="00583673">
        <w:rPr>
          <w:sz w:val="28"/>
          <w:szCs w:val="28"/>
        </w:rPr>
        <w:t>Республики Татарстан четвертого созыва</w:t>
      </w:r>
    </w:p>
    <w:p w:rsidR="002F76DF" w:rsidRPr="00583673" w:rsidRDefault="002F76DF" w:rsidP="002F76DF">
      <w:pPr>
        <w:tabs>
          <w:tab w:val="left" w:pos="4772"/>
          <w:tab w:val="left" w:pos="8108"/>
        </w:tabs>
        <w:jc w:val="center"/>
        <w:rPr>
          <w:sz w:val="28"/>
          <w:szCs w:val="28"/>
        </w:rPr>
      </w:pPr>
    </w:p>
    <w:p w:rsidR="002F76DF" w:rsidRPr="00583673" w:rsidRDefault="002F76DF" w:rsidP="002F76DF">
      <w:pPr>
        <w:tabs>
          <w:tab w:val="left" w:pos="4772"/>
          <w:tab w:val="left" w:pos="8108"/>
        </w:tabs>
        <w:jc w:val="center"/>
        <w:rPr>
          <w:sz w:val="28"/>
          <w:szCs w:val="28"/>
        </w:rPr>
      </w:pPr>
      <w:r w:rsidRPr="00583673">
        <w:rPr>
          <w:sz w:val="28"/>
          <w:szCs w:val="28"/>
        </w:rPr>
        <w:t>РЕШЕНИЕ</w:t>
      </w:r>
    </w:p>
    <w:p w:rsidR="002F76DF" w:rsidRPr="00583673" w:rsidRDefault="002F76DF" w:rsidP="002F76DF">
      <w:pPr>
        <w:tabs>
          <w:tab w:val="left" w:pos="4772"/>
          <w:tab w:val="left" w:pos="8108"/>
        </w:tabs>
        <w:jc w:val="center"/>
        <w:rPr>
          <w:sz w:val="28"/>
          <w:szCs w:val="28"/>
        </w:rPr>
      </w:pPr>
      <w:r w:rsidRPr="00583673">
        <w:rPr>
          <w:sz w:val="28"/>
          <w:szCs w:val="28"/>
        </w:rPr>
        <w:t xml:space="preserve">Совета Пестречинского муниципального района </w:t>
      </w:r>
    </w:p>
    <w:p w:rsidR="002F76DF" w:rsidRPr="00583673" w:rsidRDefault="002F76DF" w:rsidP="002F76DF">
      <w:pPr>
        <w:tabs>
          <w:tab w:val="left" w:pos="4772"/>
          <w:tab w:val="left" w:pos="8108"/>
        </w:tabs>
        <w:jc w:val="center"/>
        <w:rPr>
          <w:sz w:val="28"/>
          <w:szCs w:val="28"/>
        </w:rPr>
      </w:pPr>
      <w:r w:rsidRPr="00583673">
        <w:rPr>
          <w:sz w:val="28"/>
          <w:szCs w:val="28"/>
        </w:rPr>
        <w:t>Республики Татарстан</w:t>
      </w:r>
    </w:p>
    <w:p w:rsidR="002F76DF" w:rsidRPr="00583673" w:rsidRDefault="002F76DF" w:rsidP="002F76DF">
      <w:pPr>
        <w:tabs>
          <w:tab w:val="left" w:pos="4772"/>
          <w:tab w:val="left" w:pos="8108"/>
        </w:tabs>
        <w:rPr>
          <w:sz w:val="28"/>
          <w:szCs w:val="28"/>
        </w:rPr>
      </w:pPr>
    </w:p>
    <w:p w:rsidR="002F76DF" w:rsidRPr="00583673" w:rsidRDefault="002F76DF" w:rsidP="002F76DF">
      <w:pPr>
        <w:pStyle w:val="Default"/>
        <w:jc w:val="both"/>
        <w:rPr>
          <w:sz w:val="28"/>
          <w:szCs w:val="28"/>
        </w:rPr>
      </w:pPr>
      <w:r w:rsidRPr="00583673">
        <w:rPr>
          <w:sz w:val="28"/>
          <w:szCs w:val="28"/>
        </w:rPr>
        <w:t xml:space="preserve">от </w:t>
      </w:r>
      <w:r w:rsidR="006725C1">
        <w:rPr>
          <w:sz w:val="28"/>
          <w:szCs w:val="28"/>
        </w:rPr>
        <w:t>__ ______</w:t>
      </w:r>
      <w:r>
        <w:rPr>
          <w:sz w:val="28"/>
          <w:szCs w:val="28"/>
        </w:rPr>
        <w:t xml:space="preserve"> 2024 </w:t>
      </w:r>
      <w:r w:rsidRPr="00583673">
        <w:rPr>
          <w:sz w:val="28"/>
          <w:szCs w:val="28"/>
        </w:rPr>
        <w:t xml:space="preserve">года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672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83673">
        <w:rPr>
          <w:sz w:val="28"/>
          <w:szCs w:val="28"/>
        </w:rPr>
        <w:t>№</w:t>
      </w:r>
      <w:r w:rsidR="006725C1">
        <w:rPr>
          <w:sz w:val="28"/>
          <w:szCs w:val="28"/>
        </w:rPr>
        <w:t xml:space="preserve"> ___</w:t>
      </w:r>
    </w:p>
    <w:p w:rsidR="002F76DF" w:rsidRDefault="002F76DF" w:rsidP="002F76DF">
      <w:pPr>
        <w:jc w:val="both"/>
        <w:rPr>
          <w:sz w:val="28"/>
          <w:szCs w:val="28"/>
        </w:rPr>
      </w:pPr>
    </w:p>
    <w:p w:rsidR="002F76DF" w:rsidRPr="00361D23" w:rsidRDefault="002F76DF" w:rsidP="002F76DF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361D23">
        <w:rPr>
          <w:sz w:val="28"/>
          <w:szCs w:val="28"/>
        </w:rPr>
        <w:t xml:space="preserve">внесении изменений в решение Совета Пестречинского муниципального района Республики Татарстан от </w:t>
      </w:r>
      <w:r>
        <w:rPr>
          <w:sz w:val="28"/>
          <w:szCs w:val="28"/>
        </w:rPr>
        <w:t>7</w:t>
      </w:r>
      <w:r w:rsidRPr="00361D23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 xml:space="preserve">23 года </w:t>
      </w:r>
      <w:r w:rsidRPr="00361D23">
        <w:rPr>
          <w:sz w:val="28"/>
          <w:szCs w:val="28"/>
        </w:rPr>
        <w:t xml:space="preserve">№ </w:t>
      </w:r>
      <w:r>
        <w:rPr>
          <w:sz w:val="28"/>
          <w:szCs w:val="28"/>
        </w:rPr>
        <w:t>284</w:t>
      </w:r>
      <w:r w:rsidRPr="00361D23">
        <w:rPr>
          <w:sz w:val="28"/>
          <w:szCs w:val="28"/>
        </w:rPr>
        <w:t xml:space="preserve"> «О бюджете Пестречинского муниципального района </w:t>
      </w:r>
      <w:r>
        <w:rPr>
          <w:sz w:val="28"/>
          <w:szCs w:val="28"/>
        </w:rPr>
        <w:t>на 2024</w:t>
      </w:r>
      <w:r w:rsidRPr="00361D23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25</w:t>
      </w:r>
      <w:r w:rsidRPr="00361D23">
        <w:rPr>
          <w:sz w:val="28"/>
          <w:szCs w:val="28"/>
        </w:rPr>
        <w:t xml:space="preserve"> и 20</w:t>
      </w:r>
      <w:r>
        <w:rPr>
          <w:sz w:val="28"/>
          <w:szCs w:val="28"/>
        </w:rPr>
        <w:t>26</w:t>
      </w:r>
      <w:r w:rsidRPr="00361D23">
        <w:rPr>
          <w:sz w:val="28"/>
          <w:szCs w:val="28"/>
        </w:rPr>
        <w:t xml:space="preserve"> годов»</w:t>
      </w:r>
    </w:p>
    <w:p w:rsidR="002F76DF" w:rsidRPr="00361D23" w:rsidRDefault="002F76DF" w:rsidP="002F76DF">
      <w:pPr>
        <w:jc w:val="both"/>
        <w:rPr>
          <w:sz w:val="28"/>
          <w:szCs w:val="28"/>
        </w:rPr>
      </w:pPr>
    </w:p>
    <w:p w:rsidR="002F76DF" w:rsidRPr="00361D23" w:rsidRDefault="002F76DF" w:rsidP="002F76DF">
      <w:pPr>
        <w:ind w:firstLine="709"/>
        <w:jc w:val="both"/>
        <w:rPr>
          <w:b/>
          <w:bCs/>
          <w:sz w:val="28"/>
          <w:szCs w:val="28"/>
        </w:rPr>
      </w:pPr>
      <w:r w:rsidRPr="0068390E">
        <w:rPr>
          <w:sz w:val="28"/>
          <w:szCs w:val="28"/>
        </w:rPr>
        <w:t>Заслушав информацию председателя Финансово-бюджетной палаты Пестречинского муниципального района,</w:t>
      </w:r>
      <w:r w:rsidRPr="00361D23">
        <w:rPr>
          <w:sz w:val="28"/>
          <w:szCs w:val="28"/>
        </w:rPr>
        <w:t xml:space="preserve"> </w:t>
      </w:r>
      <w:r w:rsidRPr="00361D23">
        <w:rPr>
          <w:b/>
          <w:bCs/>
          <w:sz w:val="28"/>
          <w:szCs w:val="28"/>
        </w:rPr>
        <w:t>Совет Пестречинского муниципального района Республики Татарстан решил:</w:t>
      </w:r>
    </w:p>
    <w:p w:rsidR="002F76DF" w:rsidRPr="00D33941" w:rsidRDefault="002F76DF" w:rsidP="002F7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61D23">
        <w:rPr>
          <w:sz w:val="28"/>
          <w:szCs w:val="28"/>
        </w:rPr>
        <w:t xml:space="preserve">Внести в решение Совета Пестречинского муниципального района </w:t>
      </w:r>
      <w:r>
        <w:rPr>
          <w:sz w:val="28"/>
          <w:szCs w:val="28"/>
        </w:rPr>
        <w:t xml:space="preserve">              Республики Татарстан </w:t>
      </w:r>
      <w:r w:rsidRPr="00361D23">
        <w:rPr>
          <w:sz w:val="28"/>
          <w:szCs w:val="28"/>
        </w:rPr>
        <w:t xml:space="preserve">от </w:t>
      </w:r>
      <w:r>
        <w:rPr>
          <w:sz w:val="28"/>
          <w:szCs w:val="28"/>
        </w:rPr>
        <w:t>7</w:t>
      </w:r>
      <w:r w:rsidRPr="00361D23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23</w:t>
      </w:r>
      <w:r w:rsidRPr="00361D2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284</w:t>
      </w:r>
      <w:r w:rsidRPr="00361D23">
        <w:rPr>
          <w:sz w:val="28"/>
          <w:szCs w:val="28"/>
        </w:rPr>
        <w:t xml:space="preserve"> «О бюджете Пестречинского муниципального района на 20</w:t>
      </w:r>
      <w:r>
        <w:rPr>
          <w:sz w:val="28"/>
          <w:szCs w:val="28"/>
        </w:rPr>
        <w:t>24</w:t>
      </w:r>
      <w:r w:rsidRPr="00361D23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25</w:t>
      </w:r>
      <w:r w:rsidRPr="00361D23">
        <w:rPr>
          <w:sz w:val="28"/>
          <w:szCs w:val="28"/>
        </w:rPr>
        <w:t xml:space="preserve"> и 20</w:t>
      </w:r>
      <w:r>
        <w:rPr>
          <w:sz w:val="28"/>
          <w:szCs w:val="28"/>
        </w:rPr>
        <w:t>26</w:t>
      </w:r>
      <w:r w:rsidRPr="00361D2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Pr="00361D23">
        <w:rPr>
          <w:sz w:val="28"/>
          <w:szCs w:val="28"/>
        </w:rPr>
        <w:t>следующие изменения:</w:t>
      </w:r>
    </w:p>
    <w:p w:rsidR="002F76DF" w:rsidRPr="00361D23" w:rsidRDefault="002F76DF" w:rsidP="002F7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</w:t>
      </w:r>
      <w:r w:rsidRPr="00361D23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 w:rsidRPr="00361D2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361D23">
        <w:rPr>
          <w:sz w:val="28"/>
          <w:szCs w:val="28"/>
        </w:rPr>
        <w:t xml:space="preserve">:   </w:t>
      </w:r>
    </w:p>
    <w:p w:rsidR="002F76DF" w:rsidRPr="00361D23" w:rsidRDefault="002F76DF" w:rsidP="002F76DF">
      <w:pPr>
        <w:ind w:firstLine="709"/>
        <w:jc w:val="both"/>
        <w:rPr>
          <w:sz w:val="28"/>
          <w:szCs w:val="28"/>
        </w:rPr>
      </w:pPr>
      <w:r w:rsidRPr="00361D23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подпункте 1 </w:t>
      </w:r>
      <w:r w:rsidRPr="00361D23">
        <w:rPr>
          <w:sz w:val="28"/>
          <w:szCs w:val="28"/>
        </w:rPr>
        <w:t>цифры «</w:t>
      </w:r>
      <w:r>
        <w:rPr>
          <w:sz w:val="28"/>
          <w:szCs w:val="28"/>
        </w:rPr>
        <w:t>1 848 743,1</w:t>
      </w:r>
      <w:r w:rsidRPr="00361D23">
        <w:rPr>
          <w:sz w:val="28"/>
          <w:szCs w:val="28"/>
        </w:rPr>
        <w:t>» заменить на цифры «</w:t>
      </w:r>
      <w:r>
        <w:rPr>
          <w:sz w:val="28"/>
          <w:szCs w:val="28"/>
        </w:rPr>
        <w:t>1 944 728,1</w:t>
      </w:r>
      <w:r w:rsidRPr="00361D23">
        <w:rPr>
          <w:sz w:val="28"/>
          <w:szCs w:val="28"/>
        </w:rPr>
        <w:t xml:space="preserve">»       </w:t>
      </w:r>
    </w:p>
    <w:p w:rsidR="002F76DF" w:rsidRDefault="002F76DF" w:rsidP="002F76DF">
      <w:pPr>
        <w:ind w:firstLine="709"/>
        <w:jc w:val="both"/>
        <w:rPr>
          <w:sz w:val="28"/>
          <w:szCs w:val="28"/>
        </w:rPr>
      </w:pPr>
      <w:r w:rsidRPr="00361D23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подпункте 2 </w:t>
      </w:r>
      <w:r w:rsidRPr="00361D23">
        <w:rPr>
          <w:sz w:val="28"/>
          <w:szCs w:val="28"/>
        </w:rPr>
        <w:t>цифры «</w:t>
      </w:r>
      <w:r>
        <w:rPr>
          <w:sz w:val="28"/>
          <w:szCs w:val="28"/>
        </w:rPr>
        <w:t>1 854 005,9</w:t>
      </w:r>
      <w:r w:rsidRPr="00361D23">
        <w:rPr>
          <w:sz w:val="28"/>
          <w:szCs w:val="28"/>
        </w:rPr>
        <w:t>» заменить на цифры «</w:t>
      </w:r>
      <w:r>
        <w:rPr>
          <w:sz w:val="28"/>
          <w:szCs w:val="28"/>
        </w:rPr>
        <w:t>1 949 990,9»</w:t>
      </w:r>
      <w:r w:rsidRPr="00361D23">
        <w:rPr>
          <w:sz w:val="28"/>
          <w:szCs w:val="28"/>
        </w:rPr>
        <w:t xml:space="preserve"> </w:t>
      </w:r>
    </w:p>
    <w:p w:rsidR="002F76DF" w:rsidRPr="00361D23" w:rsidRDefault="002F76DF" w:rsidP="002F76D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</w:t>
      </w:r>
      <w:r w:rsidRPr="00361D23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1D23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таблицу 1</w:t>
      </w:r>
      <w:r w:rsidRPr="00361D2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76DF" w:rsidRPr="00291250" w:rsidRDefault="002F76DF" w:rsidP="002F76DF">
      <w:pPr>
        <w:ind w:left="5670"/>
        <w:jc w:val="both"/>
      </w:pPr>
      <w:r>
        <w:rPr>
          <w:bCs/>
        </w:rPr>
        <w:t xml:space="preserve">   </w:t>
      </w:r>
    </w:p>
    <w:p w:rsidR="002F76DF" w:rsidRDefault="002F76DF" w:rsidP="002F76DF">
      <w:pPr>
        <w:jc w:val="right"/>
      </w:pPr>
      <w:r w:rsidRPr="00291250">
        <w:t>Таблица 1</w:t>
      </w:r>
    </w:p>
    <w:p w:rsidR="002F76DF" w:rsidRPr="00291250" w:rsidRDefault="002F76DF" w:rsidP="002F76DF">
      <w:pPr>
        <w:jc w:val="center"/>
        <w:rPr>
          <w:sz w:val="28"/>
          <w:szCs w:val="28"/>
        </w:rPr>
      </w:pPr>
      <w:r w:rsidRPr="00291250">
        <w:rPr>
          <w:sz w:val="28"/>
          <w:szCs w:val="28"/>
        </w:rPr>
        <w:t xml:space="preserve">Источники финансирования дефицита бюджета </w:t>
      </w:r>
    </w:p>
    <w:p w:rsidR="002F76DF" w:rsidRPr="00291250" w:rsidRDefault="002F76DF" w:rsidP="002F76DF">
      <w:pPr>
        <w:jc w:val="center"/>
        <w:rPr>
          <w:sz w:val="28"/>
          <w:szCs w:val="28"/>
        </w:rPr>
      </w:pPr>
      <w:r w:rsidRPr="00291250">
        <w:rPr>
          <w:sz w:val="28"/>
          <w:szCs w:val="28"/>
        </w:rPr>
        <w:t>Пестречинского муниципального района на 202</w:t>
      </w:r>
      <w:r>
        <w:rPr>
          <w:sz w:val="28"/>
          <w:szCs w:val="28"/>
        </w:rPr>
        <w:t>4</w:t>
      </w:r>
      <w:r w:rsidRPr="00291250">
        <w:rPr>
          <w:sz w:val="28"/>
          <w:szCs w:val="28"/>
        </w:rPr>
        <w:t xml:space="preserve"> год</w:t>
      </w:r>
    </w:p>
    <w:p w:rsidR="002F76DF" w:rsidRPr="00291250" w:rsidRDefault="002F76DF" w:rsidP="002F76DF">
      <w:pPr>
        <w:rPr>
          <w:sz w:val="28"/>
          <w:szCs w:val="28"/>
        </w:rPr>
      </w:pPr>
    </w:p>
    <w:tbl>
      <w:tblPr>
        <w:tblW w:w="10139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713"/>
        <w:gridCol w:w="5934"/>
        <w:gridCol w:w="1492"/>
      </w:tblGrid>
      <w:tr w:rsidR="002F76DF" w:rsidRPr="00291250" w:rsidTr="00E36947">
        <w:trPr>
          <w:trHeight w:val="585"/>
        </w:trPr>
        <w:tc>
          <w:tcPr>
            <w:tcW w:w="2713" w:type="dxa"/>
            <w:tcBorders>
              <w:top w:val="single" w:sz="12" w:space="0" w:color="000000"/>
            </w:tcBorders>
          </w:tcPr>
          <w:p w:rsidR="002F76DF" w:rsidRPr="00291250" w:rsidRDefault="002F76DF" w:rsidP="00E36947">
            <w:pPr>
              <w:spacing w:before="100" w:beforeAutospacing="1" w:after="100" w:afterAutospacing="1"/>
              <w:jc w:val="center"/>
              <w:outlineLvl w:val="6"/>
            </w:pPr>
            <w:r w:rsidRPr="00291250">
              <w:t>Код показателя</w:t>
            </w:r>
          </w:p>
        </w:tc>
        <w:tc>
          <w:tcPr>
            <w:tcW w:w="5934" w:type="dxa"/>
            <w:tcBorders>
              <w:top w:val="single" w:sz="12" w:space="0" w:color="000000"/>
            </w:tcBorders>
          </w:tcPr>
          <w:p w:rsidR="002F76DF" w:rsidRPr="00291250" w:rsidRDefault="002F76DF" w:rsidP="00E36947">
            <w:pPr>
              <w:spacing w:before="100" w:beforeAutospacing="1" w:after="100" w:afterAutospacing="1"/>
              <w:jc w:val="center"/>
              <w:outlineLvl w:val="6"/>
            </w:pPr>
            <w:r w:rsidRPr="00291250">
              <w:t>Наименование показателя</w:t>
            </w:r>
          </w:p>
        </w:tc>
        <w:tc>
          <w:tcPr>
            <w:tcW w:w="1492" w:type="dxa"/>
            <w:tcBorders>
              <w:top w:val="single" w:sz="12" w:space="0" w:color="000000"/>
            </w:tcBorders>
          </w:tcPr>
          <w:p w:rsidR="002F76DF" w:rsidRDefault="002F76DF" w:rsidP="00E36947">
            <w:pPr>
              <w:jc w:val="center"/>
              <w:outlineLvl w:val="6"/>
            </w:pPr>
            <w:r>
              <w:t xml:space="preserve">Сумма, </w:t>
            </w:r>
          </w:p>
          <w:p w:rsidR="002F76DF" w:rsidRPr="00291250" w:rsidRDefault="002F76DF" w:rsidP="00E36947">
            <w:pPr>
              <w:jc w:val="center"/>
              <w:outlineLvl w:val="6"/>
            </w:pPr>
            <w:r>
              <w:t>т</w:t>
            </w:r>
            <w:r w:rsidRPr="00291250">
              <w:t>ыс. руб</w:t>
            </w:r>
            <w:r>
              <w:t>лей</w:t>
            </w:r>
          </w:p>
        </w:tc>
      </w:tr>
      <w:tr w:rsidR="002F76DF" w:rsidRPr="00291250" w:rsidTr="00E36947">
        <w:tc>
          <w:tcPr>
            <w:tcW w:w="2713" w:type="dxa"/>
          </w:tcPr>
          <w:p w:rsidR="002F76DF" w:rsidRPr="00291250" w:rsidRDefault="002F76DF" w:rsidP="00E36947">
            <w:pPr>
              <w:jc w:val="both"/>
              <w:rPr>
                <w:b/>
                <w:bCs/>
              </w:rPr>
            </w:pPr>
            <w:r w:rsidRPr="00291250">
              <w:rPr>
                <w:b/>
                <w:bCs/>
              </w:rPr>
              <w:t>01 00 00 00 00 0000 000</w:t>
            </w:r>
          </w:p>
        </w:tc>
        <w:tc>
          <w:tcPr>
            <w:tcW w:w="5934" w:type="dxa"/>
          </w:tcPr>
          <w:p w:rsidR="002F76DF" w:rsidRPr="00291250" w:rsidRDefault="002F76DF" w:rsidP="00E36947">
            <w:pPr>
              <w:jc w:val="both"/>
              <w:rPr>
                <w:b/>
                <w:bCs/>
              </w:rPr>
            </w:pPr>
            <w:r w:rsidRPr="00291250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492" w:type="dxa"/>
          </w:tcPr>
          <w:p w:rsidR="002F76DF" w:rsidRPr="00291250" w:rsidRDefault="002F76DF" w:rsidP="00E369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5 262,8</w:t>
            </w:r>
          </w:p>
        </w:tc>
      </w:tr>
      <w:tr w:rsidR="002F76DF" w:rsidRPr="00291250" w:rsidTr="00E36947">
        <w:tc>
          <w:tcPr>
            <w:tcW w:w="2713" w:type="dxa"/>
          </w:tcPr>
          <w:p w:rsidR="002F76DF" w:rsidRPr="00291250" w:rsidRDefault="002F76DF" w:rsidP="00E36947">
            <w:pPr>
              <w:jc w:val="both"/>
              <w:rPr>
                <w:bCs/>
              </w:rPr>
            </w:pPr>
            <w:r w:rsidRPr="00291250">
              <w:rPr>
                <w:bCs/>
              </w:rPr>
              <w:t>01 05 00 00 00 0000 000</w:t>
            </w:r>
          </w:p>
        </w:tc>
        <w:tc>
          <w:tcPr>
            <w:tcW w:w="5934" w:type="dxa"/>
          </w:tcPr>
          <w:p w:rsidR="002F76DF" w:rsidRPr="00291250" w:rsidRDefault="002F76DF" w:rsidP="00E36947">
            <w:pPr>
              <w:jc w:val="both"/>
              <w:rPr>
                <w:bCs/>
              </w:rPr>
            </w:pPr>
            <w:r w:rsidRPr="00291250"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92" w:type="dxa"/>
          </w:tcPr>
          <w:p w:rsidR="002F76DF" w:rsidRPr="00291250" w:rsidRDefault="002F76DF" w:rsidP="00E36947">
            <w:pPr>
              <w:jc w:val="center"/>
              <w:rPr>
                <w:bCs/>
              </w:rPr>
            </w:pPr>
            <w:r>
              <w:rPr>
                <w:bCs/>
              </w:rPr>
              <w:t>5 262,8</w:t>
            </w:r>
          </w:p>
        </w:tc>
      </w:tr>
      <w:tr w:rsidR="002F76DF" w:rsidRPr="00291250" w:rsidTr="00E36947">
        <w:trPr>
          <w:trHeight w:val="345"/>
        </w:trPr>
        <w:tc>
          <w:tcPr>
            <w:tcW w:w="2713" w:type="dxa"/>
          </w:tcPr>
          <w:p w:rsidR="002F76DF" w:rsidRPr="00291250" w:rsidRDefault="002F76DF" w:rsidP="00E36947">
            <w:pPr>
              <w:spacing w:before="100" w:beforeAutospacing="1" w:after="100" w:afterAutospacing="1"/>
              <w:ind w:right="-113"/>
              <w:outlineLvl w:val="4"/>
              <w:rPr>
                <w:iCs/>
              </w:rPr>
            </w:pPr>
            <w:r w:rsidRPr="00291250">
              <w:rPr>
                <w:iCs/>
              </w:rPr>
              <w:t>01 05 00 00 00 0000 500</w:t>
            </w:r>
          </w:p>
        </w:tc>
        <w:tc>
          <w:tcPr>
            <w:tcW w:w="5934" w:type="dxa"/>
          </w:tcPr>
          <w:p w:rsidR="002F76DF" w:rsidRPr="00291250" w:rsidRDefault="002F76DF" w:rsidP="00E36947">
            <w:pPr>
              <w:jc w:val="both"/>
              <w:rPr>
                <w:bCs/>
              </w:rPr>
            </w:pPr>
            <w:r w:rsidRPr="00291250">
              <w:rPr>
                <w:bCs/>
              </w:rPr>
              <w:t>Увеличение остатков средств бюджетов</w:t>
            </w:r>
          </w:p>
        </w:tc>
        <w:tc>
          <w:tcPr>
            <w:tcW w:w="1492" w:type="dxa"/>
          </w:tcPr>
          <w:p w:rsidR="002F76DF" w:rsidRPr="00291250" w:rsidRDefault="002F76DF" w:rsidP="00E36947">
            <w:pPr>
              <w:jc w:val="center"/>
              <w:rPr>
                <w:bCs/>
              </w:rPr>
            </w:pPr>
            <w:r>
              <w:rPr>
                <w:bCs/>
              </w:rPr>
              <w:t>-1 944 728,1</w:t>
            </w:r>
          </w:p>
        </w:tc>
      </w:tr>
      <w:tr w:rsidR="002F76DF" w:rsidRPr="00291250" w:rsidTr="00E36947">
        <w:trPr>
          <w:trHeight w:val="345"/>
        </w:trPr>
        <w:tc>
          <w:tcPr>
            <w:tcW w:w="2713" w:type="dxa"/>
          </w:tcPr>
          <w:p w:rsidR="002F76DF" w:rsidRPr="00291250" w:rsidRDefault="002F76DF" w:rsidP="00E36947">
            <w:pPr>
              <w:spacing w:before="100" w:beforeAutospacing="1" w:after="100" w:afterAutospacing="1"/>
              <w:outlineLvl w:val="4"/>
              <w:rPr>
                <w:iCs/>
              </w:rPr>
            </w:pPr>
            <w:r w:rsidRPr="00291250">
              <w:rPr>
                <w:iCs/>
              </w:rPr>
              <w:t>01 05 02 00 00 0000 500</w:t>
            </w:r>
          </w:p>
        </w:tc>
        <w:tc>
          <w:tcPr>
            <w:tcW w:w="5934" w:type="dxa"/>
          </w:tcPr>
          <w:p w:rsidR="002F76DF" w:rsidRPr="00291250" w:rsidRDefault="002F76DF" w:rsidP="00E36947">
            <w:pPr>
              <w:jc w:val="both"/>
              <w:rPr>
                <w:bCs/>
              </w:rPr>
            </w:pPr>
            <w:r w:rsidRPr="00291250">
              <w:rPr>
                <w:bCs/>
              </w:rPr>
              <w:t>Увеличение прочих остатков средств бюджетов</w:t>
            </w:r>
          </w:p>
        </w:tc>
        <w:tc>
          <w:tcPr>
            <w:tcW w:w="1492" w:type="dxa"/>
          </w:tcPr>
          <w:p w:rsidR="002F76DF" w:rsidRDefault="002F76DF" w:rsidP="00E36947">
            <w:r>
              <w:rPr>
                <w:bCs/>
              </w:rPr>
              <w:t>-1 944 728,1</w:t>
            </w:r>
          </w:p>
        </w:tc>
      </w:tr>
      <w:tr w:rsidR="002F76DF" w:rsidRPr="00291250" w:rsidTr="00E36947">
        <w:trPr>
          <w:trHeight w:val="345"/>
        </w:trPr>
        <w:tc>
          <w:tcPr>
            <w:tcW w:w="2713" w:type="dxa"/>
          </w:tcPr>
          <w:p w:rsidR="002F76DF" w:rsidRPr="00291250" w:rsidRDefault="002F76DF" w:rsidP="00E36947">
            <w:pPr>
              <w:spacing w:before="100" w:beforeAutospacing="1" w:after="100" w:afterAutospacing="1"/>
              <w:outlineLvl w:val="4"/>
              <w:rPr>
                <w:iCs/>
              </w:rPr>
            </w:pPr>
            <w:r w:rsidRPr="00291250">
              <w:rPr>
                <w:iCs/>
              </w:rPr>
              <w:t>01 05 02 01 00 0000 510</w:t>
            </w:r>
          </w:p>
        </w:tc>
        <w:tc>
          <w:tcPr>
            <w:tcW w:w="5934" w:type="dxa"/>
          </w:tcPr>
          <w:p w:rsidR="002F76DF" w:rsidRPr="00291250" w:rsidRDefault="002F76DF" w:rsidP="00E36947">
            <w:pPr>
              <w:jc w:val="both"/>
              <w:rPr>
                <w:bCs/>
              </w:rPr>
            </w:pPr>
            <w:r w:rsidRPr="00291250">
              <w:rPr>
                <w:bCs/>
              </w:rPr>
              <w:t>Увеличение прочих остатков денежных средств бюджетов</w:t>
            </w:r>
          </w:p>
        </w:tc>
        <w:tc>
          <w:tcPr>
            <w:tcW w:w="1492" w:type="dxa"/>
          </w:tcPr>
          <w:p w:rsidR="002F76DF" w:rsidRDefault="002F76DF" w:rsidP="00E36947">
            <w:r>
              <w:rPr>
                <w:bCs/>
              </w:rPr>
              <w:t>-1 944 728,1</w:t>
            </w:r>
          </w:p>
        </w:tc>
      </w:tr>
      <w:tr w:rsidR="002F76DF" w:rsidRPr="00291250" w:rsidTr="00E36947">
        <w:trPr>
          <w:trHeight w:val="345"/>
        </w:trPr>
        <w:tc>
          <w:tcPr>
            <w:tcW w:w="2713" w:type="dxa"/>
          </w:tcPr>
          <w:p w:rsidR="002F76DF" w:rsidRPr="00291250" w:rsidRDefault="002F76DF" w:rsidP="00E36947">
            <w:r w:rsidRPr="00291250">
              <w:rPr>
                <w:bCs/>
              </w:rPr>
              <w:t>01 05 02 01 05 0000 510</w:t>
            </w:r>
          </w:p>
        </w:tc>
        <w:tc>
          <w:tcPr>
            <w:tcW w:w="5934" w:type="dxa"/>
          </w:tcPr>
          <w:p w:rsidR="002F76DF" w:rsidRPr="00291250" w:rsidRDefault="002F76DF" w:rsidP="00E36947">
            <w:pPr>
              <w:jc w:val="both"/>
              <w:rPr>
                <w:bCs/>
              </w:rPr>
            </w:pPr>
            <w:r w:rsidRPr="00291250">
              <w:rPr>
                <w:bCs/>
              </w:rPr>
              <w:t>Увеличение прочих остатков денежных средств бюджета  муниципального  района</w:t>
            </w:r>
          </w:p>
        </w:tc>
        <w:tc>
          <w:tcPr>
            <w:tcW w:w="1492" w:type="dxa"/>
          </w:tcPr>
          <w:p w:rsidR="002F76DF" w:rsidRDefault="002F76DF" w:rsidP="00E36947">
            <w:r>
              <w:rPr>
                <w:bCs/>
              </w:rPr>
              <w:t>-1 944 728,1</w:t>
            </w:r>
          </w:p>
        </w:tc>
      </w:tr>
      <w:tr w:rsidR="002F76DF" w:rsidRPr="00291250" w:rsidTr="00E36947">
        <w:tc>
          <w:tcPr>
            <w:tcW w:w="2713" w:type="dxa"/>
          </w:tcPr>
          <w:p w:rsidR="002F76DF" w:rsidRPr="00291250" w:rsidRDefault="002F76DF" w:rsidP="00E36947">
            <w:pPr>
              <w:jc w:val="both"/>
              <w:rPr>
                <w:bCs/>
              </w:rPr>
            </w:pPr>
            <w:r w:rsidRPr="00291250">
              <w:rPr>
                <w:bCs/>
              </w:rPr>
              <w:lastRenderedPageBreak/>
              <w:t>01 05 00 00 00 0000 600</w:t>
            </w:r>
          </w:p>
        </w:tc>
        <w:tc>
          <w:tcPr>
            <w:tcW w:w="5934" w:type="dxa"/>
          </w:tcPr>
          <w:p w:rsidR="002F76DF" w:rsidRPr="00291250" w:rsidRDefault="002F76DF" w:rsidP="00E36947">
            <w:pPr>
              <w:jc w:val="both"/>
              <w:rPr>
                <w:bCs/>
              </w:rPr>
            </w:pPr>
            <w:r w:rsidRPr="00291250">
              <w:rPr>
                <w:bCs/>
              </w:rPr>
              <w:t>Уменьшение остатков средств бюджетов</w:t>
            </w:r>
          </w:p>
        </w:tc>
        <w:tc>
          <w:tcPr>
            <w:tcW w:w="1492" w:type="dxa"/>
          </w:tcPr>
          <w:p w:rsidR="002F76DF" w:rsidRPr="00417095" w:rsidRDefault="002F76DF" w:rsidP="00E36947">
            <w:pPr>
              <w:widowControl w:val="0"/>
              <w:autoSpaceDE w:val="0"/>
              <w:autoSpaceDN w:val="0"/>
              <w:adjustRightInd w:val="0"/>
              <w:ind w:firstLine="9"/>
            </w:pPr>
            <w:r>
              <w:t>1 949 990,9</w:t>
            </w:r>
          </w:p>
        </w:tc>
      </w:tr>
      <w:tr w:rsidR="002F76DF" w:rsidRPr="00291250" w:rsidTr="00E36947">
        <w:tc>
          <w:tcPr>
            <w:tcW w:w="2713" w:type="dxa"/>
          </w:tcPr>
          <w:p w:rsidR="002F76DF" w:rsidRPr="00291250" w:rsidRDefault="002F76DF" w:rsidP="00E36947">
            <w:pPr>
              <w:jc w:val="both"/>
              <w:rPr>
                <w:bCs/>
              </w:rPr>
            </w:pPr>
            <w:r w:rsidRPr="00291250">
              <w:rPr>
                <w:bCs/>
              </w:rPr>
              <w:t>01 05 02 00 00 0000 600</w:t>
            </w:r>
          </w:p>
        </w:tc>
        <w:tc>
          <w:tcPr>
            <w:tcW w:w="5934" w:type="dxa"/>
          </w:tcPr>
          <w:p w:rsidR="002F76DF" w:rsidRPr="00291250" w:rsidRDefault="002F76DF" w:rsidP="00E36947">
            <w:pPr>
              <w:jc w:val="both"/>
              <w:rPr>
                <w:bCs/>
              </w:rPr>
            </w:pPr>
            <w:r w:rsidRPr="00291250">
              <w:rPr>
                <w:bCs/>
              </w:rPr>
              <w:t>Уменьшение прочих остатков средств бюджетов</w:t>
            </w:r>
          </w:p>
        </w:tc>
        <w:tc>
          <w:tcPr>
            <w:tcW w:w="1492" w:type="dxa"/>
          </w:tcPr>
          <w:p w:rsidR="002F76DF" w:rsidRPr="00417095" w:rsidRDefault="002F76DF" w:rsidP="00E36947">
            <w:pPr>
              <w:widowControl w:val="0"/>
              <w:autoSpaceDE w:val="0"/>
              <w:autoSpaceDN w:val="0"/>
              <w:adjustRightInd w:val="0"/>
              <w:ind w:firstLine="9"/>
            </w:pPr>
            <w:r>
              <w:t>1 949 990,9</w:t>
            </w:r>
          </w:p>
        </w:tc>
      </w:tr>
      <w:tr w:rsidR="002F76DF" w:rsidRPr="00291250" w:rsidTr="00E36947">
        <w:tc>
          <w:tcPr>
            <w:tcW w:w="2713" w:type="dxa"/>
          </w:tcPr>
          <w:p w:rsidR="002F76DF" w:rsidRPr="00291250" w:rsidRDefault="002F76DF" w:rsidP="00E36947">
            <w:pPr>
              <w:jc w:val="both"/>
              <w:rPr>
                <w:bCs/>
              </w:rPr>
            </w:pPr>
            <w:r w:rsidRPr="00291250">
              <w:rPr>
                <w:bCs/>
              </w:rPr>
              <w:t xml:space="preserve">01 05 02 01 00 0000 610 </w:t>
            </w:r>
          </w:p>
        </w:tc>
        <w:tc>
          <w:tcPr>
            <w:tcW w:w="5934" w:type="dxa"/>
          </w:tcPr>
          <w:p w:rsidR="002F76DF" w:rsidRPr="00291250" w:rsidRDefault="002F76DF" w:rsidP="00E36947">
            <w:pPr>
              <w:jc w:val="both"/>
              <w:rPr>
                <w:bCs/>
              </w:rPr>
            </w:pPr>
            <w:r w:rsidRPr="00291250">
              <w:rPr>
                <w:bCs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92" w:type="dxa"/>
          </w:tcPr>
          <w:p w:rsidR="002F76DF" w:rsidRPr="00417095" w:rsidRDefault="002F76DF" w:rsidP="00E36947">
            <w:pPr>
              <w:widowControl w:val="0"/>
              <w:autoSpaceDE w:val="0"/>
              <w:autoSpaceDN w:val="0"/>
              <w:adjustRightInd w:val="0"/>
              <w:ind w:firstLine="9"/>
            </w:pPr>
            <w:r>
              <w:t>1 949 990,9</w:t>
            </w:r>
          </w:p>
        </w:tc>
      </w:tr>
      <w:tr w:rsidR="002F76DF" w:rsidRPr="00291250" w:rsidTr="00E36947">
        <w:tc>
          <w:tcPr>
            <w:tcW w:w="2713" w:type="dxa"/>
          </w:tcPr>
          <w:p w:rsidR="002F76DF" w:rsidRPr="00291250" w:rsidRDefault="002F76DF" w:rsidP="00E36947">
            <w:pPr>
              <w:jc w:val="both"/>
              <w:rPr>
                <w:bCs/>
              </w:rPr>
            </w:pPr>
            <w:r w:rsidRPr="00291250">
              <w:rPr>
                <w:bCs/>
              </w:rPr>
              <w:t>01 05 02 01 05 0000 610</w:t>
            </w:r>
          </w:p>
        </w:tc>
        <w:tc>
          <w:tcPr>
            <w:tcW w:w="5934" w:type="dxa"/>
          </w:tcPr>
          <w:p w:rsidR="002F76DF" w:rsidRPr="00291250" w:rsidRDefault="002F76DF" w:rsidP="00E36947">
            <w:pPr>
              <w:jc w:val="both"/>
              <w:rPr>
                <w:bCs/>
              </w:rPr>
            </w:pPr>
            <w:r w:rsidRPr="00291250">
              <w:rPr>
                <w:bCs/>
              </w:rPr>
              <w:t>Уменьшение прочих остатков денежных средств  бюджета  муниципального  района</w:t>
            </w:r>
          </w:p>
        </w:tc>
        <w:tc>
          <w:tcPr>
            <w:tcW w:w="1492" w:type="dxa"/>
          </w:tcPr>
          <w:p w:rsidR="002F76DF" w:rsidRPr="00417095" w:rsidRDefault="002F76DF" w:rsidP="00E36947">
            <w:pPr>
              <w:widowControl w:val="0"/>
              <w:autoSpaceDE w:val="0"/>
              <w:autoSpaceDN w:val="0"/>
              <w:adjustRightInd w:val="0"/>
              <w:ind w:firstLine="9"/>
            </w:pPr>
            <w:r>
              <w:t>1 949 990,9</w:t>
            </w:r>
          </w:p>
        </w:tc>
      </w:tr>
    </w:tbl>
    <w:p w:rsidR="002F76DF" w:rsidRPr="00291250" w:rsidRDefault="002F76DF" w:rsidP="002F76DF">
      <w:pPr>
        <w:autoSpaceDE w:val="0"/>
        <w:autoSpaceDN w:val="0"/>
        <w:adjustRightInd w:val="0"/>
        <w:jc w:val="both"/>
      </w:pPr>
    </w:p>
    <w:p w:rsidR="002F76DF" w:rsidRDefault="002F76DF" w:rsidP="002F76DF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1.3. В</w:t>
      </w:r>
      <w:r w:rsidRPr="00361D23">
        <w:rPr>
          <w:sz w:val="28"/>
          <w:szCs w:val="28"/>
        </w:rPr>
        <w:t xml:space="preserve"> приложении № 2 таблицу</w:t>
      </w:r>
      <w:r>
        <w:rPr>
          <w:sz w:val="28"/>
          <w:szCs w:val="28"/>
        </w:rPr>
        <w:t xml:space="preserve"> </w:t>
      </w:r>
      <w:r w:rsidRPr="00361D23">
        <w:rPr>
          <w:sz w:val="28"/>
          <w:szCs w:val="28"/>
        </w:rPr>
        <w:t>1 изложить в следующей редакции:</w:t>
      </w:r>
    </w:p>
    <w:p w:rsidR="002F76DF" w:rsidRPr="00291250" w:rsidRDefault="002F76DF" w:rsidP="002F76DF">
      <w:pPr>
        <w:autoSpaceDE w:val="0"/>
        <w:autoSpaceDN w:val="0"/>
        <w:adjustRightInd w:val="0"/>
        <w:ind w:firstLine="540"/>
        <w:jc w:val="both"/>
      </w:pPr>
      <w:r>
        <w:t xml:space="preserve">                                                                                                </w:t>
      </w:r>
    </w:p>
    <w:p w:rsidR="002F76DF" w:rsidRDefault="002F76DF" w:rsidP="002F76DF">
      <w:pPr>
        <w:autoSpaceDE w:val="0"/>
        <w:autoSpaceDN w:val="0"/>
        <w:adjustRightInd w:val="0"/>
        <w:ind w:firstLine="540"/>
        <w:jc w:val="right"/>
      </w:pPr>
      <w:r w:rsidRPr="00291250">
        <w:t>Таблица 1</w:t>
      </w:r>
    </w:p>
    <w:p w:rsidR="002F76DF" w:rsidRDefault="002F76DF" w:rsidP="002F76DF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Прогнозируемые объемы доходов</w:t>
      </w:r>
      <w:r w:rsidRPr="001C6F75">
        <w:rPr>
          <w:color w:val="000000" w:themeColor="text1"/>
          <w:sz w:val="28"/>
          <w:szCs w:val="28"/>
        </w:rPr>
        <w:t xml:space="preserve"> бюджета Пестречинского муниципального района Республики Татарстан на 202</w:t>
      </w:r>
      <w:r>
        <w:rPr>
          <w:color w:val="000000" w:themeColor="text1"/>
          <w:sz w:val="28"/>
          <w:szCs w:val="28"/>
        </w:rPr>
        <w:t>4</w:t>
      </w:r>
      <w:r w:rsidRPr="001C6F75">
        <w:rPr>
          <w:color w:val="000000" w:themeColor="text1"/>
          <w:sz w:val="28"/>
          <w:szCs w:val="28"/>
        </w:rPr>
        <w:t xml:space="preserve"> год</w:t>
      </w:r>
    </w:p>
    <w:p w:rsidR="002F76DF" w:rsidRPr="00DB4FF9" w:rsidRDefault="002F76DF" w:rsidP="002F76DF">
      <w:pPr>
        <w:jc w:val="center"/>
        <w:rPr>
          <w:i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i/>
        </w:rPr>
        <w:t xml:space="preserve"> </w:t>
      </w:r>
      <w:r w:rsidRPr="00DB4FF9">
        <w:rPr>
          <w:i/>
        </w:rPr>
        <w:t xml:space="preserve"> (тыс. рублей)</w:t>
      </w:r>
    </w:p>
    <w:tbl>
      <w:tblPr>
        <w:tblW w:w="104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3"/>
        <w:gridCol w:w="2693"/>
        <w:gridCol w:w="1800"/>
      </w:tblGrid>
      <w:tr w:rsidR="002F76DF" w:rsidRPr="00DB4FF9" w:rsidTr="00E36947">
        <w:tc>
          <w:tcPr>
            <w:tcW w:w="5983" w:type="dxa"/>
          </w:tcPr>
          <w:p w:rsidR="002F76DF" w:rsidRPr="00DB4FF9" w:rsidRDefault="002F76DF" w:rsidP="00E36947">
            <w:pPr>
              <w:jc w:val="both"/>
            </w:pPr>
            <w:r w:rsidRPr="00DB4FF9">
              <w:t xml:space="preserve">Наименование </w:t>
            </w:r>
          </w:p>
        </w:tc>
        <w:tc>
          <w:tcPr>
            <w:tcW w:w="2693" w:type="dxa"/>
          </w:tcPr>
          <w:p w:rsidR="002F76DF" w:rsidRPr="00DB4FF9" w:rsidRDefault="002F76DF" w:rsidP="00E36947">
            <w:pPr>
              <w:jc w:val="center"/>
            </w:pPr>
            <w:r w:rsidRPr="00DB4FF9">
              <w:t>Код дохода</w:t>
            </w:r>
          </w:p>
        </w:tc>
        <w:tc>
          <w:tcPr>
            <w:tcW w:w="1800" w:type="dxa"/>
          </w:tcPr>
          <w:p w:rsidR="002F76DF" w:rsidRPr="00DB4FF9" w:rsidRDefault="002F76DF" w:rsidP="00E36947">
            <w:pPr>
              <w:jc w:val="center"/>
            </w:pPr>
            <w:r w:rsidRPr="00DB4FF9">
              <w:t>Сумма</w:t>
            </w:r>
          </w:p>
        </w:tc>
      </w:tr>
      <w:tr w:rsidR="002F76DF" w:rsidRPr="00DB4FF9" w:rsidTr="00E36947">
        <w:tc>
          <w:tcPr>
            <w:tcW w:w="5983" w:type="dxa"/>
          </w:tcPr>
          <w:p w:rsidR="002F76DF" w:rsidRPr="00DB4FF9" w:rsidRDefault="002F76DF" w:rsidP="00E36947">
            <w:pPr>
              <w:jc w:val="both"/>
              <w:rPr>
                <w:b/>
              </w:rPr>
            </w:pPr>
            <w:r w:rsidRPr="00DB4FF9">
              <w:rPr>
                <w:b/>
              </w:rPr>
              <w:t>Налоговые и неналоговые доходы</w:t>
            </w:r>
          </w:p>
        </w:tc>
        <w:tc>
          <w:tcPr>
            <w:tcW w:w="2693" w:type="dxa"/>
          </w:tcPr>
          <w:p w:rsidR="002F76DF" w:rsidRPr="00DB4FF9" w:rsidRDefault="002F76DF" w:rsidP="00E36947">
            <w:pPr>
              <w:jc w:val="center"/>
              <w:rPr>
                <w:b/>
              </w:rPr>
            </w:pPr>
            <w:r w:rsidRPr="00DB4FF9">
              <w:rPr>
                <w:b/>
              </w:rPr>
              <w:t>1 00 00000 00 0000 000</w:t>
            </w:r>
          </w:p>
        </w:tc>
        <w:tc>
          <w:tcPr>
            <w:tcW w:w="1800" w:type="dxa"/>
          </w:tcPr>
          <w:p w:rsidR="002F76DF" w:rsidRPr="00DB4FF9" w:rsidRDefault="002F76DF" w:rsidP="00E36947">
            <w:pPr>
              <w:jc w:val="center"/>
              <w:rPr>
                <w:b/>
              </w:rPr>
            </w:pPr>
            <w:r>
              <w:rPr>
                <w:b/>
              </w:rPr>
              <w:t>741 972,8</w:t>
            </w:r>
          </w:p>
        </w:tc>
      </w:tr>
      <w:tr w:rsidR="002F76DF" w:rsidRPr="00DB4FF9" w:rsidTr="00E36947">
        <w:tc>
          <w:tcPr>
            <w:tcW w:w="5983" w:type="dxa"/>
          </w:tcPr>
          <w:p w:rsidR="002F76DF" w:rsidRPr="00DB4FF9" w:rsidRDefault="002F76DF" w:rsidP="00E36947">
            <w:pPr>
              <w:jc w:val="both"/>
            </w:pPr>
            <w:r w:rsidRPr="00DB4FF9">
              <w:t>Налоги на прибыль, доходы</w:t>
            </w:r>
          </w:p>
        </w:tc>
        <w:tc>
          <w:tcPr>
            <w:tcW w:w="2693" w:type="dxa"/>
          </w:tcPr>
          <w:p w:rsidR="002F76DF" w:rsidRPr="00DB4FF9" w:rsidRDefault="002F76DF" w:rsidP="00E36947">
            <w:pPr>
              <w:jc w:val="center"/>
            </w:pPr>
            <w:r w:rsidRPr="00DB4FF9">
              <w:t>1 01 00000 00 0000 000</w:t>
            </w:r>
          </w:p>
        </w:tc>
        <w:tc>
          <w:tcPr>
            <w:tcW w:w="1800" w:type="dxa"/>
          </w:tcPr>
          <w:p w:rsidR="002F76DF" w:rsidRPr="00DB4FF9" w:rsidRDefault="002F76DF" w:rsidP="00E36947">
            <w:pPr>
              <w:jc w:val="center"/>
            </w:pPr>
            <w:r>
              <w:t>524 635,4</w:t>
            </w:r>
          </w:p>
        </w:tc>
      </w:tr>
      <w:tr w:rsidR="002F76DF" w:rsidRPr="00DB4FF9" w:rsidTr="00E36947">
        <w:tc>
          <w:tcPr>
            <w:tcW w:w="5983" w:type="dxa"/>
          </w:tcPr>
          <w:p w:rsidR="002F76DF" w:rsidRPr="00DB4FF9" w:rsidRDefault="002F76DF" w:rsidP="00E36947">
            <w:pPr>
              <w:jc w:val="both"/>
            </w:pPr>
            <w:r w:rsidRPr="00DB4FF9">
              <w:t>Налог на доходы физических лиц</w:t>
            </w:r>
          </w:p>
        </w:tc>
        <w:tc>
          <w:tcPr>
            <w:tcW w:w="2693" w:type="dxa"/>
          </w:tcPr>
          <w:p w:rsidR="002F76DF" w:rsidRPr="00DB4FF9" w:rsidRDefault="002F76DF" w:rsidP="00E36947">
            <w:pPr>
              <w:jc w:val="center"/>
            </w:pPr>
            <w:r w:rsidRPr="00DB4FF9">
              <w:t>1 01 02000 01 0000 110</w:t>
            </w:r>
          </w:p>
        </w:tc>
        <w:tc>
          <w:tcPr>
            <w:tcW w:w="1800" w:type="dxa"/>
          </w:tcPr>
          <w:p w:rsidR="002F76DF" w:rsidRPr="00DB4FF9" w:rsidRDefault="002F76DF" w:rsidP="00E36947">
            <w:pPr>
              <w:jc w:val="center"/>
            </w:pPr>
            <w:r>
              <w:t>524 635,4</w:t>
            </w:r>
          </w:p>
        </w:tc>
      </w:tr>
      <w:tr w:rsidR="002F76DF" w:rsidRPr="00DB4FF9" w:rsidTr="00E36947">
        <w:tc>
          <w:tcPr>
            <w:tcW w:w="5983" w:type="dxa"/>
          </w:tcPr>
          <w:p w:rsidR="002F76DF" w:rsidRPr="00DB4FF9" w:rsidRDefault="002F76DF" w:rsidP="00E36947">
            <w:pPr>
              <w:jc w:val="both"/>
            </w:pPr>
            <w:r w:rsidRPr="00DB4FF9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</w:tcPr>
          <w:p w:rsidR="002F76DF" w:rsidRPr="00DB4FF9" w:rsidRDefault="002F76DF" w:rsidP="00E36947">
            <w:pPr>
              <w:jc w:val="center"/>
            </w:pPr>
            <w:r w:rsidRPr="00DB4FF9">
              <w:t>1 03 00000 00 0000 000</w:t>
            </w:r>
          </w:p>
        </w:tc>
        <w:tc>
          <w:tcPr>
            <w:tcW w:w="1800" w:type="dxa"/>
          </w:tcPr>
          <w:p w:rsidR="002F76DF" w:rsidRPr="00DB4FF9" w:rsidRDefault="002F76DF" w:rsidP="00E36947">
            <w:pPr>
              <w:jc w:val="center"/>
            </w:pPr>
            <w:r>
              <w:t>38 510,2</w:t>
            </w:r>
          </w:p>
        </w:tc>
      </w:tr>
      <w:tr w:rsidR="002F76DF" w:rsidRPr="00DB4FF9" w:rsidTr="00E36947">
        <w:tc>
          <w:tcPr>
            <w:tcW w:w="5983" w:type="dxa"/>
          </w:tcPr>
          <w:p w:rsidR="002F76DF" w:rsidRPr="00DB4FF9" w:rsidRDefault="002F76DF" w:rsidP="00E36947">
            <w:pPr>
              <w:jc w:val="both"/>
            </w:pPr>
            <w:r w:rsidRPr="00DB4FF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</w:tcPr>
          <w:p w:rsidR="002F76DF" w:rsidRPr="00DB4FF9" w:rsidRDefault="002F76DF" w:rsidP="00E36947">
            <w:pPr>
              <w:jc w:val="center"/>
            </w:pPr>
            <w:r w:rsidRPr="00DB4FF9">
              <w:t>1 03 02000 01 0000 110</w:t>
            </w:r>
          </w:p>
        </w:tc>
        <w:tc>
          <w:tcPr>
            <w:tcW w:w="1800" w:type="dxa"/>
          </w:tcPr>
          <w:p w:rsidR="002F76DF" w:rsidRPr="00DB4FF9" w:rsidRDefault="002F76DF" w:rsidP="00E36947">
            <w:pPr>
              <w:jc w:val="center"/>
            </w:pPr>
            <w:r>
              <w:t>38 510,2</w:t>
            </w:r>
          </w:p>
        </w:tc>
      </w:tr>
      <w:tr w:rsidR="002F76DF" w:rsidRPr="00DB4FF9" w:rsidTr="00E36947">
        <w:tc>
          <w:tcPr>
            <w:tcW w:w="5983" w:type="dxa"/>
          </w:tcPr>
          <w:p w:rsidR="002F76DF" w:rsidRPr="00DB4FF9" w:rsidRDefault="002F76DF" w:rsidP="00E36947">
            <w:pPr>
              <w:jc w:val="both"/>
            </w:pPr>
            <w:r w:rsidRPr="00DB4FF9">
              <w:t>Налоги на совокупный доход</w:t>
            </w:r>
          </w:p>
        </w:tc>
        <w:tc>
          <w:tcPr>
            <w:tcW w:w="2693" w:type="dxa"/>
          </w:tcPr>
          <w:p w:rsidR="002F76DF" w:rsidRPr="00DB4FF9" w:rsidRDefault="002F76DF" w:rsidP="00E36947">
            <w:pPr>
              <w:jc w:val="center"/>
            </w:pPr>
            <w:r w:rsidRPr="00DB4FF9">
              <w:t>1 05 00000 00 0000 000</w:t>
            </w:r>
          </w:p>
        </w:tc>
        <w:tc>
          <w:tcPr>
            <w:tcW w:w="1800" w:type="dxa"/>
          </w:tcPr>
          <w:p w:rsidR="002F76DF" w:rsidRPr="00DB4FF9" w:rsidRDefault="002F76DF" w:rsidP="00E36947">
            <w:pPr>
              <w:jc w:val="center"/>
            </w:pPr>
            <w:r>
              <w:t>87 166,0</w:t>
            </w:r>
          </w:p>
        </w:tc>
      </w:tr>
      <w:tr w:rsidR="002F76DF" w:rsidRPr="00DB4FF9" w:rsidTr="00E36947">
        <w:tc>
          <w:tcPr>
            <w:tcW w:w="5983" w:type="dxa"/>
          </w:tcPr>
          <w:p w:rsidR="002F76DF" w:rsidRPr="00DB4FF9" w:rsidRDefault="002F76DF" w:rsidP="00E36947">
            <w:pPr>
              <w:jc w:val="both"/>
            </w:pPr>
            <w:r w:rsidRPr="00DB4FF9">
              <w:t>Налог, взимаемый в связи с применением упрощенной системы налогообложения</w:t>
            </w:r>
          </w:p>
        </w:tc>
        <w:tc>
          <w:tcPr>
            <w:tcW w:w="2693" w:type="dxa"/>
          </w:tcPr>
          <w:p w:rsidR="002F76DF" w:rsidRPr="00DB4FF9" w:rsidRDefault="002F76DF" w:rsidP="00E36947">
            <w:pPr>
              <w:jc w:val="center"/>
            </w:pPr>
            <w:r w:rsidRPr="00DB4FF9">
              <w:t>1 05 01000 00 0000 110</w:t>
            </w:r>
          </w:p>
        </w:tc>
        <w:tc>
          <w:tcPr>
            <w:tcW w:w="1800" w:type="dxa"/>
          </w:tcPr>
          <w:p w:rsidR="002F76DF" w:rsidRPr="00DB4FF9" w:rsidRDefault="002F76DF" w:rsidP="00E36947">
            <w:pPr>
              <w:jc w:val="center"/>
            </w:pPr>
            <w:r>
              <w:t>75 658,0</w:t>
            </w:r>
          </w:p>
        </w:tc>
      </w:tr>
      <w:tr w:rsidR="002F76DF" w:rsidRPr="00DB4FF9" w:rsidTr="00E36947">
        <w:tc>
          <w:tcPr>
            <w:tcW w:w="5983" w:type="dxa"/>
          </w:tcPr>
          <w:p w:rsidR="002F76DF" w:rsidRPr="00DB4FF9" w:rsidRDefault="002F76DF" w:rsidP="00E36947">
            <w:pPr>
              <w:jc w:val="both"/>
            </w:pPr>
            <w:r w:rsidRPr="00DB4FF9">
              <w:t>Единый сельскохозяйственный налог</w:t>
            </w:r>
          </w:p>
        </w:tc>
        <w:tc>
          <w:tcPr>
            <w:tcW w:w="2693" w:type="dxa"/>
          </w:tcPr>
          <w:p w:rsidR="002F76DF" w:rsidRPr="00DB4FF9" w:rsidRDefault="002F76DF" w:rsidP="00E36947">
            <w:pPr>
              <w:jc w:val="center"/>
            </w:pPr>
            <w:r w:rsidRPr="00DB4FF9">
              <w:t>1 05 03000 01 0000 110</w:t>
            </w:r>
          </w:p>
        </w:tc>
        <w:tc>
          <w:tcPr>
            <w:tcW w:w="1800" w:type="dxa"/>
          </w:tcPr>
          <w:p w:rsidR="002F76DF" w:rsidRPr="00DB4FF9" w:rsidRDefault="002F76DF" w:rsidP="00E36947">
            <w:pPr>
              <w:jc w:val="center"/>
            </w:pPr>
            <w:r>
              <w:t>1 436,0</w:t>
            </w:r>
          </w:p>
        </w:tc>
      </w:tr>
      <w:tr w:rsidR="002F76DF" w:rsidRPr="00DB4FF9" w:rsidTr="00E36947">
        <w:tc>
          <w:tcPr>
            <w:tcW w:w="5983" w:type="dxa"/>
          </w:tcPr>
          <w:p w:rsidR="002F76DF" w:rsidRPr="00DB4FF9" w:rsidRDefault="002F76DF" w:rsidP="00E36947">
            <w:pPr>
              <w:jc w:val="both"/>
            </w:pPr>
            <w:r w:rsidRPr="00DB4FF9">
              <w:t>Налог, взимаемый  в связи с применением  патентной  системы налогообложения</w:t>
            </w:r>
          </w:p>
        </w:tc>
        <w:tc>
          <w:tcPr>
            <w:tcW w:w="2693" w:type="dxa"/>
          </w:tcPr>
          <w:p w:rsidR="002F76DF" w:rsidRPr="00DB4FF9" w:rsidRDefault="002F76DF" w:rsidP="00E36947">
            <w:pPr>
              <w:jc w:val="center"/>
            </w:pPr>
            <w:r w:rsidRPr="00DB4FF9">
              <w:t>1 05 04000 02 0000 110</w:t>
            </w:r>
          </w:p>
        </w:tc>
        <w:tc>
          <w:tcPr>
            <w:tcW w:w="1800" w:type="dxa"/>
          </w:tcPr>
          <w:p w:rsidR="002F76DF" w:rsidRPr="00DB4FF9" w:rsidRDefault="002F76DF" w:rsidP="00E36947">
            <w:pPr>
              <w:jc w:val="center"/>
            </w:pPr>
            <w:r>
              <w:t>10 072,0</w:t>
            </w:r>
          </w:p>
        </w:tc>
      </w:tr>
      <w:tr w:rsidR="002F76DF" w:rsidRPr="00DB4FF9" w:rsidTr="00E36947">
        <w:tc>
          <w:tcPr>
            <w:tcW w:w="5983" w:type="dxa"/>
          </w:tcPr>
          <w:p w:rsidR="002F76DF" w:rsidRPr="00DB4FF9" w:rsidRDefault="002F76DF" w:rsidP="00E36947">
            <w:pPr>
              <w:jc w:val="both"/>
            </w:pPr>
            <w:r w:rsidRPr="00DB4FF9">
              <w:t>Налоги, сборы и регулярные платежи за пользование природными ресурсами</w:t>
            </w:r>
          </w:p>
        </w:tc>
        <w:tc>
          <w:tcPr>
            <w:tcW w:w="2693" w:type="dxa"/>
          </w:tcPr>
          <w:p w:rsidR="002F76DF" w:rsidRPr="00DB4FF9" w:rsidRDefault="002F76DF" w:rsidP="00E36947">
            <w:pPr>
              <w:jc w:val="center"/>
            </w:pPr>
            <w:r w:rsidRPr="00DB4FF9">
              <w:t>1 07 00000 00 0000 000</w:t>
            </w:r>
          </w:p>
        </w:tc>
        <w:tc>
          <w:tcPr>
            <w:tcW w:w="1800" w:type="dxa"/>
          </w:tcPr>
          <w:p w:rsidR="002F76DF" w:rsidRPr="00DB4FF9" w:rsidRDefault="002F76DF" w:rsidP="00E36947">
            <w:pPr>
              <w:jc w:val="center"/>
            </w:pPr>
            <w:r>
              <w:t>151,0</w:t>
            </w:r>
          </w:p>
        </w:tc>
      </w:tr>
      <w:tr w:rsidR="002F76DF" w:rsidRPr="00DB4FF9" w:rsidTr="00E36947">
        <w:tc>
          <w:tcPr>
            <w:tcW w:w="5983" w:type="dxa"/>
          </w:tcPr>
          <w:p w:rsidR="002F76DF" w:rsidRPr="00DB4FF9" w:rsidRDefault="002F76DF" w:rsidP="00E36947">
            <w:pPr>
              <w:jc w:val="both"/>
            </w:pPr>
            <w:r w:rsidRPr="00DB4FF9">
              <w:rPr>
                <w:rFonts w:eastAsiaTheme="minorHAnsi"/>
                <w:lang w:eastAsia="en-US"/>
              </w:rPr>
              <w:t>Налог на добычу полезных ископаемых</w:t>
            </w:r>
          </w:p>
        </w:tc>
        <w:tc>
          <w:tcPr>
            <w:tcW w:w="2693" w:type="dxa"/>
          </w:tcPr>
          <w:p w:rsidR="002F76DF" w:rsidRPr="00DB4FF9" w:rsidRDefault="002F76DF" w:rsidP="00E36947">
            <w:pPr>
              <w:jc w:val="center"/>
            </w:pPr>
            <w:r w:rsidRPr="00DB4FF9">
              <w:rPr>
                <w:rFonts w:eastAsiaTheme="minorHAnsi"/>
                <w:lang w:eastAsia="en-US"/>
              </w:rPr>
              <w:t>1 07 01000 01 0000 110</w:t>
            </w:r>
          </w:p>
        </w:tc>
        <w:tc>
          <w:tcPr>
            <w:tcW w:w="1800" w:type="dxa"/>
          </w:tcPr>
          <w:p w:rsidR="002F76DF" w:rsidRPr="00DB4FF9" w:rsidRDefault="002F76DF" w:rsidP="00E36947">
            <w:pPr>
              <w:jc w:val="center"/>
            </w:pPr>
            <w:r>
              <w:t>151,0</w:t>
            </w:r>
          </w:p>
        </w:tc>
      </w:tr>
      <w:tr w:rsidR="002F76DF" w:rsidRPr="00DB4FF9" w:rsidTr="00E36947">
        <w:tc>
          <w:tcPr>
            <w:tcW w:w="5983" w:type="dxa"/>
          </w:tcPr>
          <w:p w:rsidR="002F76DF" w:rsidRPr="00DB4FF9" w:rsidRDefault="002F76DF" w:rsidP="00E36947">
            <w:pPr>
              <w:jc w:val="both"/>
            </w:pPr>
            <w:r w:rsidRPr="00DB4FF9">
              <w:t>Государственная пошлина</w:t>
            </w:r>
          </w:p>
        </w:tc>
        <w:tc>
          <w:tcPr>
            <w:tcW w:w="2693" w:type="dxa"/>
          </w:tcPr>
          <w:p w:rsidR="002F76DF" w:rsidRPr="00DB4FF9" w:rsidRDefault="002F76DF" w:rsidP="00E36947">
            <w:pPr>
              <w:jc w:val="center"/>
            </w:pPr>
            <w:r w:rsidRPr="00DB4FF9">
              <w:t>1 08 00000 00 0000 000</w:t>
            </w:r>
          </w:p>
        </w:tc>
        <w:tc>
          <w:tcPr>
            <w:tcW w:w="1800" w:type="dxa"/>
          </w:tcPr>
          <w:p w:rsidR="002F76DF" w:rsidRPr="00DB4FF9" w:rsidRDefault="002F76DF" w:rsidP="00E36947">
            <w:pPr>
              <w:jc w:val="center"/>
            </w:pPr>
            <w:r>
              <w:t>9 114,0</w:t>
            </w:r>
          </w:p>
        </w:tc>
      </w:tr>
      <w:tr w:rsidR="002F76DF" w:rsidRPr="00DB4FF9" w:rsidTr="00E36947">
        <w:tc>
          <w:tcPr>
            <w:tcW w:w="5983" w:type="dxa"/>
          </w:tcPr>
          <w:p w:rsidR="002F76DF" w:rsidRPr="00DB4FF9" w:rsidRDefault="002F76DF" w:rsidP="00E36947">
            <w:pPr>
              <w:jc w:val="both"/>
            </w:pPr>
            <w:r w:rsidRPr="00DB4FF9">
              <w:t>Государственная пошлина по делам, рассматриваемым в судах общей юрисдикции, мировыми судьями</w:t>
            </w:r>
            <w:r w:rsidRPr="00DB4FF9">
              <w:tab/>
            </w:r>
          </w:p>
        </w:tc>
        <w:tc>
          <w:tcPr>
            <w:tcW w:w="2693" w:type="dxa"/>
          </w:tcPr>
          <w:p w:rsidR="002F76DF" w:rsidRPr="00DB4FF9" w:rsidRDefault="002F76DF" w:rsidP="00E36947">
            <w:pPr>
              <w:jc w:val="center"/>
            </w:pPr>
            <w:r w:rsidRPr="00DB4FF9">
              <w:t>1 08 03000 01 0000 110</w:t>
            </w:r>
          </w:p>
        </w:tc>
        <w:tc>
          <w:tcPr>
            <w:tcW w:w="1800" w:type="dxa"/>
          </w:tcPr>
          <w:p w:rsidR="002F76DF" w:rsidRPr="00DB4FF9" w:rsidRDefault="002F76DF" w:rsidP="00E36947">
            <w:pPr>
              <w:jc w:val="center"/>
            </w:pPr>
            <w:r>
              <w:t>9 114,0</w:t>
            </w:r>
          </w:p>
        </w:tc>
      </w:tr>
      <w:tr w:rsidR="002F76DF" w:rsidRPr="00DB4FF9" w:rsidTr="00E36947">
        <w:tc>
          <w:tcPr>
            <w:tcW w:w="5983" w:type="dxa"/>
          </w:tcPr>
          <w:p w:rsidR="002F76DF" w:rsidRPr="00DB4FF9" w:rsidRDefault="002F76DF" w:rsidP="00E36947">
            <w:pPr>
              <w:jc w:val="both"/>
            </w:pPr>
            <w:r w:rsidRPr="00DB4FF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</w:tcPr>
          <w:p w:rsidR="002F76DF" w:rsidRPr="00DB4FF9" w:rsidRDefault="002F76DF" w:rsidP="00E36947">
            <w:pPr>
              <w:jc w:val="center"/>
            </w:pPr>
            <w:r w:rsidRPr="00DB4FF9">
              <w:t>1 11 00000 00 0000 000</w:t>
            </w:r>
          </w:p>
        </w:tc>
        <w:tc>
          <w:tcPr>
            <w:tcW w:w="1800" w:type="dxa"/>
          </w:tcPr>
          <w:p w:rsidR="002F76DF" w:rsidRPr="00DB4FF9" w:rsidRDefault="002F76DF" w:rsidP="00E36947">
            <w:pPr>
              <w:jc w:val="center"/>
            </w:pPr>
            <w:r>
              <w:t>52 601,0</w:t>
            </w:r>
          </w:p>
        </w:tc>
      </w:tr>
      <w:tr w:rsidR="002F76DF" w:rsidRPr="00DB4FF9" w:rsidTr="00E36947">
        <w:tc>
          <w:tcPr>
            <w:tcW w:w="5983" w:type="dxa"/>
          </w:tcPr>
          <w:p w:rsidR="002F76DF" w:rsidRPr="00DB4FF9" w:rsidRDefault="002F76DF" w:rsidP="00E36947">
            <w:pPr>
              <w:jc w:val="both"/>
            </w:pPr>
            <w:r w:rsidRPr="00DB4FF9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</w:tcPr>
          <w:p w:rsidR="002F76DF" w:rsidRPr="00DB4FF9" w:rsidRDefault="002F76DF" w:rsidP="00E36947">
            <w:pPr>
              <w:jc w:val="center"/>
            </w:pPr>
            <w:r w:rsidRPr="00DB4FF9">
              <w:t>1 11 05000 00 0000 000</w:t>
            </w:r>
          </w:p>
        </w:tc>
        <w:tc>
          <w:tcPr>
            <w:tcW w:w="1800" w:type="dxa"/>
          </w:tcPr>
          <w:p w:rsidR="002F76DF" w:rsidRPr="00DB4FF9" w:rsidRDefault="002F76DF" w:rsidP="00E36947">
            <w:pPr>
              <w:jc w:val="center"/>
            </w:pPr>
            <w:r>
              <w:t>52 601,0</w:t>
            </w:r>
          </w:p>
        </w:tc>
      </w:tr>
      <w:tr w:rsidR="002F76DF" w:rsidRPr="00DB4FF9" w:rsidTr="00E36947">
        <w:tc>
          <w:tcPr>
            <w:tcW w:w="5983" w:type="dxa"/>
          </w:tcPr>
          <w:p w:rsidR="002F76DF" w:rsidRPr="00DB4FF9" w:rsidRDefault="002F76DF" w:rsidP="00E36947">
            <w:pPr>
              <w:jc w:val="both"/>
            </w:pPr>
            <w:r w:rsidRPr="00DB4FF9">
              <w:rPr>
                <w:rFonts w:eastAsiaTheme="minorHAnsi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</w:tcPr>
          <w:p w:rsidR="002F76DF" w:rsidRPr="00DB4FF9" w:rsidRDefault="002F76DF" w:rsidP="00E36947">
            <w:pPr>
              <w:jc w:val="center"/>
            </w:pPr>
            <w:r w:rsidRPr="00DB4FF9">
              <w:t>1 11 05010 00 0000 120</w:t>
            </w:r>
          </w:p>
        </w:tc>
        <w:tc>
          <w:tcPr>
            <w:tcW w:w="1800" w:type="dxa"/>
          </w:tcPr>
          <w:p w:rsidR="002F76DF" w:rsidRPr="00DB4FF9" w:rsidRDefault="002F76DF" w:rsidP="00E36947">
            <w:pPr>
              <w:jc w:val="center"/>
            </w:pPr>
            <w:r>
              <w:t>52 300,0</w:t>
            </w:r>
          </w:p>
        </w:tc>
      </w:tr>
      <w:tr w:rsidR="002F76DF" w:rsidRPr="00DB4FF9" w:rsidTr="00E36947">
        <w:tc>
          <w:tcPr>
            <w:tcW w:w="5983" w:type="dxa"/>
          </w:tcPr>
          <w:p w:rsidR="002F76DF" w:rsidRPr="00DB4FF9" w:rsidRDefault="002F76DF" w:rsidP="00E36947">
            <w:pPr>
              <w:jc w:val="both"/>
            </w:pPr>
            <w:r w:rsidRPr="00DB4FF9">
              <w:rPr>
                <w:rFonts w:eastAsiaTheme="minorHAnsi"/>
                <w:lang w:eastAsia="en-US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</w:t>
            </w:r>
            <w:r w:rsidRPr="00DB4FF9">
              <w:rPr>
                <w:rFonts w:eastAsiaTheme="minorHAnsi"/>
                <w:lang w:eastAsia="en-US"/>
              </w:rPr>
              <w:lastRenderedPageBreak/>
              <w:t>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</w:tcPr>
          <w:p w:rsidR="002F76DF" w:rsidRPr="00DB4FF9" w:rsidRDefault="002F76DF" w:rsidP="00E36947">
            <w:pPr>
              <w:jc w:val="center"/>
            </w:pPr>
            <w:r w:rsidRPr="00DB4FF9">
              <w:lastRenderedPageBreak/>
              <w:t>1 11 05030 00 0000 120</w:t>
            </w:r>
          </w:p>
        </w:tc>
        <w:tc>
          <w:tcPr>
            <w:tcW w:w="1800" w:type="dxa"/>
          </w:tcPr>
          <w:p w:rsidR="002F76DF" w:rsidRPr="00DB4FF9" w:rsidRDefault="002F76DF" w:rsidP="00E36947">
            <w:pPr>
              <w:jc w:val="center"/>
            </w:pPr>
            <w:r>
              <w:t>301,0</w:t>
            </w:r>
          </w:p>
        </w:tc>
      </w:tr>
      <w:tr w:rsidR="002F76DF" w:rsidRPr="00DB4FF9" w:rsidTr="00E36947">
        <w:tc>
          <w:tcPr>
            <w:tcW w:w="5983" w:type="dxa"/>
          </w:tcPr>
          <w:p w:rsidR="002F76DF" w:rsidRPr="00DB4FF9" w:rsidRDefault="002F76DF" w:rsidP="00E36947">
            <w:pPr>
              <w:jc w:val="both"/>
            </w:pPr>
            <w:r w:rsidRPr="00DB4FF9">
              <w:lastRenderedPageBreak/>
              <w:t>Платежи при пользовании природными ресурсами</w:t>
            </w:r>
          </w:p>
        </w:tc>
        <w:tc>
          <w:tcPr>
            <w:tcW w:w="2693" w:type="dxa"/>
          </w:tcPr>
          <w:p w:rsidR="002F76DF" w:rsidRPr="00DB4FF9" w:rsidRDefault="002F76DF" w:rsidP="00E36947">
            <w:pPr>
              <w:jc w:val="center"/>
            </w:pPr>
            <w:r w:rsidRPr="00DB4FF9">
              <w:t>1 12 00000 00 0000 000</w:t>
            </w:r>
          </w:p>
        </w:tc>
        <w:tc>
          <w:tcPr>
            <w:tcW w:w="1800" w:type="dxa"/>
          </w:tcPr>
          <w:p w:rsidR="002F76DF" w:rsidRPr="00DB4FF9" w:rsidRDefault="002F76DF" w:rsidP="00E36947">
            <w:pPr>
              <w:jc w:val="center"/>
            </w:pPr>
            <w:r>
              <w:t>1 440,0</w:t>
            </w:r>
          </w:p>
        </w:tc>
      </w:tr>
      <w:tr w:rsidR="002F76DF" w:rsidRPr="00DB4FF9" w:rsidTr="00E36947">
        <w:tc>
          <w:tcPr>
            <w:tcW w:w="5983" w:type="dxa"/>
          </w:tcPr>
          <w:p w:rsidR="002F76DF" w:rsidRPr="00DB4FF9" w:rsidRDefault="002F76DF" w:rsidP="00E36947">
            <w:pPr>
              <w:jc w:val="both"/>
            </w:pPr>
            <w:r w:rsidRPr="00DB4FF9">
              <w:t>Плата за негативное воздействие на окружающую среду</w:t>
            </w:r>
          </w:p>
        </w:tc>
        <w:tc>
          <w:tcPr>
            <w:tcW w:w="2693" w:type="dxa"/>
          </w:tcPr>
          <w:p w:rsidR="002F76DF" w:rsidRPr="00DB4FF9" w:rsidRDefault="002F76DF" w:rsidP="00E36947">
            <w:pPr>
              <w:jc w:val="center"/>
            </w:pPr>
            <w:r w:rsidRPr="00DB4FF9">
              <w:t>1 12 01000 01 0000 120</w:t>
            </w:r>
          </w:p>
        </w:tc>
        <w:tc>
          <w:tcPr>
            <w:tcW w:w="1800" w:type="dxa"/>
          </w:tcPr>
          <w:p w:rsidR="002F76DF" w:rsidRPr="00DB4FF9" w:rsidRDefault="002F76DF" w:rsidP="00E36947">
            <w:pPr>
              <w:jc w:val="center"/>
            </w:pPr>
            <w:r>
              <w:t>1 440,0</w:t>
            </w:r>
          </w:p>
        </w:tc>
      </w:tr>
      <w:tr w:rsidR="002F76DF" w:rsidRPr="00DB4FF9" w:rsidTr="00E36947">
        <w:tc>
          <w:tcPr>
            <w:tcW w:w="5983" w:type="dxa"/>
          </w:tcPr>
          <w:p w:rsidR="002F76DF" w:rsidRPr="00DB4FF9" w:rsidRDefault="002F76DF" w:rsidP="00E36947">
            <w:pPr>
              <w:jc w:val="both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2693" w:type="dxa"/>
          </w:tcPr>
          <w:p w:rsidR="002F76DF" w:rsidRDefault="002F76DF" w:rsidP="00E36947">
            <w:pPr>
              <w:jc w:val="center"/>
            </w:pPr>
          </w:p>
          <w:p w:rsidR="002F76DF" w:rsidRPr="00DB4FF9" w:rsidRDefault="002F76DF" w:rsidP="00E36947">
            <w:pPr>
              <w:jc w:val="center"/>
            </w:pPr>
            <w:r>
              <w:t>1 13 00000 00 0000 000</w:t>
            </w:r>
          </w:p>
        </w:tc>
        <w:tc>
          <w:tcPr>
            <w:tcW w:w="1800" w:type="dxa"/>
          </w:tcPr>
          <w:p w:rsidR="002F76DF" w:rsidRDefault="002F76DF" w:rsidP="00E36947">
            <w:pPr>
              <w:jc w:val="center"/>
            </w:pPr>
          </w:p>
          <w:p w:rsidR="002F76DF" w:rsidRDefault="002F76DF" w:rsidP="00E36947">
            <w:pPr>
              <w:jc w:val="center"/>
            </w:pPr>
            <w:r>
              <w:t>49,2</w:t>
            </w:r>
          </w:p>
        </w:tc>
      </w:tr>
      <w:tr w:rsidR="002F76DF" w:rsidRPr="00DB4FF9" w:rsidTr="00E36947">
        <w:tc>
          <w:tcPr>
            <w:tcW w:w="5983" w:type="dxa"/>
          </w:tcPr>
          <w:p w:rsidR="002F76DF" w:rsidRPr="00DB4FF9" w:rsidRDefault="002F76DF" w:rsidP="00E36947">
            <w:pPr>
              <w:jc w:val="both"/>
            </w:pPr>
            <w:r>
              <w:t>Доходы от компенсации затрат государства</w:t>
            </w:r>
          </w:p>
        </w:tc>
        <w:tc>
          <w:tcPr>
            <w:tcW w:w="2693" w:type="dxa"/>
          </w:tcPr>
          <w:p w:rsidR="002F76DF" w:rsidRPr="00DB4FF9" w:rsidRDefault="002F76DF" w:rsidP="00E36947">
            <w:pPr>
              <w:jc w:val="center"/>
            </w:pPr>
            <w:r>
              <w:t xml:space="preserve">1 13 02000 00 0000 130 </w:t>
            </w:r>
          </w:p>
        </w:tc>
        <w:tc>
          <w:tcPr>
            <w:tcW w:w="1800" w:type="dxa"/>
          </w:tcPr>
          <w:p w:rsidR="002F76DF" w:rsidRDefault="002F76DF" w:rsidP="00E36947">
            <w:pPr>
              <w:jc w:val="center"/>
            </w:pPr>
            <w:r>
              <w:t>49,2</w:t>
            </w:r>
          </w:p>
        </w:tc>
      </w:tr>
      <w:tr w:rsidR="002F76DF" w:rsidRPr="00DB4FF9" w:rsidTr="00E36947">
        <w:tc>
          <w:tcPr>
            <w:tcW w:w="5983" w:type="dxa"/>
          </w:tcPr>
          <w:p w:rsidR="002F76DF" w:rsidRDefault="002F76DF" w:rsidP="00E36947">
            <w:pPr>
              <w:jc w:val="both"/>
            </w:pPr>
            <w: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693" w:type="dxa"/>
          </w:tcPr>
          <w:p w:rsidR="002F76DF" w:rsidRDefault="002F76DF" w:rsidP="00E36947">
            <w:pPr>
              <w:jc w:val="center"/>
            </w:pPr>
          </w:p>
          <w:p w:rsidR="002F76DF" w:rsidRDefault="002F76DF" w:rsidP="00E36947">
            <w:pPr>
              <w:jc w:val="center"/>
            </w:pPr>
            <w:r>
              <w:t xml:space="preserve"> 1 13 02060 00 0000 130</w:t>
            </w:r>
          </w:p>
        </w:tc>
        <w:tc>
          <w:tcPr>
            <w:tcW w:w="1800" w:type="dxa"/>
          </w:tcPr>
          <w:p w:rsidR="002F76DF" w:rsidRDefault="002F76DF" w:rsidP="00E36947">
            <w:pPr>
              <w:jc w:val="center"/>
            </w:pPr>
          </w:p>
          <w:p w:rsidR="002F76DF" w:rsidRDefault="002F76DF" w:rsidP="00E36947">
            <w:pPr>
              <w:jc w:val="center"/>
            </w:pPr>
            <w:r>
              <w:t>49,2</w:t>
            </w:r>
          </w:p>
        </w:tc>
      </w:tr>
      <w:tr w:rsidR="002F76DF" w:rsidRPr="00DB4FF9" w:rsidTr="00E36947">
        <w:tc>
          <w:tcPr>
            <w:tcW w:w="5983" w:type="dxa"/>
          </w:tcPr>
          <w:p w:rsidR="002F76DF" w:rsidRDefault="002F76DF" w:rsidP="00E36947">
            <w:pPr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693" w:type="dxa"/>
          </w:tcPr>
          <w:p w:rsidR="002F76DF" w:rsidRDefault="002F76DF" w:rsidP="00E36947">
            <w:pPr>
              <w:jc w:val="center"/>
            </w:pPr>
          </w:p>
          <w:p w:rsidR="002F76DF" w:rsidRDefault="002F76DF" w:rsidP="00E36947">
            <w:pPr>
              <w:jc w:val="center"/>
            </w:pPr>
          </w:p>
          <w:p w:rsidR="002F76DF" w:rsidRDefault="002F76DF" w:rsidP="00E36947">
            <w:pPr>
              <w:jc w:val="center"/>
            </w:pPr>
            <w:r>
              <w:t>1 13 02065 05 0000 130</w:t>
            </w:r>
          </w:p>
        </w:tc>
        <w:tc>
          <w:tcPr>
            <w:tcW w:w="1800" w:type="dxa"/>
          </w:tcPr>
          <w:p w:rsidR="002F76DF" w:rsidRDefault="002F76DF" w:rsidP="00E36947">
            <w:pPr>
              <w:jc w:val="center"/>
            </w:pPr>
          </w:p>
          <w:p w:rsidR="002F76DF" w:rsidRDefault="002F76DF" w:rsidP="00E36947">
            <w:pPr>
              <w:jc w:val="center"/>
            </w:pPr>
          </w:p>
          <w:p w:rsidR="002F76DF" w:rsidRDefault="002F76DF" w:rsidP="00E36947">
            <w:pPr>
              <w:jc w:val="center"/>
            </w:pPr>
            <w:r>
              <w:t>49,2</w:t>
            </w:r>
          </w:p>
        </w:tc>
      </w:tr>
      <w:tr w:rsidR="002F76DF" w:rsidRPr="00DB4FF9" w:rsidTr="00E36947">
        <w:tc>
          <w:tcPr>
            <w:tcW w:w="5983" w:type="dxa"/>
          </w:tcPr>
          <w:p w:rsidR="002F76DF" w:rsidRPr="00DB4FF9" w:rsidRDefault="002F76DF" w:rsidP="00E36947">
            <w:pPr>
              <w:jc w:val="both"/>
            </w:pPr>
            <w:r w:rsidRPr="00DB4FF9">
              <w:t>Доходы от продажи материальных и нематериальных активов</w:t>
            </w:r>
          </w:p>
        </w:tc>
        <w:tc>
          <w:tcPr>
            <w:tcW w:w="2693" w:type="dxa"/>
          </w:tcPr>
          <w:p w:rsidR="002F76DF" w:rsidRPr="00DB4FF9" w:rsidRDefault="002F76DF" w:rsidP="00E36947">
            <w:pPr>
              <w:jc w:val="center"/>
            </w:pPr>
            <w:r w:rsidRPr="00DB4FF9">
              <w:t>1 14 00000 00 0000 000</w:t>
            </w:r>
          </w:p>
        </w:tc>
        <w:tc>
          <w:tcPr>
            <w:tcW w:w="1800" w:type="dxa"/>
          </w:tcPr>
          <w:p w:rsidR="002F76DF" w:rsidRPr="00DB4FF9" w:rsidRDefault="002F76DF" w:rsidP="00E36947">
            <w:pPr>
              <w:jc w:val="center"/>
            </w:pPr>
            <w:r>
              <w:t>27 453,0</w:t>
            </w:r>
          </w:p>
        </w:tc>
      </w:tr>
      <w:tr w:rsidR="002F76DF" w:rsidRPr="00DB4FF9" w:rsidTr="00E36947">
        <w:tc>
          <w:tcPr>
            <w:tcW w:w="5983" w:type="dxa"/>
          </w:tcPr>
          <w:p w:rsidR="002F76DF" w:rsidRPr="00DB4FF9" w:rsidRDefault="002F76DF" w:rsidP="00E36947">
            <w:pPr>
              <w:jc w:val="both"/>
            </w:pPr>
            <w:r w:rsidRPr="00DB4FF9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</w:tcPr>
          <w:p w:rsidR="002F76DF" w:rsidRPr="00DB4FF9" w:rsidRDefault="002F76DF" w:rsidP="00E36947">
            <w:pPr>
              <w:jc w:val="center"/>
            </w:pPr>
            <w:r w:rsidRPr="00DB4FF9">
              <w:t>1 14 02000 00 0000 000</w:t>
            </w:r>
          </w:p>
        </w:tc>
        <w:tc>
          <w:tcPr>
            <w:tcW w:w="1800" w:type="dxa"/>
          </w:tcPr>
          <w:p w:rsidR="002F76DF" w:rsidRPr="00DB4FF9" w:rsidRDefault="002F76DF" w:rsidP="00E36947">
            <w:pPr>
              <w:jc w:val="center"/>
            </w:pPr>
            <w:r>
              <w:t>300</w:t>
            </w:r>
          </w:p>
        </w:tc>
      </w:tr>
      <w:tr w:rsidR="002F76DF" w:rsidRPr="00DB4FF9" w:rsidTr="00E36947">
        <w:tc>
          <w:tcPr>
            <w:tcW w:w="5983" w:type="dxa"/>
          </w:tcPr>
          <w:p w:rsidR="002F76DF" w:rsidRPr="00DB4FF9" w:rsidRDefault="002F76DF" w:rsidP="00E36947">
            <w:pPr>
              <w:jc w:val="both"/>
            </w:pPr>
            <w:r w:rsidRPr="00DB4FF9">
              <w:rPr>
                <w:rFonts w:eastAsiaTheme="minorHAnsi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3" w:type="dxa"/>
          </w:tcPr>
          <w:p w:rsidR="002F76DF" w:rsidRPr="00DB4FF9" w:rsidRDefault="002F76DF" w:rsidP="00E36947">
            <w:pPr>
              <w:jc w:val="center"/>
            </w:pPr>
            <w:r w:rsidRPr="00DB4FF9">
              <w:t>1 14 06000 00 0000 430</w:t>
            </w:r>
          </w:p>
        </w:tc>
        <w:tc>
          <w:tcPr>
            <w:tcW w:w="1800" w:type="dxa"/>
          </w:tcPr>
          <w:p w:rsidR="002F76DF" w:rsidRPr="00DB4FF9" w:rsidRDefault="002F76DF" w:rsidP="00E36947">
            <w:pPr>
              <w:jc w:val="center"/>
            </w:pPr>
            <w:r>
              <w:t>27 153,0</w:t>
            </w:r>
          </w:p>
        </w:tc>
      </w:tr>
      <w:tr w:rsidR="002F76DF" w:rsidRPr="00DB4FF9" w:rsidTr="00E36947">
        <w:tc>
          <w:tcPr>
            <w:tcW w:w="5983" w:type="dxa"/>
          </w:tcPr>
          <w:p w:rsidR="002F76DF" w:rsidRPr="00DB4FF9" w:rsidRDefault="002F76DF" w:rsidP="00E36947">
            <w:pPr>
              <w:jc w:val="both"/>
            </w:pPr>
            <w:r w:rsidRPr="00DB4FF9">
              <w:t>Штрафы, санкции, возмещение ущерба</w:t>
            </w:r>
          </w:p>
        </w:tc>
        <w:tc>
          <w:tcPr>
            <w:tcW w:w="2693" w:type="dxa"/>
          </w:tcPr>
          <w:p w:rsidR="002F76DF" w:rsidRPr="00DB4FF9" w:rsidRDefault="002F76DF" w:rsidP="00E36947">
            <w:pPr>
              <w:jc w:val="center"/>
            </w:pPr>
            <w:r w:rsidRPr="00DB4FF9">
              <w:t>1 16 00000 00 0000 000</w:t>
            </w:r>
          </w:p>
        </w:tc>
        <w:tc>
          <w:tcPr>
            <w:tcW w:w="1800" w:type="dxa"/>
          </w:tcPr>
          <w:p w:rsidR="002F76DF" w:rsidRPr="00DB4FF9" w:rsidRDefault="002F76DF" w:rsidP="00E36947">
            <w:pPr>
              <w:jc w:val="center"/>
            </w:pPr>
            <w:r>
              <w:t>853,0</w:t>
            </w:r>
          </w:p>
        </w:tc>
      </w:tr>
      <w:tr w:rsidR="002F76DF" w:rsidRPr="00DB4FF9" w:rsidTr="00E36947">
        <w:tc>
          <w:tcPr>
            <w:tcW w:w="5983" w:type="dxa"/>
          </w:tcPr>
          <w:p w:rsidR="002F76DF" w:rsidRPr="00DB4FF9" w:rsidRDefault="002F76DF" w:rsidP="00E36947">
            <w:pPr>
              <w:jc w:val="both"/>
            </w:pPr>
            <w:r w:rsidRPr="00DB4FF9"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693" w:type="dxa"/>
          </w:tcPr>
          <w:p w:rsidR="002F76DF" w:rsidRPr="00DB4FF9" w:rsidRDefault="002F76DF" w:rsidP="00E36947">
            <w:pPr>
              <w:jc w:val="center"/>
            </w:pPr>
            <w:r w:rsidRPr="00DB4FF9">
              <w:rPr>
                <w:rFonts w:eastAsiaTheme="minorHAnsi"/>
                <w:lang w:eastAsia="en-US"/>
              </w:rPr>
              <w:t>1 16 01000 01 0000 140</w:t>
            </w:r>
          </w:p>
        </w:tc>
        <w:tc>
          <w:tcPr>
            <w:tcW w:w="1800" w:type="dxa"/>
          </w:tcPr>
          <w:p w:rsidR="002F76DF" w:rsidRPr="00DB4FF9" w:rsidRDefault="002F76DF" w:rsidP="00E36947">
            <w:pPr>
              <w:jc w:val="center"/>
            </w:pPr>
            <w:r>
              <w:t>233,0</w:t>
            </w:r>
          </w:p>
        </w:tc>
      </w:tr>
      <w:tr w:rsidR="002F76DF" w:rsidRPr="00DB4FF9" w:rsidTr="00E36947">
        <w:tc>
          <w:tcPr>
            <w:tcW w:w="5983" w:type="dxa"/>
          </w:tcPr>
          <w:p w:rsidR="002F76DF" w:rsidRPr="00DB4FF9" w:rsidRDefault="002F76DF" w:rsidP="00E36947">
            <w:pPr>
              <w:jc w:val="both"/>
              <w:rPr>
                <w:rFonts w:eastAsiaTheme="minorHAnsi"/>
                <w:lang w:eastAsia="en-US"/>
              </w:rPr>
            </w:pPr>
            <w:r w:rsidRPr="00DB4FF9">
              <w:rPr>
                <w:rFonts w:eastAsiaTheme="minorHAnsi"/>
                <w:lang w:eastAsia="en-US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93" w:type="dxa"/>
          </w:tcPr>
          <w:p w:rsidR="002F76DF" w:rsidRPr="00DB4FF9" w:rsidRDefault="002F76DF" w:rsidP="00E36947">
            <w:pPr>
              <w:jc w:val="center"/>
              <w:rPr>
                <w:rFonts w:eastAsiaTheme="minorHAnsi"/>
                <w:lang w:eastAsia="en-US"/>
              </w:rPr>
            </w:pPr>
            <w:r w:rsidRPr="00DB4FF9">
              <w:rPr>
                <w:rFonts w:eastAsiaTheme="minorHAnsi"/>
                <w:lang w:eastAsia="en-US"/>
              </w:rPr>
              <w:t>1 16 07000 00 0000 140</w:t>
            </w:r>
          </w:p>
        </w:tc>
        <w:tc>
          <w:tcPr>
            <w:tcW w:w="1800" w:type="dxa"/>
          </w:tcPr>
          <w:p w:rsidR="002F76DF" w:rsidRPr="00DB4FF9" w:rsidRDefault="002F76DF" w:rsidP="00E36947">
            <w:pPr>
              <w:jc w:val="center"/>
            </w:pPr>
            <w:r>
              <w:t>10,0</w:t>
            </w:r>
          </w:p>
        </w:tc>
      </w:tr>
      <w:tr w:rsidR="002F76DF" w:rsidRPr="00DB4FF9" w:rsidTr="00E36947">
        <w:tc>
          <w:tcPr>
            <w:tcW w:w="5983" w:type="dxa"/>
          </w:tcPr>
          <w:p w:rsidR="002F76DF" w:rsidRPr="00DB4FF9" w:rsidRDefault="002F76DF" w:rsidP="00E36947">
            <w:pPr>
              <w:jc w:val="both"/>
              <w:rPr>
                <w:rFonts w:eastAsiaTheme="minorHAnsi"/>
                <w:lang w:eastAsia="en-US"/>
              </w:rPr>
            </w:pPr>
            <w:r w:rsidRPr="00DB4FF9">
              <w:rPr>
                <w:rFonts w:eastAsiaTheme="minorHAnsi"/>
                <w:lang w:eastAsia="en-US"/>
              </w:rPr>
              <w:t>Платежи в целях возмещения причиненного ущерба (убытков)</w:t>
            </w:r>
          </w:p>
        </w:tc>
        <w:tc>
          <w:tcPr>
            <w:tcW w:w="2693" w:type="dxa"/>
          </w:tcPr>
          <w:p w:rsidR="002F76DF" w:rsidRPr="00DB4FF9" w:rsidRDefault="002F76DF" w:rsidP="00E36947">
            <w:pPr>
              <w:jc w:val="center"/>
              <w:rPr>
                <w:rFonts w:eastAsiaTheme="minorHAnsi"/>
                <w:lang w:eastAsia="en-US"/>
              </w:rPr>
            </w:pPr>
            <w:r w:rsidRPr="00DB4FF9">
              <w:rPr>
                <w:rFonts w:eastAsiaTheme="minorHAnsi"/>
                <w:lang w:eastAsia="en-US"/>
              </w:rPr>
              <w:t>1 16 10000 00 0000 140</w:t>
            </w:r>
          </w:p>
        </w:tc>
        <w:tc>
          <w:tcPr>
            <w:tcW w:w="1800" w:type="dxa"/>
          </w:tcPr>
          <w:p w:rsidR="002F76DF" w:rsidRPr="00DB4FF9" w:rsidRDefault="002F76DF" w:rsidP="00E36947">
            <w:pPr>
              <w:jc w:val="center"/>
            </w:pPr>
            <w:r>
              <w:t>90,0</w:t>
            </w:r>
          </w:p>
        </w:tc>
      </w:tr>
      <w:tr w:rsidR="002F76DF" w:rsidRPr="00DB4FF9" w:rsidTr="00E36947">
        <w:tc>
          <w:tcPr>
            <w:tcW w:w="5983" w:type="dxa"/>
          </w:tcPr>
          <w:p w:rsidR="002F76DF" w:rsidRPr="00DB4FF9" w:rsidRDefault="002F76DF" w:rsidP="00E36947">
            <w:pPr>
              <w:jc w:val="both"/>
              <w:rPr>
                <w:rFonts w:eastAsiaTheme="minorHAnsi"/>
                <w:lang w:eastAsia="en-US"/>
              </w:rPr>
            </w:pPr>
            <w:r w:rsidRPr="00DB4FF9">
              <w:rPr>
                <w:rFonts w:eastAsiaTheme="minorHAnsi"/>
                <w:lang w:eastAsia="en-US"/>
              </w:rPr>
              <w:t>Платежи, уплачиваемые в целях возмещения вреда</w:t>
            </w:r>
          </w:p>
        </w:tc>
        <w:tc>
          <w:tcPr>
            <w:tcW w:w="2693" w:type="dxa"/>
          </w:tcPr>
          <w:p w:rsidR="002F76DF" w:rsidRPr="00DB4FF9" w:rsidRDefault="002F76DF" w:rsidP="00E36947">
            <w:pPr>
              <w:jc w:val="center"/>
              <w:rPr>
                <w:rFonts w:eastAsiaTheme="minorHAnsi"/>
                <w:lang w:eastAsia="en-US"/>
              </w:rPr>
            </w:pPr>
            <w:r w:rsidRPr="00DB4FF9">
              <w:rPr>
                <w:rFonts w:eastAsiaTheme="minorHAnsi"/>
                <w:lang w:eastAsia="en-US"/>
              </w:rPr>
              <w:t>1 16 11000 00 0000 140</w:t>
            </w:r>
          </w:p>
        </w:tc>
        <w:tc>
          <w:tcPr>
            <w:tcW w:w="1800" w:type="dxa"/>
          </w:tcPr>
          <w:p w:rsidR="002F76DF" w:rsidRPr="00DB4FF9" w:rsidRDefault="002F76DF" w:rsidP="00E36947">
            <w:pPr>
              <w:jc w:val="center"/>
            </w:pPr>
            <w:r>
              <w:t>520,0</w:t>
            </w:r>
          </w:p>
        </w:tc>
      </w:tr>
      <w:tr w:rsidR="002F76DF" w:rsidRPr="00DB4FF9" w:rsidTr="00E36947">
        <w:tc>
          <w:tcPr>
            <w:tcW w:w="5983" w:type="dxa"/>
          </w:tcPr>
          <w:p w:rsidR="002F76DF" w:rsidRPr="00DB4FF9" w:rsidRDefault="002F76DF" w:rsidP="00E36947">
            <w:pPr>
              <w:jc w:val="both"/>
              <w:rPr>
                <w:b/>
              </w:rPr>
            </w:pPr>
            <w:r w:rsidRPr="00DB4FF9">
              <w:rPr>
                <w:b/>
              </w:rPr>
              <w:t>Безвозмездные перечисления</w:t>
            </w:r>
          </w:p>
        </w:tc>
        <w:tc>
          <w:tcPr>
            <w:tcW w:w="2693" w:type="dxa"/>
          </w:tcPr>
          <w:p w:rsidR="002F76DF" w:rsidRPr="00DB4FF9" w:rsidRDefault="002F76DF" w:rsidP="00E36947">
            <w:pPr>
              <w:jc w:val="center"/>
            </w:pPr>
            <w:r w:rsidRPr="00DB4FF9">
              <w:t>2 00 00000 00 0000 000</w:t>
            </w:r>
          </w:p>
        </w:tc>
        <w:tc>
          <w:tcPr>
            <w:tcW w:w="1800" w:type="dxa"/>
          </w:tcPr>
          <w:p w:rsidR="002F76DF" w:rsidRPr="00DB4FF9" w:rsidRDefault="002F76DF" w:rsidP="00E36947">
            <w:pPr>
              <w:jc w:val="center"/>
              <w:rPr>
                <w:b/>
              </w:rPr>
            </w:pPr>
            <w:r>
              <w:rPr>
                <w:b/>
              </w:rPr>
              <w:t>1 202 755,3</w:t>
            </w:r>
          </w:p>
        </w:tc>
      </w:tr>
      <w:tr w:rsidR="002F76DF" w:rsidRPr="00DB4FF9" w:rsidTr="00E36947">
        <w:tc>
          <w:tcPr>
            <w:tcW w:w="5983" w:type="dxa"/>
          </w:tcPr>
          <w:p w:rsidR="002F76DF" w:rsidRPr="00DB4FF9" w:rsidRDefault="002F76DF" w:rsidP="00E36947">
            <w:pPr>
              <w:jc w:val="both"/>
            </w:pPr>
            <w:r w:rsidRPr="00DB4FF9">
              <w:t>Безвозмездные перечисления от других бюджетов бюджетной системы Российской Федерации</w:t>
            </w:r>
          </w:p>
        </w:tc>
        <w:tc>
          <w:tcPr>
            <w:tcW w:w="2693" w:type="dxa"/>
          </w:tcPr>
          <w:p w:rsidR="002F76DF" w:rsidRPr="00DB4FF9" w:rsidRDefault="002F76DF" w:rsidP="00E36947">
            <w:pPr>
              <w:jc w:val="center"/>
            </w:pPr>
            <w:r w:rsidRPr="00DB4FF9">
              <w:t>2 02 00000 00 0000 000</w:t>
            </w:r>
          </w:p>
        </w:tc>
        <w:tc>
          <w:tcPr>
            <w:tcW w:w="1800" w:type="dxa"/>
          </w:tcPr>
          <w:p w:rsidR="002F76DF" w:rsidRPr="00DB4FF9" w:rsidRDefault="002F76DF" w:rsidP="00E36947">
            <w:pPr>
              <w:jc w:val="center"/>
            </w:pPr>
            <w:r>
              <w:t>1 036 981,7</w:t>
            </w:r>
          </w:p>
        </w:tc>
      </w:tr>
      <w:tr w:rsidR="002F76DF" w:rsidRPr="00DB4FF9" w:rsidTr="00E36947">
        <w:tc>
          <w:tcPr>
            <w:tcW w:w="5983" w:type="dxa"/>
          </w:tcPr>
          <w:p w:rsidR="002F76DF" w:rsidRPr="00DB4FF9" w:rsidRDefault="002F76DF" w:rsidP="00E36947">
            <w:pPr>
              <w:jc w:val="both"/>
            </w:pPr>
            <w:r w:rsidRPr="00DB4FF9">
              <w:rPr>
                <w:rFonts w:eastAsiaTheme="minorHAnsi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</w:tcPr>
          <w:p w:rsidR="002F76DF" w:rsidRPr="005D1A90" w:rsidRDefault="002F76DF" w:rsidP="00E36947">
            <w:pPr>
              <w:jc w:val="center"/>
            </w:pPr>
            <w:r w:rsidRPr="005D1A90">
              <w:t>2 02 20000 00 0000 150</w:t>
            </w:r>
          </w:p>
        </w:tc>
        <w:tc>
          <w:tcPr>
            <w:tcW w:w="1800" w:type="dxa"/>
          </w:tcPr>
          <w:p w:rsidR="002F76DF" w:rsidRPr="005D1A90" w:rsidRDefault="002F76DF" w:rsidP="00E36947">
            <w:pPr>
              <w:jc w:val="center"/>
            </w:pPr>
            <w:r>
              <w:t>184 766,4</w:t>
            </w:r>
          </w:p>
        </w:tc>
      </w:tr>
      <w:tr w:rsidR="002F76DF" w:rsidRPr="00DB4FF9" w:rsidTr="00E36947">
        <w:tc>
          <w:tcPr>
            <w:tcW w:w="5983" w:type="dxa"/>
          </w:tcPr>
          <w:p w:rsidR="002F76DF" w:rsidRPr="00DB4FF9" w:rsidRDefault="002F76DF" w:rsidP="00E36947">
            <w:pPr>
              <w:jc w:val="both"/>
            </w:pPr>
            <w:r w:rsidRPr="00DB4FF9">
              <w:rPr>
                <w:rFonts w:eastAsiaTheme="minorHAnsi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</w:tcPr>
          <w:p w:rsidR="002F76DF" w:rsidRPr="00DB4FF9" w:rsidRDefault="002F76DF" w:rsidP="00E36947">
            <w:pPr>
              <w:jc w:val="center"/>
            </w:pPr>
            <w:r w:rsidRPr="00DB4FF9">
              <w:t>2 02 30000 00 0000 150</w:t>
            </w:r>
          </w:p>
        </w:tc>
        <w:tc>
          <w:tcPr>
            <w:tcW w:w="1800" w:type="dxa"/>
          </w:tcPr>
          <w:p w:rsidR="002F76DF" w:rsidRPr="00DB4FF9" w:rsidRDefault="002F76DF" w:rsidP="00E36947">
            <w:pPr>
              <w:jc w:val="center"/>
            </w:pPr>
            <w:r>
              <w:t xml:space="preserve"> 685 319,9</w:t>
            </w:r>
          </w:p>
        </w:tc>
      </w:tr>
      <w:tr w:rsidR="002F76DF" w:rsidRPr="00DB4FF9" w:rsidTr="00E36947">
        <w:tc>
          <w:tcPr>
            <w:tcW w:w="5983" w:type="dxa"/>
          </w:tcPr>
          <w:p w:rsidR="002F76DF" w:rsidRPr="00DB4FF9" w:rsidRDefault="002F76DF" w:rsidP="00E36947">
            <w:pPr>
              <w:jc w:val="both"/>
            </w:pPr>
            <w:r w:rsidRPr="00DB4FF9">
              <w:rPr>
                <w:rFonts w:eastAsiaTheme="minorHAnsi"/>
                <w:lang w:eastAsia="en-US"/>
              </w:rPr>
              <w:t>Иные межбюджетные трансферты</w:t>
            </w:r>
          </w:p>
        </w:tc>
        <w:tc>
          <w:tcPr>
            <w:tcW w:w="2693" w:type="dxa"/>
          </w:tcPr>
          <w:p w:rsidR="002F76DF" w:rsidRPr="00DB4FF9" w:rsidRDefault="002F76DF" w:rsidP="00E36947">
            <w:pPr>
              <w:jc w:val="center"/>
            </w:pPr>
            <w:r w:rsidRPr="00DB4FF9">
              <w:t>2 02 40000 00 0000 150</w:t>
            </w:r>
          </w:p>
        </w:tc>
        <w:tc>
          <w:tcPr>
            <w:tcW w:w="1800" w:type="dxa"/>
          </w:tcPr>
          <w:p w:rsidR="002F76DF" w:rsidRPr="00DB4FF9" w:rsidRDefault="002F76DF" w:rsidP="00E36947">
            <w:pPr>
              <w:jc w:val="center"/>
            </w:pPr>
            <w:r>
              <w:t>166 895,4</w:t>
            </w:r>
          </w:p>
        </w:tc>
      </w:tr>
      <w:tr w:rsidR="002F76DF" w:rsidRPr="00DB4FF9" w:rsidTr="00E36947">
        <w:tc>
          <w:tcPr>
            <w:tcW w:w="5983" w:type="dxa"/>
          </w:tcPr>
          <w:p w:rsidR="002F76DF" w:rsidRPr="001C6F75" w:rsidRDefault="002F76DF" w:rsidP="00E36947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693" w:type="dxa"/>
          </w:tcPr>
          <w:p w:rsidR="002F76DF" w:rsidRDefault="002F76DF" w:rsidP="00E36947">
            <w:pPr>
              <w:rPr>
                <w:color w:val="000000" w:themeColor="text1"/>
              </w:rPr>
            </w:pPr>
          </w:p>
          <w:p w:rsidR="002F76DF" w:rsidRPr="001C6F75" w:rsidRDefault="002F76DF" w:rsidP="00E369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2 03 00000 00 0000 000</w:t>
            </w:r>
          </w:p>
        </w:tc>
        <w:tc>
          <w:tcPr>
            <w:tcW w:w="1800" w:type="dxa"/>
          </w:tcPr>
          <w:p w:rsidR="002F76DF" w:rsidRDefault="002F76DF" w:rsidP="00E36947">
            <w:pPr>
              <w:jc w:val="center"/>
            </w:pPr>
          </w:p>
          <w:p w:rsidR="002F76DF" w:rsidRDefault="002F76DF" w:rsidP="00E36947">
            <w:pPr>
              <w:jc w:val="center"/>
            </w:pPr>
            <w:r>
              <w:t>19 398,3</w:t>
            </w:r>
          </w:p>
        </w:tc>
      </w:tr>
      <w:tr w:rsidR="002F76DF" w:rsidRPr="00DB4FF9" w:rsidTr="00E36947">
        <w:tc>
          <w:tcPr>
            <w:tcW w:w="5983" w:type="dxa"/>
          </w:tcPr>
          <w:p w:rsidR="002F76DF" w:rsidRDefault="002F76DF" w:rsidP="00E36947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2693" w:type="dxa"/>
          </w:tcPr>
          <w:p w:rsidR="002F76DF" w:rsidRDefault="002F76DF" w:rsidP="00E36947">
            <w:pPr>
              <w:rPr>
                <w:color w:val="000000" w:themeColor="text1"/>
              </w:rPr>
            </w:pPr>
          </w:p>
          <w:p w:rsidR="002F76DF" w:rsidRDefault="002F76DF" w:rsidP="00E36947">
            <w:pPr>
              <w:rPr>
                <w:color w:val="000000" w:themeColor="text1"/>
              </w:rPr>
            </w:pPr>
          </w:p>
          <w:p w:rsidR="002F76DF" w:rsidRDefault="002F76DF" w:rsidP="00E369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2 03 05000 05 0000 150</w:t>
            </w:r>
          </w:p>
        </w:tc>
        <w:tc>
          <w:tcPr>
            <w:tcW w:w="1800" w:type="dxa"/>
          </w:tcPr>
          <w:p w:rsidR="002F76DF" w:rsidRDefault="002F76DF" w:rsidP="00E36947">
            <w:pPr>
              <w:jc w:val="center"/>
            </w:pPr>
          </w:p>
          <w:p w:rsidR="002F76DF" w:rsidRDefault="002F76DF" w:rsidP="00E36947">
            <w:pPr>
              <w:jc w:val="center"/>
            </w:pPr>
          </w:p>
          <w:p w:rsidR="002F76DF" w:rsidRDefault="002F76DF" w:rsidP="00E36947">
            <w:pPr>
              <w:jc w:val="center"/>
            </w:pPr>
            <w:r>
              <w:t>19 398,3</w:t>
            </w:r>
          </w:p>
        </w:tc>
      </w:tr>
      <w:tr w:rsidR="002F76DF" w:rsidRPr="00DB4FF9" w:rsidTr="00E36947">
        <w:tc>
          <w:tcPr>
            <w:tcW w:w="5983" w:type="dxa"/>
          </w:tcPr>
          <w:p w:rsidR="002F76DF" w:rsidRDefault="002F76DF" w:rsidP="00E36947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lastRenderedPageBreak/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2693" w:type="dxa"/>
          </w:tcPr>
          <w:p w:rsidR="002F76DF" w:rsidRDefault="002F76DF" w:rsidP="00E36947">
            <w:pPr>
              <w:rPr>
                <w:color w:val="000000" w:themeColor="text1"/>
              </w:rPr>
            </w:pPr>
          </w:p>
          <w:p w:rsidR="002F76DF" w:rsidRDefault="002F76DF" w:rsidP="00E36947">
            <w:pPr>
              <w:rPr>
                <w:color w:val="000000" w:themeColor="text1"/>
              </w:rPr>
            </w:pPr>
          </w:p>
          <w:p w:rsidR="002F76DF" w:rsidRDefault="002F76DF" w:rsidP="00E369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2 03 05099 05 0000 150</w:t>
            </w:r>
          </w:p>
        </w:tc>
        <w:tc>
          <w:tcPr>
            <w:tcW w:w="1800" w:type="dxa"/>
          </w:tcPr>
          <w:p w:rsidR="002F76DF" w:rsidRDefault="002F76DF" w:rsidP="00E36947">
            <w:pPr>
              <w:jc w:val="center"/>
            </w:pPr>
          </w:p>
          <w:p w:rsidR="002F76DF" w:rsidRDefault="002F76DF" w:rsidP="00E36947">
            <w:pPr>
              <w:jc w:val="center"/>
            </w:pPr>
          </w:p>
          <w:p w:rsidR="002F76DF" w:rsidRDefault="002F76DF" w:rsidP="00E36947">
            <w:pPr>
              <w:jc w:val="center"/>
            </w:pPr>
            <w:r>
              <w:t>19 398,3</w:t>
            </w:r>
          </w:p>
        </w:tc>
      </w:tr>
      <w:tr w:rsidR="002F76DF" w:rsidRPr="00DB4FF9" w:rsidTr="00E36947">
        <w:tc>
          <w:tcPr>
            <w:tcW w:w="5983" w:type="dxa"/>
          </w:tcPr>
          <w:p w:rsidR="002F76DF" w:rsidRDefault="002F76DF" w:rsidP="00E36947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2E67F5">
              <w:rPr>
                <w:rFonts w:eastAsiaTheme="minorHAnsi"/>
                <w:color w:val="000000" w:themeColor="text1"/>
                <w:lang w:eastAsia="en-US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</w:tcPr>
          <w:p w:rsidR="002F76DF" w:rsidRDefault="002F76DF" w:rsidP="00E36947">
            <w:pPr>
              <w:rPr>
                <w:color w:val="000000" w:themeColor="text1"/>
              </w:rPr>
            </w:pPr>
          </w:p>
          <w:p w:rsidR="002F76DF" w:rsidRDefault="002F76DF" w:rsidP="00E36947">
            <w:pPr>
              <w:rPr>
                <w:color w:val="000000" w:themeColor="text1"/>
              </w:rPr>
            </w:pPr>
          </w:p>
          <w:p w:rsidR="002F76DF" w:rsidRDefault="002F76DF" w:rsidP="00E36947">
            <w:pPr>
              <w:rPr>
                <w:color w:val="000000" w:themeColor="text1"/>
              </w:rPr>
            </w:pPr>
          </w:p>
          <w:p w:rsidR="002F76DF" w:rsidRDefault="002F76DF" w:rsidP="00E36947">
            <w:pPr>
              <w:rPr>
                <w:color w:val="000000" w:themeColor="text1"/>
              </w:rPr>
            </w:pPr>
          </w:p>
          <w:p w:rsidR="002F76DF" w:rsidRDefault="002F76DF" w:rsidP="00E369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2 18 00000 00 0000 000</w:t>
            </w:r>
          </w:p>
        </w:tc>
        <w:tc>
          <w:tcPr>
            <w:tcW w:w="1800" w:type="dxa"/>
          </w:tcPr>
          <w:p w:rsidR="002F76DF" w:rsidRDefault="002F76DF" w:rsidP="00E36947">
            <w:pPr>
              <w:jc w:val="center"/>
            </w:pPr>
          </w:p>
          <w:p w:rsidR="002F76DF" w:rsidRDefault="002F76DF" w:rsidP="00E36947">
            <w:pPr>
              <w:jc w:val="center"/>
            </w:pPr>
          </w:p>
          <w:p w:rsidR="002F76DF" w:rsidRDefault="002F76DF" w:rsidP="00E36947">
            <w:pPr>
              <w:jc w:val="center"/>
            </w:pPr>
          </w:p>
          <w:p w:rsidR="002F76DF" w:rsidRDefault="002F76DF" w:rsidP="00E36947">
            <w:pPr>
              <w:jc w:val="center"/>
            </w:pPr>
          </w:p>
          <w:p w:rsidR="002F76DF" w:rsidRDefault="002F76DF" w:rsidP="00E36947">
            <w:pPr>
              <w:jc w:val="center"/>
            </w:pPr>
            <w:r>
              <w:t>146 375,3</w:t>
            </w:r>
          </w:p>
        </w:tc>
      </w:tr>
      <w:tr w:rsidR="002F76DF" w:rsidRPr="00DB4FF9" w:rsidTr="00E36947">
        <w:tc>
          <w:tcPr>
            <w:tcW w:w="5983" w:type="dxa"/>
          </w:tcPr>
          <w:p w:rsidR="002F76DF" w:rsidRDefault="002F76DF" w:rsidP="00E36947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2E67F5">
              <w:rPr>
                <w:rFonts w:eastAsiaTheme="minorHAnsi"/>
                <w:color w:val="000000" w:themeColor="text1"/>
                <w:lang w:eastAsia="en-US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93" w:type="dxa"/>
          </w:tcPr>
          <w:p w:rsidR="002F76DF" w:rsidRDefault="002F76DF" w:rsidP="00E369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2 18 05000 05 0000 150</w:t>
            </w:r>
          </w:p>
        </w:tc>
        <w:tc>
          <w:tcPr>
            <w:tcW w:w="1800" w:type="dxa"/>
          </w:tcPr>
          <w:p w:rsidR="002F76DF" w:rsidRDefault="002F76DF" w:rsidP="00E36947">
            <w:pPr>
              <w:jc w:val="center"/>
            </w:pPr>
            <w:r>
              <w:t>146 375,3</w:t>
            </w:r>
          </w:p>
        </w:tc>
      </w:tr>
      <w:tr w:rsidR="002F76DF" w:rsidRPr="00DB4FF9" w:rsidTr="00E36947">
        <w:tc>
          <w:tcPr>
            <w:tcW w:w="5983" w:type="dxa"/>
          </w:tcPr>
          <w:p w:rsidR="002F76DF" w:rsidRDefault="002F76DF" w:rsidP="00E36947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2E67F5">
              <w:rPr>
                <w:rFonts w:eastAsiaTheme="minorHAnsi"/>
                <w:color w:val="000000" w:themeColor="text1"/>
                <w:lang w:eastAsia="en-US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693" w:type="dxa"/>
          </w:tcPr>
          <w:p w:rsidR="002F76DF" w:rsidRDefault="002F76DF" w:rsidP="00E369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2 18 05010 05 0000 150</w:t>
            </w:r>
          </w:p>
        </w:tc>
        <w:tc>
          <w:tcPr>
            <w:tcW w:w="1800" w:type="dxa"/>
          </w:tcPr>
          <w:p w:rsidR="002F76DF" w:rsidRDefault="002F76DF" w:rsidP="00E36947">
            <w:pPr>
              <w:jc w:val="center"/>
            </w:pPr>
            <w:r>
              <w:t>146 375,3</w:t>
            </w:r>
          </w:p>
        </w:tc>
      </w:tr>
      <w:tr w:rsidR="002F76DF" w:rsidRPr="00DB4FF9" w:rsidTr="00E36947">
        <w:tc>
          <w:tcPr>
            <w:tcW w:w="5983" w:type="dxa"/>
          </w:tcPr>
          <w:p w:rsidR="002F76DF" w:rsidRPr="00DB4FF9" w:rsidRDefault="002F76DF" w:rsidP="00E36947">
            <w:pPr>
              <w:jc w:val="both"/>
              <w:rPr>
                <w:b/>
              </w:rPr>
            </w:pPr>
            <w:r w:rsidRPr="00DB4FF9">
              <w:rPr>
                <w:b/>
              </w:rPr>
              <w:t>Всего доходов</w:t>
            </w:r>
          </w:p>
        </w:tc>
        <w:tc>
          <w:tcPr>
            <w:tcW w:w="2693" w:type="dxa"/>
          </w:tcPr>
          <w:p w:rsidR="002F76DF" w:rsidRPr="00DB4FF9" w:rsidRDefault="002F76DF" w:rsidP="00E36947">
            <w:pPr>
              <w:jc w:val="center"/>
            </w:pPr>
          </w:p>
        </w:tc>
        <w:tc>
          <w:tcPr>
            <w:tcW w:w="1800" w:type="dxa"/>
          </w:tcPr>
          <w:p w:rsidR="002F76DF" w:rsidRPr="00DB4FF9" w:rsidRDefault="002F76DF" w:rsidP="00E36947">
            <w:pPr>
              <w:jc w:val="center"/>
              <w:rPr>
                <w:b/>
              </w:rPr>
            </w:pPr>
            <w:r>
              <w:rPr>
                <w:b/>
              </w:rPr>
              <w:t>1 944 728,1</w:t>
            </w:r>
          </w:p>
        </w:tc>
      </w:tr>
    </w:tbl>
    <w:p w:rsidR="002F76DF" w:rsidRDefault="002F76DF" w:rsidP="002F76DF">
      <w:pPr>
        <w:autoSpaceDE w:val="0"/>
        <w:autoSpaceDN w:val="0"/>
        <w:adjustRightInd w:val="0"/>
        <w:ind w:firstLine="540"/>
        <w:jc w:val="center"/>
      </w:pPr>
    </w:p>
    <w:p w:rsidR="002F76DF" w:rsidRDefault="002F76DF" w:rsidP="002F76DF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1.4. В</w:t>
      </w:r>
      <w:r w:rsidRPr="00361D23">
        <w:rPr>
          <w:sz w:val="28"/>
          <w:szCs w:val="28"/>
        </w:rPr>
        <w:t xml:space="preserve"> приложении № </w:t>
      </w:r>
      <w:r>
        <w:rPr>
          <w:sz w:val="28"/>
          <w:szCs w:val="28"/>
        </w:rPr>
        <w:t>3</w:t>
      </w:r>
      <w:r w:rsidRPr="00361D23">
        <w:rPr>
          <w:sz w:val="28"/>
          <w:szCs w:val="28"/>
        </w:rPr>
        <w:t xml:space="preserve"> таблицу</w:t>
      </w:r>
      <w:r>
        <w:rPr>
          <w:sz w:val="28"/>
          <w:szCs w:val="28"/>
        </w:rPr>
        <w:t xml:space="preserve"> </w:t>
      </w:r>
      <w:r w:rsidRPr="00361D23">
        <w:rPr>
          <w:sz w:val="28"/>
          <w:szCs w:val="28"/>
        </w:rPr>
        <w:t>1 изложить в следующей редакции:</w:t>
      </w:r>
    </w:p>
    <w:p w:rsidR="002F76DF" w:rsidRDefault="002F76DF" w:rsidP="002F76DF">
      <w:pPr>
        <w:ind w:firstLine="709"/>
        <w:rPr>
          <w:sz w:val="28"/>
          <w:szCs w:val="28"/>
        </w:rPr>
      </w:pPr>
    </w:p>
    <w:p w:rsidR="002F76DF" w:rsidRDefault="002F76DF" w:rsidP="002F76DF">
      <w:pPr>
        <w:autoSpaceDE w:val="0"/>
        <w:autoSpaceDN w:val="0"/>
        <w:adjustRightInd w:val="0"/>
        <w:ind w:firstLine="540"/>
        <w:jc w:val="right"/>
      </w:pPr>
      <w:r w:rsidRPr="00291250">
        <w:t>Таблица 1</w:t>
      </w:r>
    </w:p>
    <w:p w:rsidR="002F76DF" w:rsidRDefault="002F76DF" w:rsidP="002F76DF">
      <w:pPr>
        <w:ind w:firstLine="709"/>
        <w:rPr>
          <w:sz w:val="28"/>
          <w:szCs w:val="28"/>
        </w:rPr>
      </w:pPr>
    </w:p>
    <w:p w:rsidR="002F76DF" w:rsidRDefault="002F76DF" w:rsidP="002F76DF">
      <w:pPr>
        <w:jc w:val="center"/>
        <w:rPr>
          <w:color w:val="000000" w:themeColor="text1"/>
          <w:sz w:val="28"/>
          <w:szCs w:val="28"/>
        </w:rPr>
      </w:pPr>
      <w:r w:rsidRPr="001C6F75">
        <w:rPr>
          <w:color w:val="000000" w:themeColor="text1"/>
          <w:sz w:val="28"/>
          <w:szCs w:val="28"/>
        </w:rPr>
        <w:t>Ведомственная структура расходов бюджета</w:t>
      </w:r>
      <w:r>
        <w:rPr>
          <w:color w:val="000000" w:themeColor="text1"/>
          <w:sz w:val="28"/>
          <w:szCs w:val="28"/>
        </w:rPr>
        <w:t xml:space="preserve"> </w:t>
      </w:r>
      <w:r w:rsidRPr="001C6F75">
        <w:rPr>
          <w:color w:val="000000" w:themeColor="text1"/>
          <w:sz w:val="28"/>
          <w:szCs w:val="28"/>
        </w:rPr>
        <w:t xml:space="preserve">Пестречинского муниципального района </w:t>
      </w:r>
      <w:r>
        <w:rPr>
          <w:color w:val="000000" w:themeColor="text1"/>
          <w:sz w:val="28"/>
          <w:szCs w:val="28"/>
        </w:rPr>
        <w:t>Р</w:t>
      </w:r>
      <w:r w:rsidRPr="001C6F75">
        <w:rPr>
          <w:color w:val="000000" w:themeColor="text1"/>
          <w:sz w:val="28"/>
          <w:szCs w:val="28"/>
        </w:rPr>
        <w:t>еспублики Татарстан на 202</w:t>
      </w:r>
      <w:r>
        <w:rPr>
          <w:color w:val="000000" w:themeColor="text1"/>
          <w:sz w:val="28"/>
          <w:szCs w:val="28"/>
        </w:rPr>
        <w:t>4</w:t>
      </w:r>
      <w:r w:rsidRPr="001C6F75">
        <w:rPr>
          <w:color w:val="000000" w:themeColor="text1"/>
          <w:sz w:val="28"/>
          <w:szCs w:val="28"/>
        </w:rPr>
        <w:t xml:space="preserve"> год</w:t>
      </w:r>
    </w:p>
    <w:p w:rsidR="002F76DF" w:rsidRDefault="002F76DF" w:rsidP="002F76DF">
      <w:pPr>
        <w:jc w:val="center"/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708"/>
        <w:gridCol w:w="460"/>
        <w:gridCol w:w="550"/>
        <w:gridCol w:w="1512"/>
        <w:gridCol w:w="576"/>
        <w:gridCol w:w="1614"/>
      </w:tblGrid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КВСР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Рз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ПР</w:t>
            </w:r>
          </w:p>
        </w:tc>
        <w:tc>
          <w:tcPr>
            <w:tcW w:w="1512" w:type="dxa"/>
            <w:noWrap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ЦСР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ВР</w:t>
            </w:r>
          </w:p>
        </w:tc>
        <w:tc>
          <w:tcPr>
            <w:tcW w:w="1614" w:type="dxa"/>
            <w:hideMark/>
          </w:tcPr>
          <w:p w:rsidR="002F76DF" w:rsidRDefault="002F76DF" w:rsidP="00E369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Сумма, </w:t>
            </w:r>
          </w:p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Совет Пестречинского муниципального района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950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23 064,1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950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23 064,1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950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2 707,2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Непрограммные направления расходов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950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2 707,2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Глава муниципального образования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950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9900002030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2 707,2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950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9900002030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2 707,2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Субвенции на реализацию гос.</w:t>
            </w:r>
            <w:r>
              <w:t xml:space="preserve"> </w:t>
            </w:r>
            <w:r w:rsidRPr="006D0CB2">
              <w:t>полномочий по сбору информации поселений входящих в состав муниципального района, необходимой для ведения регистра муниципальных правовых актов Республики Татарстан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950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2410125390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D0CB2">
              <w:lastRenderedPageBreak/>
              <w:t>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lastRenderedPageBreak/>
              <w:t>950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2410125390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950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18 150,7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Непрограммные направления расходов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950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18 146,4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Центральный аппарат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950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9900002040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18 146,4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950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9900002040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13 497,3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950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9900002040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4 465,4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950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9900002040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183,7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950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2 063,2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Непрограммные направления расходов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950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2 063,2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Центральный аппарат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950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9900002040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2 063,2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950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9900002040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1 778,4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950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9900002040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274,3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950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9900002040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10,5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общегосударственные вопросы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950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143,0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Непрограммные направления расходов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950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143,0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950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9900092350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143,0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Исполнительный комитет Пестречинского муниципального района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236 775,5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61 847,2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Центральный аппарат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31 763,1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 полномочий в области образования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0220825302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i/>
                <w:i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485,5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0220825302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485,5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Непрограммные направления расходов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30 832,3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Центральный аппарат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950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9900002040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30 782,3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9900002040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17 998,0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9900002040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12 784,3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9900002040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полномочий в области молодежной политики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9900025240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445,3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9900025240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445,3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Судебная система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Непрограммные направления расходов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Составление изменение и дополнение списков кандидатов в присяжные заседатели федеральных судов общей юриспруденции 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9900151200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9900151200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проведения выборов и референдумов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713,6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Непрограммные направления расходов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713,6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Проведение выборов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9900002010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713,6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9900002010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713,6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Резервный фонд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29,0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Непрограммные направления расходов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29,0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Резервный фонд исполнительного комитета Пестречинского муниципального района Республики Татарстан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9900007411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29,0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9900007411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29,0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общегосударственные вопросы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29 339,2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Муниципальная программа адресной социальной защиты населения Пестречинского муниципального района Республики Татарстан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1 478,3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Подпрограмма "Улучшение социально-экономического положения семей"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0350000000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1 478,3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Субвенции бюджетам на реализацию государственных полномочий по деятельности  по опеке и попечительству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0350325330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i/>
                <w:i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1 478,3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D0CB2">
              <w:lastRenderedPageBreak/>
              <w:t>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lastRenderedPageBreak/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0350325330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1 453,5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0350325330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24,8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Муниципальная программа «Развитие культуры в Пес</w:t>
            </w:r>
            <w:r>
              <w:t>тречинском муниципальном районе»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624,2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Подпрограмма «Развитие архивного дела в Пестречинском муниципальном районе»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0870000000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624,2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политики в области архивного дела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0870100000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624,2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0870144091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624,2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0870144091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624,2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Непрограммные направления расходов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130,8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Уплата налога на имущество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9900002950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130,8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9900002950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130,8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государственных полномочий по деятельности  комиссий  по делам несовершеннолетних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9900025260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i/>
                <w:i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993,2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9900025260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963,0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9900025260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государственных полномочий административной комиссии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9900025270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i/>
                <w:i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503,5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9900025270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445,0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9900025270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58,5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Субвенции бюджетам на реализацию  полномочий в области архивного дела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9900025340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i/>
                <w:i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71,3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Закупка товаров, работ и услуг для обеспечения государственных </w:t>
            </w:r>
            <w:r w:rsidRPr="006D0CB2">
              <w:lastRenderedPageBreak/>
              <w:t>(муниципальных) нужд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lastRenderedPageBreak/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9900025340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71,3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9900025350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0,8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9900025350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0,8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Бюджетные инвестиции и капитальный ремонт социальной и инженерной инфраструктуры муниципальной собственности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9900072310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i/>
                <w:i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326,3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9900072310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326,3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Прочие выплаты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9900092350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22 448,5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9900092350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9 669,9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Пособия, компенсации и иные социальные выплаты гражданам , кроме публичных нормативных обязательств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9900092350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11 094,9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9900092350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798,7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9900092350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885,0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Содержание муниципального учреждения - АТИ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9900092351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1 056,3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9900092351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903,3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9900092351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151,0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9900092351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Страхование муниципальных служащих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9900092410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158,7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9900092410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158,7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9900097000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405,0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Диспансеризация муниципальных служащих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9900097080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405,0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9900097080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405,0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Государственная регистрация актов </w:t>
            </w:r>
            <w:r w:rsidRPr="006D0CB2">
              <w:lastRenderedPageBreak/>
              <w:t>гражданского состояния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lastRenderedPageBreak/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9901159300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1 142,3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9901159300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1 142,3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03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3 639,2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Гражданская оборона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3 639,2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Ведомственные проекты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0730000000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100,9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Программа развития системы видеонаблюдения в рамках </w:t>
            </w:r>
            <w:r>
              <w:t>реализации сегмента АПК «</w:t>
            </w:r>
            <w:r w:rsidRPr="006D0CB2">
              <w:t>Безопасный город</w:t>
            </w:r>
            <w:r>
              <w:t>»</w:t>
            </w:r>
            <w:r w:rsidRPr="006D0CB2">
              <w:t xml:space="preserve"> на территории Пестречинского муниципального района Республики Татарстан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0730122920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100,9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0730122920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100,9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6 414,7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>
              <w:t>Муниципальная программа «</w:t>
            </w:r>
            <w:r w:rsidRPr="006D0CB2">
              <w:t>Пожарная безопасность в Пестречинском муниципаль</w:t>
            </w:r>
            <w:r>
              <w:t>ном районе Республики Татарстан»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3 257,8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0700022670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3 156,9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0700022670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3 095,4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0700022670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61,5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381,4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Комплексная программа профилактики правонарушений в Пестречинском муниципальном районе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0610110990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381,4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0610110990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381,4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54 182,1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Сельское хозяйство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2 761,8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>
              <w:t>Подпрограмма «</w:t>
            </w:r>
            <w:r w:rsidRPr="006D0CB2">
              <w:t>Развитие подотрасли животноводства, переработки и реал</w:t>
            </w:r>
            <w:r>
              <w:t>изации продуктов животноводства»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1420000000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2 761,8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полномочий в сфере организации 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1421725360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2 761,8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1421725361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1 677,1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1421725362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1 084,7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Водное хозяйство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1 332,0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Непрограммные направления расходов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1 332,0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содержание гидротехнических сооружений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9900090430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1 332,0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9900090430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1 332,0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Транспорт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3 198,5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Непрограммные направления расходов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3 198,5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Мероприятия в области других видов транспорта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9900003180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3 342,6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9900003180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3 198,5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Дорожное хозяйство (дорожные фонды)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45 689,8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Муниципальная программа «Дорожные работы на дорогах общего пользования местного значения Пестречинского муниципального района Республики Татарстан за счет средств муниципального дорожного фонда»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Д100000000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45 689,8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Развитие сети автомобильных дорог общего пользования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Д100003600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45 689,8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Содержание и управление дорожным хозяйством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Д100003650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45 689,8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Д100003650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45 689,8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вопросы в области национальной экономики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12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1 200,0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12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9900079010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1 200,0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05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3 114,5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Жилищное хозяйство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2 456,0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noWrap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Краткосрочный план реализации Региональной программы капитального ремонта общего имущества в </w:t>
            </w:r>
            <w:r w:rsidRPr="006D0CB2">
              <w:lastRenderedPageBreak/>
              <w:t>многоквартирных домах, расположенных на территории Пестречинского муниципального  района Республики Татарстан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lastRenderedPageBreak/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2 456,0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Организация своевременного проведения капитального ремонта общего имущества в многоквартирных домах, расположенных на территории Пестречинского муниципального района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0420100000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2 456,0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Мероприятия по капитальному ремонту многоквартирных домов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0420796010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2 456,0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0420796010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2 456,0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вопросы в области жилищно-коммунального хозяйства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658,5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Непрограммные направления расходов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658,5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9900025320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658,5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9900025320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657,1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9900025320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1,4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Образование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73 404,3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Молодежная политика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798,8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>
              <w:t>Муниципальная программа «</w:t>
            </w:r>
            <w:r w:rsidRPr="006D0CB2">
              <w:t>Развитие молодежной политики в  Пестречинском муниципальном райо</w:t>
            </w:r>
            <w:r>
              <w:t>не</w:t>
            </w:r>
            <w:r w:rsidRPr="006D0CB2">
              <w:t xml:space="preserve"> Республики Татарстан»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798,8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Комплексы процессных мероприятий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3840000000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798,8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деятельности учреждений молодежной политики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3840243190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798,8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3840243190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798,8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вопросы в области образования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72 605,5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0250245200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72 605,5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0250245200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72 605,5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11 367,6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Культура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11 367,6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Муниципальная программа «Развития культуры в Пестречинском  муниципальном районе Республики Татарстан</w:t>
            </w:r>
            <w:r>
              <w:t>»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11 367,6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Подпрограмма «Развитие музейн</w:t>
            </w:r>
            <w:r>
              <w:t>ого дела в Пестречинском районе</w:t>
            </w:r>
            <w:r w:rsidRPr="006D0CB2">
              <w:t>»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0810000000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1 173,7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Комплексное развитие музеев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0810100000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1 173,7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деятельности музеев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0810144090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1 173,7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0810144090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1 173,7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Подпрограмма «Развитие клубных концертных организаций и исполнительского искусства в Пестречинском муниципальном районе»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0840000000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10 193,9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Развитие современного музыкального искусства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0840100000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10 193,9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деятельности клубов и культурно-досуговых центров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0840144091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10 193,9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0840144091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10 193,9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Здравоохранение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09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1 253,8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Санитарно-эпидемиологическое благополучие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i/>
                <w:i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1 253,8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0140502000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i/>
                <w:i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1 253,8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полномочий по проведению противоэпидемических мероприятий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0140502110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1 253,8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Закупка товаров, работ и услуг для обеспечения государственных </w:t>
            </w:r>
            <w:r w:rsidRPr="006D0CB2">
              <w:lastRenderedPageBreak/>
              <w:t>(муниципальных) нужд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lastRenderedPageBreak/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0140502110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1 253,8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noWrap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27 097,5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Социальное обеспечение населения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>
              <w:t>23 601,8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Мероприятия в области социальной политики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0310105410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>
              <w:t>23 601,8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Социальное обеспечение и другие выплаты населению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0310105410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>
              <w:t>23 601,8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Охрана семьи и детства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3 125,3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Социальное обеспечение и иные выплаты  населению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04101L4970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3 125,3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вопросы в области социальной политики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0310100000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370,4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0310105410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370,4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Спорт высших достижений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44,9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>
              <w:t>Программа «</w:t>
            </w:r>
            <w:r w:rsidRPr="006D0CB2">
              <w:t>Развитие физической культуры и спорта в Пес</w:t>
            </w:r>
            <w:r>
              <w:t>тречинском муниципальном районе»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44,9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государственной политики в области физической культуры и спорта в Пестречинском муниципальном районе</w:t>
            </w:r>
          </w:p>
        </w:tc>
        <w:tc>
          <w:tcPr>
            <w:tcW w:w="708" w:type="dxa"/>
            <w:noWrap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3740148000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noWrap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44,9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деятельности спортивных школ</w:t>
            </w:r>
          </w:p>
        </w:tc>
        <w:tc>
          <w:tcPr>
            <w:tcW w:w="708" w:type="dxa"/>
            <w:noWrap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3740148220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noWrap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44,9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3740148220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614" w:type="dxa"/>
            <w:noWrap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44,9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12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824,4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Телевидение и радиовещание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12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824,4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951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12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9900045310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824,4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Финансово-бюджетная палата Пестречинского муниципального района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952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102 473,7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952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11 443,3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952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11 443,3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Непрограммные направления расходов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952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11 443,3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Центральный аппарат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952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9900002040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11 443,3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952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9900002040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9 047,4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952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9900002040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2 374,1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952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9900002040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21,8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952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02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4 580,3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Мобилизационная и вневойсковая подготовка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952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4 580,3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Непрограммные направления расходов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952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4 580,3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952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9900051180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4 580,3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Межбюджетные трансферты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952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9900051180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4 580,3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952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05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4 836,9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Благоустройство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952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4 836,9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>
              <w:t>Основное мероприятие «</w:t>
            </w:r>
            <w:r w:rsidRPr="006D0CB2">
              <w:t>Повышение плодородия почв и вовлечение неиспользуемых земель сельскохозяйственных угоди</w:t>
            </w:r>
            <w:r>
              <w:t>й в сельскохозяйственный оборот»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952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1420000000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1 495,0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Субсидии на реализацию мероприятий по благоустройству сельских территорий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952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14210L5764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3 341,9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Межбюджетные трансферты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952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14210L5764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3 341,9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952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1421663130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1 495,0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Межбюджетные трансферты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952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1421663130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1 495,0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Социальная политика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952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1 412,9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Пенсионное обеспечение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952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1 412,9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Непрограммные направления расходов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952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1 412,9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Доплата к пенсиям, дополнительное пенсионное обеспечение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952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9900049100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1 412,9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Социальное обеспечение и иные выплаты  населению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952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9900049100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1 412,9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952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14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80 200,3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952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16 138,7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Непрограммные направления расходов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952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16 138,7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Дотация на выравнивание бюд</w:t>
            </w:r>
            <w:r>
              <w:t>жетной обеспеченности поселений</w:t>
            </w:r>
            <w:r w:rsidRPr="006D0CB2">
              <w:t xml:space="preserve">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952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9900080060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1 769,2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Межбюджетные трансферты 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952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9900080060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1 769,2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Дотация на выравнивание бюджетной обеспеченности поселений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952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99000S0040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14 369,5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Межбюджетные трансферты 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952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99000S0040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14 369,5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Прочие межбюджетные трансферты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952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64 061,6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Непрограммные направления расходов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952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64 061,6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Межбюджетные трансферты, передаваемые бюджетам сельских поселений на решение вопросов местного значения, осуществляемое с привлечением средств самообложения граждан, за счет средств бюджет Республики Татарстан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952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9900025141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26 909,7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Межбюджетные трансферты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952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9900025141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26 909,7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Межбюджетные трансферты, передаваемые бюджетам муниципальных образований для компенсации доп.</w:t>
            </w:r>
            <w:r>
              <w:t xml:space="preserve"> </w:t>
            </w:r>
            <w:r w:rsidRPr="006D0CB2">
              <w:t>ра</w:t>
            </w:r>
            <w:r>
              <w:t>с</w:t>
            </w:r>
            <w:r w:rsidRPr="006D0CB2">
              <w:t>ходов, возникших в результате решений, принятых органами власти другого уровня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952</w:t>
            </w:r>
          </w:p>
        </w:tc>
        <w:tc>
          <w:tcPr>
            <w:tcW w:w="460" w:type="dxa"/>
            <w:noWrap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9900025151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29 151,9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Межбюджетные трансферты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952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9900025151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29 151,9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Межбюджетные трансферты, передаваемые бюджетам муниципальных образований на предоставление грантов сельским поселениям Республики Татарстан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952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9900025191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8 000,0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Межбюджетные трансферты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952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9900025191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8 000,0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Палата имущественных и земельных отношений Пестречинского муниципального района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953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9 526,9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953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9 526,9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Непрограммные направления расходов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953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9 526,9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Центральный аппарат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953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9900002040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9 401,9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953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9900002040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3 206,4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953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9900002040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6 092,9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953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9900002040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15,0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Уплата налога на имущество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953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9900002950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87,6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953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9900002950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87,6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Прочие выплаты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953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9900092350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125,0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953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9900092350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125,0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Муниципальное бюджетное учреждение Отдел образования Пестречи</w:t>
            </w:r>
            <w:r>
              <w:rPr>
                <w:b/>
                <w:bCs/>
              </w:rPr>
              <w:t>н</w:t>
            </w:r>
            <w:r w:rsidRPr="006D0CB2">
              <w:rPr>
                <w:b/>
                <w:bCs/>
              </w:rPr>
              <w:t>ского муниципального района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1 312 427,7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Общее образование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1 276 768,4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Муниципальная программа «Развитие дошкольного образования Пестречинском муниципальном районе Республики Татарстан»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322 389,2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Муниципальная программа «Развитие  образования в Пестречинском муниципальном районе Республики Татарстан»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322 350,0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>
              <w:t>Подпрограмма «</w:t>
            </w:r>
            <w:r w:rsidRPr="006D0CB2">
              <w:t>Развитие дошкольного образования, включая инклюзивное и повышение квали</w:t>
            </w:r>
            <w:r>
              <w:t>фикации работников данной сферы»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0210000000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322 350,0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0210125370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106 255,3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0210125370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106 255,3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Развитие дошкольных образовательных организаций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0210342000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216 094,7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0210342000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216 094,7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Мероприятия в области образования, направленные на поддержку молодых специалистов общеобразовательных учреждений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0210443625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39,2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0210443625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39,2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Общее образование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02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898 112,8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Муниципальная программа «Развитие  образования в Пестречинском муниципальном районе Республики Татарстан»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898 112,8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>
              <w:t>Подпрограмма «</w:t>
            </w:r>
            <w:r w:rsidRPr="006D0CB2">
              <w:t>Развитие общего обр</w:t>
            </w:r>
            <w:r>
              <w:t>азования в Пестречинском районе»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898 112,8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Мероприятия в области образования, направленные на поддержку молодых специалистов общеобразовательных учреждений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0220143624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1 320,4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0220143624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1 320,4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02201L0501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546,8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02201L0501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546,8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Развитие общеобразовательных организаций, включая школы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0220242100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181 588,3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0220242100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181 588,3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Субсидии на реализацию предоставления общедоступного образование 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02202S0050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127 670,9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02202S0050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127 670,9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</w:t>
            </w:r>
            <w:r w:rsidRPr="006D0CB2">
              <w:lastRenderedPageBreak/>
              <w:t>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lastRenderedPageBreak/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0220800000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463 596,6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Субвенции на госгарантии общего образования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0220825280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463 596,6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0220825280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463 596,6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0220900000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57 568,3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 резерв по горячему питанию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0220923041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3 848,0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02209L3041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53 720,3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022ЕВ51791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5 304,5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022ЕВ51791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5 304,5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</w:t>
            </w:r>
            <w:r>
              <w:t>б</w:t>
            </w:r>
            <w:r w:rsidRPr="006D0CB2">
              <w:t>разовательных организациях в части обеспечения выплат ежемесячного денежного вознаграждения за классное руководство педагогическим работникам общеобразовательных организаций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02401R3031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60 517,0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02401R3031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60 517,0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 xml:space="preserve">Дополнительное образование 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11 648,2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Муниципальная программа «Развитие  образования в Пестречинском муниципальном районе Республики Татарстан»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11 648,2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Подпрограмма «Развитие дополнительного образования в Пестречинском муниципальном </w:t>
            </w:r>
            <w:r w:rsidRPr="006D0CB2">
              <w:lastRenderedPageBreak/>
              <w:t>районе»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lastRenderedPageBreak/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0230000000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11 648,2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0230100000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11 648,2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0230142310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11 648,2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0230142310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11 648,2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09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44 618,2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Муниципальная программа «Развитие  образования в Пестречинском муниципальном районе Республики Татарстан»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7 713,4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Софинансируемые расходы на реализацию функций по информационному обеспечению учреждений образования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0220825300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7 713,4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0220825301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7 713,4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Мероприятия направлен</w:t>
            </w:r>
            <w:r>
              <w:t>ные на развитие образования в Республике Татарстан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0220921110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325,5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Мероприятия, направленные на развитие образования в Республике Татарстан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0240321110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810,0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0250245200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31 401,7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0250245200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31 401,7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Программа «Дети и молодежь Пестречинского муниципального района Республики Татарстан»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4 316,0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noWrap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Создание необходимых условий для организации отдыха детей и молодежи, повышение оздоровительного эффекта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3820122320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4 316,0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3820122320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4 316,0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вопросы в области образования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51,6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noWrap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Создание необходимых условий для организации отдыха детей и молодежи, повышение оздоровительного эффекта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38201S2320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51,6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38201S2320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51,6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Охрана семьи и детства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04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35 659,3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Муниципальная программа </w:t>
            </w:r>
            <w:r>
              <w:t>а</w:t>
            </w:r>
            <w:r w:rsidRPr="006D0CB2">
              <w:t xml:space="preserve">дресной </w:t>
            </w:r>
            <w:r w:rsidRPr="006D0CB2">
              <w:lastRenderedPageBreak/>
              <w:t>социальной защиты населения Пестречинского муниципального района Республики Татарстан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lastRenderedPageBreak/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8 185,1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Обеспечение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организациях, а также обучающихся в государственных и муниципальных профессиональных  образовательных организациях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0310200000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8 185,1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0310205510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8 185,1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0310225510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8 185,1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Субвенция опекунам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0340300000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22 902,2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Выплата приемной семье на содержание подопечных детей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0340323110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8 375,9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Социальное обеспечение и иные выплаты населению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0340323110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8 375,9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Вознаграждение приемного родителя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0340323120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4 994,4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Социальное обеспечение и иные выплаты населению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0340323120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4 994,4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Выплаты семьям опекунов на содержание подопечных детей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0340323130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9 531,9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Социальное обеспечение и иные выплаты населению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0340323130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9 531,9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Подпрограмма «Улучшение социально-экономического положения семей» 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0350000000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27 474,2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Развитие системы мер социальной поддержки семей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0350100000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4 572,0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0350113200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4 572,0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0350113200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32,8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Социальное обеспечение и иные выплаты населению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954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0350113200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4 539,2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Муниципальное бюджетное учреждение молодежной политики, физической культуры и спорта в Пестречинском муниципальном районе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955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103 982,6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Образование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955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16 137,7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Молодежная политика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955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07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16 137,7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Программа «Дети и молодежь Пестречинского муниципального района Республики Татарстан»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955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11 697,5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Подпрограмма «Молодежь Татарстана»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955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3820000000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11 697,5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Проведение мероприятий для детей и молодежи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955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3820343100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1 591,7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955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3820343100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1 591,7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деятельности молодежной политики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955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3840243190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10 105,8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955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3840243190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10 105,8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вопросы в области образования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955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4 440,2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Программа «Дети и молодежь Пестречинского муниципального района Республики Татарстан»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955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4 440,2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noWrap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Создание необходимых условий для организации отдыха детей и молодежи, повышение оздоровительного эффекта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955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3820122320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2 478,2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955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3820122320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2 478,2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Подпрограмма «Молодежь Татарстана»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955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3830000000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1 962,0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де</w:t>
            </w:r>
            <w:r>
              <w:t>я</w:t>
            </w:r>
            <w:r w:rsidRPr="006D0CB2">
              <w:t>тельности молодежной политики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955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3840243190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1 962,0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955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3840243190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1 962,0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955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87 844,9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Спорт высших достижений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955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87 844,9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>
              <w:t>Программа «</w:t>
            </w:r>
            <w:r w:rsidRPr="006D0CB2">
              <w:t>Развитие физической культуры и спорта в Пес</w:t>
            </w:r>
            <w:r>
              <w:t>тречинском муниципальном районе»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955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87 844,9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955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3740140000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196,5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955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3740142330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190,0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955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3740142330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190,0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Мероприятия в области физической культуры и спорта, направленные на поддержку молодых специалистов учреждений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955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3740143620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6,5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Предоставление субсидий бюджетным, автономным учреждениям и иным </w:t>
            </w:r>
            <w:r w:rsidRPr="006D0CB2">
              <w:lastRenderedPageBreak/>
              <w:t>некоммерческим организациям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lastRenderedPageBreak/>
              <w:t>955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3740143620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6,5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955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3720143000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757,1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955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3720142330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757,1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955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3720140000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757,1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государственной политики в области физической культуры и спорта в Пестречинском муниципальном районе</w:t>
            </w:r>
          </w:p>
        </w:tc>
        <w:tc>
          <w:tcPr>
            <w:tcW w:w="708" w:type="dxa"/>
            <w:noWrap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955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3740148000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noWrap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86 891,3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деятельности спортивных школ</w:t>
            </w:r>
          </w:p>
        </w:tc>
        <w:tc>
          <w:tcPr>
            <w:tcW w:w="708" w:type="dxa"/>
            <w:noWrap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955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3740148220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noWrap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86 891,3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955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3740148220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614" w:type="dxa"/>
            <w:noWrap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86 891,3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Муниципальное бюджетное учреждение Отдел культуры в Пестречинском муниципальном районе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956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140 647,6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Образование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956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i/>
                <w:iCs/>
              </w:rPr>
            </w:pP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  <w:rPr>
                <w:i/>
                <w:i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i/>
                <w:i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22 628,0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Дополнительное образование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956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  <w:rPr>
                <w:i/>
                <w:i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i/>
                <w:i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22 628,0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Развитие дополнительного образования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956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0230000000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22 628,0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956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0230142320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22 628,0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956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0230142320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22 628,0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956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118 019,6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Культура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956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112 977,4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Муниципальная программа «Развития культуры в Пестречинском  муниципальном районе Республики Татарстан</w:t>
            </w:r>
            <w:r>
              <w:t>»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956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112 977,4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Подпрограмма «Развитие музейного дела в Пестречинском районе»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956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0810000000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7 076,3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Комплексное развитие музеев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956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0810100000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7 076,3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деятельности музеев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956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0810144090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7 076,3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956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0810144090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7 076,3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Муниципальная подпрограмма «Развитие библиотечного дела в Пес</w:t>
            </w:r>
            <w:r>
              <w:t>тречинском муниципальном районе»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956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0830000000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27 394,4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Развитие системы библиотечного обслуживания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956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0830100000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27 394,4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деятельности библиотек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956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0830144090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27 394,4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956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0830144090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27 394,4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Подпрограмма «Развитие клубных концертных организаций и исполнительского искусства в Пестречинском муниципальном районе»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956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0840000000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74 230,7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Развитие современного музыкального искусства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956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0840100000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74 230,7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деятельности клубов и культурно-досуговых центров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956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0840144091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74 230,7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956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0840144091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74 230,7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>
              <w:t>Подпрограмма «</w:t>
            </w:r>
            <w:r w:rsidRPr="006D0CB2">
              <w:t>Проведение мероприятий в области культуры Пестр</w:t>
            </w:r>
            <w:r>
              <w:t>ечинского муниципального района»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956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0860000000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4 276,0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Мероприятия в области культуры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956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0860110990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4 276,0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956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0860110990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4 276,0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Другие вопросы в области культуры и кинематографии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956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04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5 042,2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Муниципальная программа «Развития культуры в Пестречинском  муниципальном районе Республики Татарстан</w:t>
            </w:r>
            <w:r>
              <w:t>»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956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5 042,2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956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08Ж0145200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5 042,2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956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08Ж0145200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5 042,2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Муниципальное казенное учреждение "Централизованная бухгалтерия органов местного самоуправления Пестречинского муниципального района Республики Татарстан"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960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11 468,5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960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11 468,5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общегосударственные вопросы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960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11 468,5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Непрограммные направления расходов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960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11 468,5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деятельности учреждений бухгалтерского учета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960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9900029900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11 468,5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960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9900029900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7 855,7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Закупка товаров, работ и услуг для </w:t>
            </w:r>
            <w:r w:rsidRPr="006D0CB2"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lastRenderedPageBreak/>
              <w:t>960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9900029900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3 611,0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960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9900029900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1,8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Мун</w:t>
            </w:r>
            <w:r>
              <w:rPr>
                <w:b/>
                <w:bCs/>
              </w:rPr>
              <w:t>иципальное казенное учреждение «</w:t>
            </w:r>
            <w:r w:rsidRPr="006D0CB2">
              <w:rPr>
                <w:b/>
                <w:bCs/>
              </w:rPr>
              <w:t>Отдел по делам молодежи и спорта Пестречинского муниципальн</w:t>
            </w:r>
            <w:r>
              <w:rPr>
                <w:b/>
                <w:bCs/>
              </w:rPr>
              <w:t>ого района Республики Татарстан»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963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9 624,3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963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5 371,1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общегосударственные вопросы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960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5 371,1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Непрограммные направления расходов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963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5 371,1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деятельности подведомственных учреждений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963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9900029900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5 371,1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963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9900029900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5 132,2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963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9900029900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236,4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960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9900029900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2,5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Общее образование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963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1 767,0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Молодежная политика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963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1 767,0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Проведение мероприятий для детей и молодежи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963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3820343100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1 757,0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963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3820343100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1 757,0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деятельности молодежной политики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963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3840243190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963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3840243190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10,0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Физическая культура и спорт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963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2 486,2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Массовый спорт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963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2 486,2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Мероприятия физической культуры и спорта в области массового спорта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963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3740200000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2 486,2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963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3740212870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147,4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963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3740212870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1 022,3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Иные выплаты населению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963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3740212870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1 316,5</w:t>
            </w:r>
          </w:p>
        </w:tc>
      </w:tr>
      <w:tr w:rsidR="002F76DF" w:rsidRPr="006D0CB2" w:rsidTr="00E36947">
        <w:trPr>
          <w:trHeight w:val="20"/>
        </w:trPr>
        <w:tc>
          <w:tcPr>
            <w:tcW w:w="5070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ВСЕГО РАСХОДОВ</w:t>
            </w:r>
          </w:p>
        </w:tc>
        <w:tc>
          <w:tcPr>
            <w:tcW w:w="708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1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614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1</w:t>
            </w:r>
            <w:r>
              <w:rPr>
                <w:b/>
                <w:bCs/>
              </w:rPr>
              <w:t> 949 990,9</w:t>
            </w:r>
          </w:p>
        </w:tc>
      </w:tr>
    </w:tbl>
    <w:p w:rsidR="002F76DF" w:rsidRDefault="002F76DF" w:rsidP="002F76DF"/>
    <w:p w:rsidR="002F76DF" w:rsidRDefault="002F76DF" w:rsidP="002F76DF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1.5. В</w:t>
      </w:r>
      <w:r w:rsidRPr="00361D23">
        <w:rPr>
          <w:sz w:val="28"/>
          <w:szCs w:val="28"/>
        </w:rPr>
        <w:t xml:space="preserve"> приложении № </w:t>
      </w:r>
      <w:r>
        <w:rPr>
          <w:sz w:val="28"/>
          <w:szCs w:val="28"/>
        </w:rPr>
        <w:t>4</w:t>
      </w:r>
      <w:r w:rsidRPr="00361D23">
        <w:rPr>
          <w:sz w:val="28"/>
          <w:szCs w:val="28"/>
        </w:rPr>
        <w:t xml:space="preserve"> таблицу</w:t>
      </w:r>
      <w:r>
        <w:rPr>
          <w:sz w:val="28"/>
          <w:szCs w:val="28"/>
        </w:rPr>
        <w:t xml:space="preserve"> </w:t>
      </w:r>
      <w:r w:rsidRPr="00361D23">
        <w:rPr>
          <w:sz w:val="28"/>
          <w:szCs w:val="28"/>
        </w:rPr>
        <w:t>1 изложить в следующей редакции:</w:t>
      </w:r>
    </w:p>
    <w:p w:rsidR="002F76DF" w:rsidRDefault="002F76DF" w:rsidP="002F76DF">
      <w:pPr>
        <w:autoSpaceDE w:val="0"/>
        <w:autoSpaceDN w:val="0"/>
        <w:adjustRightInd w:val="0"/>
        <w:ind w:firstLine="540"/>
        <w:jc w:val="right"/>
      </w:pPr>
      <w:r w:rsidRPr="00291250">
        <w:t>Таблица 1</w:t>
      </w:r>
    </w:p>
    <w:p w:rsidR="002F76DF" w:rsidRDefault="002F76DF" w:rsidP="002F76DF"/>
    <w:p w:rsidR="002F76DF" w:rsidRDefault="002F76DF" w:rsidP="002F76DF">
      <w:pPr>
        <w:spacing w:line="0" w:lineRule="atLeast"/>
        <w:contextualSpacing/>
        <w:jc w:val="center"/>
        <w:rPr>
          <w:color w:val="000000" w:themeColor="text1"/>
          <w:sz w:val="28"/>
          <w:szCs w:val="28"/>
        </w:rPr>
      </w:pPr>
      <w:r w:rsidRPr="001C6F75">
        <w:rPr>
          <w:color w:val="000000" w:themeColor="text1"/>
          <w:sz w:val="28"/>
          <w:szCs w:val="28"/>
        </w:rPr>
        <w:t>Распределение бюджетных ассигнований по разделам, подразделам, целевым статьям, группам видов расходов классификации расходов бюджета Пестречинского муниципального района Республики Татарстан на 202</w:t>
      </w:r>
      <w:r>
        <w:rPr>
          <w:color w:val="000000" w:themeColor="text1"/>
          <w:sz w:val="28"/>
          <w:szCs w:val="28"/>
        </w:rPr>
        <w:t>4</w:t>
      </w:r>
      <w:r w:rsidRPr="001C6F75">
        <w:rPr>
          <w:color w:val="000000" w:themeColor="text1"/>
          <w:sz w:val="28"/>
          <w:szCs w:val="28"/>
        </w:rPr>
        <w:t xml:space="preserve"> год</w:t>
      </w:r>
    </w:p>
    <w:p w:rsidR="002F76DF" w:rsidRDefault="002F76DF" w:rsidP="002F76DF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60"/>
        <w:gridCol w:w="550"/>
        <w:gridCol w:w="1536"/>
        <w:gridCol w:w="576"/>
        <w:gridCol w:w="1555"/>
      </w:tblGrid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Наименование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Рз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ПР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ЦСР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ВР</w:t>
            </w:r>
          </w:p>
        </w:tc>
        <w:tc>
          <w:tcPr>
            <w:tcW w:w="1555" w:type="dxa"/>
            <w:hideMark/>
          </w:tcPr>
          <w:p w:rsidR="002F76DF" w:rsidRDefault="002F76DF" w:rsidP="00E369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Сумма, </w:t>
            </w:r>
          </w:p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122 720,9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2 707,2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Непрограммные направления расходов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2 707,2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Глава муниципального образования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9900002030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2 707,2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9900002030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2 707,2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18 150,7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2410125390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3,9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2410125390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4,3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Непрограммные направления расходов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18 150,7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Центральный аппарат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9900002040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18 146,4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9900002040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13 497,3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9900002040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4 465,4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9900002040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183,7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Функционирование органов исполнительной власти, местных администраций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31 763,1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Муниципальная программа </w:t>
            </w:r>
            <w:r>
              <w:t>«</w:t>
            </w:r>
            <w:r w:rsidRPr="006D0CB2">
              <w:t>Развитие образования в Пестречинском муниципальном районе Республ</w:t>
            </w:r>
            <w:r>
              <w:t>ики Татарстан»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i/>
                <w:iCs/>
              </w:rPr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485,5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Подпрограмма "Развитие общего образования "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i/>
                <w:iCs/>
              </w:rPr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485,5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государственных полномочий в области образования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02208253002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i/>
                <w:iCs/>
              </w:rPr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485,5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Расходы на выплаты персоналу в целях обеспечения </w:t>
            </w:r>
            <w:r w:rsidRPr="006D0CB2">
              <w:lastRenderedPageBreak/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lastRenderedPageBreak/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0220825302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485,5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Непрограммные направления расходов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31 277,6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Центральный аппарат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9900002040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30 832,3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9900002040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17 998,0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9900002040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12 784,3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9900002040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государственных полномочий в области молодежной политики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9900025240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445,3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9900025240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445,3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Судебная система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2,3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Непрограммные направления расходов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2,3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9900151200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2,3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9900151200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2,3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13 506,4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Непрограммные направления расходов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13 506,4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Центральный аппарат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9900002040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13 506,4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9900002040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10 825,7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9900002040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2 648,4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9900002040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32,3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проведения выборов и референдумов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713,6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Непрограммные направления расходов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713,6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Проведение выборов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9900002010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713,6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9900002010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713,6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Резервный фонд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29,0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Непрограммные направления расходов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29,0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Резервный фонд Исполнительного комитета Пестречинского муниципального района Республики Татарстан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9900007411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29,0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9900007411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29,0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Другие общегосударственные расходы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  <w:rPr>
                <w:i/>
                <w:i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i/>
                <w:iCs/>
              </w:rPr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55 848,6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Муниципальная программа адресной социальной защиты населения Пестречинского муниципального района Республики Татарстан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i/>
                <w:iCs/>
              </w:rPr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1 478,3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0350325330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i/>
                <w:iCs/>
              </w:rPr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1 478,3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0350325330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1 453,5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0350325330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24,8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Муниципальная программа «Развития культуры в Пестречинском муниципальном районе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624,2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Подпрограмма «Развитие архивного дела в Пестречинском муниципальном районе»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0870000000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624,2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государственной политики в области архивного дела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0870100000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624,2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0870144091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624,2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0870144091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624,2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Непрограммные направления расходов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i/>
                <w:iCs/>
              </w:rPr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53 746,1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Центральный аппарат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9900002040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9 299,4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9900002040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3 206,5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9900002040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6 092,9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Уплата налога на имущество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9900002950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233,4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9900002950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233,4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государственных полномочий по деятельности  комиссий по делам несовершеннолетних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9900025260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i/>
                <w:iCs/>
              </w:rPr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993,2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9900025260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963,0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9900025260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30,2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Реализация государственных полномочий по деятельности административных комиссий 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9900025270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i/>
                <w:iCs/>
              </w:rPr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503,5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Расходы на выплаты персоналу в целях обеспечения </w:t>
            </w:r>
            <w:r w:rsidRPr="006D0CB2">
              <w:lastRenderedPageBreak/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lastRenderedPageBreak/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9900025270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445,0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9900025270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58,5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государственных полномочий в области архивного дела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9900025340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i/>
                <w:iCs/>
              </w:rPr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71,3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9900025340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71,3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государственных полномочий по определению перечня должностных лиц уполномоченных составлять протоколы об административных нарушениях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9900025350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0,8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9900025350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0,8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деятельности учреждений бухгалтерского учета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9900029900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16 839,4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9900029900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12 987,7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9900029900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3 847,4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9900029900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4,3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Бюджетные инвестиции в капитальный ремонт социальной и инженерной инфраструктуры муниципальной собственности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9900072310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326,3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9900072310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326,3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9900092300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23 772,8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Прочие выплаты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9900092350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11 621,6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9900092350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9 812,9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Социальное обеспечение и иные выплаты  населению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9900092350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11 094,9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9900092350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798,7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9900092350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1 010,0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Прочие выплаты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9900092351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903,3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9900092351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903,3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9900092351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151,0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9900092351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Страхование муниципальных служащих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9900092410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158,7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9900092410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158,7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9900097000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405,0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Диспансеризация муниципальных служащих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9900097080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405,0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9900097080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405,0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Государственная регистрация актов гражданского состояния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9901159300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1 142,3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9901159300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1 142,3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Национальная оборона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02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4 580,3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Мобилизационная и вневойсковая подготовка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4 580,3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Непрограммные направления расходов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4 580,3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9900051180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4 580,3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Межбюджетные трансферты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9900051180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4 580,3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03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3 639,2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Гражданская оборона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100,9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>
              <w:t>Муниципальная программа «</w:t>
            </w:r>
            <w:r w:rsidRPr="006D0CB2">
              <w:t>Пожарная безопасность в Пестречинском муниципаль</w:t>
            </w:r>
            <w:r>
              <w:t>ном районе Республики Татарстан»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100,9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Пестречинском муниципальном районе Республики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0730000000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100,9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Подпрограмма развитие системы видеонаблюдения в </w:t>
            </w:r>
            <w:r>
              <w:t>рамках реализации сегмента АПК «</w:t>
            </w:r>
            <w:r w:rsidRPr="006D0CB2">
              <w:t>Безопасный</w:t>
            </w:r>
            <w:r>
              <w:t xml:space="preserve"> город»</w:t>
            </w:r>
            <w:r w:rsidRPr="006D0CB2">
              <w:t xml:space="preserve"> на территории Пестречинского муниципального района Республики Татарстан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0730122920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100,9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0730122920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100,9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3 156,9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>
              <w:t>Муниципальная программа «</w:t>
            </w:r>
            <w:r w:rsidRPr="006D0CB2">
              <w:t>Пожарная безопасность в Пестречинском муниципаль</w:t>
            </w:r>
            <w:r>
              <w:t>ном районе Республики Татарстан»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3 156,9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0700022670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3 156,9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0700022670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3 095,4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0700022670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61,5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381,4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Комплексная программа профилактики правонарушений в Пестречинском муниципальном районе Республики Татарстан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0610110990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381,4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0610110990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381,4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Национальная экономика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54 182,1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Сельское хозяйство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2 761,8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 полномочий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1421725360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2 761,8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1421725361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1 677,1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1421725362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1 084,7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Водное хозяйство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1 332,0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Непрограммные направления расходов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1 332,0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содержание и ремонт гидротехнических сооружений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9900090430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1 332,0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9900090430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1 332,0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Транспорт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3 198,5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Непрограммные направления расходов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3 198,5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Мероприятия в области других видов транспорта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9900003180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3 198,5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9900003180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3 198,5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Дорожное хозяйство (дорожные фонды)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45 689,8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Муниципальная программа дорожных работ общего пользования в Пестречинском муниципальном районе Республики Татарстан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Д100000000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45 689,8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Развитие сети автомобильных дорог общего пользования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Д100003650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45 689,8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Содержание и управление дорожным хозяйством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Д100003650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45 689,8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Д100003650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45 689,8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Возмещение части затрат организаций потребительской кооперации 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9900079010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1 200,0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noWrap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12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9900079010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1 200,0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05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7 951,4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Жилищное хозяйство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2 456,0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Муниципальная адресная программа по проведению капитального ремонта многоквартирных домов в </w:t>
            </w:r>
            <w:r w:rsidRPr="006D0CB2">
              <w:lastRenderedPageBreak/>
              <w:t>Пестречинском муниципальном районе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lastRenderedPageBreak/>
              <w:t>05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2 456,0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Организация своевременного проведения капитального ремонта общего имущества в многоквартирных домах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0450100000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2 456,0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Мероприятия по капитальному ремонту многоквартирных домов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0450196010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2 456,0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0420796010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2 456,0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Благоустройство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4 836,9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Мероприятия по благоустройству сельских территорий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1421000000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4 836,9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Межбюджетные трансферты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14210L5764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3 341,9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Межбюджетные трансферты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1421663130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1 495,0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вопросы в области жилищно-коммунального хозяйства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658,5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Непрограммные направление расходов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658,5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9900025320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658,5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9900025320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657,1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9900025320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1,4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Образование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1 390 705,5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Дошкольное образование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322 389,2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Муниципальная программа «Развитие  образования в Пестречинском муниципальном районе Республики Татарстан»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322 389,2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Подпрограмма «Развитие дошкольного образования в Пестречинском муниципальном районе»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0210000000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322 389,2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0210100000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106 255,3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noWrap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0210125370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106 255,3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0210125370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106 255,3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 Реализация дошкольного образования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0210300000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216 133,9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Развитие дошкольных образовательных организаций за счет местного бюджета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0210342000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216 133,9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0210342000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216 094,7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Мероприятия в области образования, направленные на поддержку молодых специалистов общеобразовательных учреждениях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0210443625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39,2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Общее образование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898 112,8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Муниципальная программа «Развитие образования в Пестречинском муниципальном районе Республики Татарстан»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898 112,8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Подпрограмма «Развитие общего образования в Пес</w:t>
            </w:r>
            <w:r>
              <w:t>тречинском муниципальном районе»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898 112,8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Мероприятия в области образования, направленные на поддержку молодых специалистов общеобразовательных учреждениях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0220143624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1 320,4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0220143624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1 320,4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02201L0501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546,8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02201L0501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546,8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Развитие общеобразовательных организаций, включая школы 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0220242100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181 588,3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0220242100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181 588,3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Развитие общеобразовательных организаций, включая школы - детские сады и общеобразовательных организаций, имеющих</w:t>
            </w:r>
            <w:r>
              <w:t xml:space="preserve"> интернат за счет субсидии из Республики Татарстан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02202S0050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127 670,9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02202S0050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127 670,9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0220820000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463 596,6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0220825280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463 596,6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Предоставление субсидий бюджетным, автономным </w:t>
            </w:r>
            <w:r w:rsidRPr="006D0CB2">
              <w:lastRenderedPageBreak/>
              <w:t>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lastRenderedPageBreak/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0220825280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463 596,6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noWrap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Комплекс процессных мероприятий «Современные механизмы и технологии дошкольного и общего образования»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0220850000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118 085,3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0220900000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57 568,3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0220923041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3 848,0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02209L3041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53 720,3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022ЕВ51791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5 304,5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022ЕВ51791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5 304,5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</w:t>
            </w:r>
            <w:r>
              <w:t>б</w:t>
            </w:r>
            <w:r w:rsidRPr="006D0CB2">
              <w:t>разовательных организациях в части обеспечения выплат ежемесячного денежного вознаграждения за классное руководство педагогическим работникам общеобразовательных организаций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02401R3031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60 517,0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02401R3031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60 517,0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Дополнительное образование детей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34 276,2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Муниципальная программа «Развитие образования в Пестречинском муниципальном районе Республики Татарстан»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34 276,2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Подпрограмма «Развитие дополнительного образования в Пестречинском муниципальном районе»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0230000000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34 276,2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0230100000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34 276,2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0230142310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11 648,2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Предоставление субсидий бюджетным, автономным учреждениям и иным некоммерческим </w:t>
            </w:r>
            <w:r w:rsidRPr="006D0CB2">
              <w:lastRenderedPageBreak/>
              <w:t>организациям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lastRenderedPageBreak/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0230142310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11 648,2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0230142320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22 628,0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0230142320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22 628,0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Молодежная политика 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14 263,4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Программа «Дети и молодежь Пестречинского муниципального района Республики Татарстан»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14 263,4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Проведение мероприятий для детей и молодежи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3820343100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3 348,8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3820343100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1 757,0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3820343100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1 591,8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 Обеспечение деятельности  учреждений молодежной политики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3840243190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10 914,6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3840243190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798,8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3840243190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3840243190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10 105,8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Прочие расходы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9900010000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82,5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вопросы в области образования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121 663,9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Муниципальная программа «Развитие образования в Пестречинском муниципальном районе Республики Татарстан»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7 713,4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0220825301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7 713,4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0220825301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7 713,4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Мероприятия, направленные на развитие образовани</w:t>
            </w:r>
            <w:r>
              <w:t>я в Республики Татарстан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0220921110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325,5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0220921110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325,5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Мероприятия, направленные на развитие образования в Республике Татарстан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0240321110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810,0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0240321110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810,0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 Обеспечение деятельности  учреждений молодежной политики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0250245200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72 605,5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0250245200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72 605,5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0250245200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31 401,7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0250245200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31 401,7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Программа «Дети и молодежь Пестречинского муниципального района Республики Татарстан»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8 807,8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Мероприятия по организации отдыха, оздоровления, занятости детей и молодежи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3820100000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6 845,8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3820122320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6 794,2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38201S2320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51,6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деятельности молодежной политики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3830143190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1 962,0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3830143190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1 962,0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Культура, кинематография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129 387,2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Культура  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124 345,0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Муниципальная программа «Развития культуры в Пестречинском  муниципаль</w:t>
            </w:r>
            <w:r>
              <w:t>ном районе Республики Татарстан»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124 345,0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Подпрограмма «Развитие музейного дела в Пестречинском муниципальном районе»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0810000000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8 250,0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Комплексное развитие музеев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0810100000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8 250,0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деятельности музеев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0810144090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8 250,0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0810144090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1 173,7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 резерв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0810144090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7 076,3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>
              <w:t>Подпрограмма «</w:t>
            </w:r>
            <w:r w:rsidRPr="006D0CB2">
              <w:t>Развитие библиотечного дела в Пестречинском муниципальном районе</w:t>
            </w:r>
            <w:r>
              <w:t>»</w:t>
            </w:r>
            <w:r w:rsidRPr="006D0CB2">
              <w:t xml:space="preserve"> 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0830000000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27 394,4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Развитие системы библиотечного обслуживания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0830100000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27 394,4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деятельности библиотек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0830144090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27 394,4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0830144090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27 394,4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Подпрограмма «Развитие клубных концертных </w:t>
            </w:r>
            <w:r w:rsidRPr="006D0CB2">
              <w:lastRenderedPageBreak/>
              <w:t>организаций и исполнительского искусства в Пестречинском муниципальном районе»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lastRenderedPageBreak/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0840000000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84 424,6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Подпрограмма «Развитие культурно-досуговой  деятельности Пестр</w:t>
            </w:r>
            <w:r>
              <w:t>ечинского муниципального района»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0840100000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84 424,6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деятельности клубов и культурно-досуговых центров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0840144091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84 424,6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0840144091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10 193,9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0840144091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74 230,7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>
              <w:t>Подпрограмма «</w:t>
            </w:r>
            <w:r w:rsidRPr="006D0CB2">
              <w:t>Проведение мероприятий в области культуры Пестр</w:t>
            </w:r>
            <w:r>
              <w:t>ечинского муниципального района»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0860000000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4 276,0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Мероприятия в области культуры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0860110990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4 276,0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0860110990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4 276,0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вопросы в области культуры и кинематографии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5 042,2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Муниципальная программа «Развития культуры в Пестречинском  муниципаль</w:t>
            </w:r>
            <w:r>
              <w:t>ном районе Республики Татарстан»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5 042,2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08Ж0145200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5 042,2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08Ж0145200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5 042,2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Здравоохранение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09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i/>
                <w:iCs/>
              </w:rPr>
            </w:pP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  <w:rPr>
                <w:i/>
                <w:i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i/>
                <w:iCs/>
              </w:rPr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1 253,8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Санитарно-эпидемиологическое благополучие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i/>
                <w:iCs/>
              </w:rPr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1 253,8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0140502110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i/>
                <w:iCs/>
              </w:rPr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1 253,8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 полномочий по проведению противоэпидемических мероприятий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0140502110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1 253,8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0140502110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1 253,8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Социальная политика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i/>
                <w:iCs/>
              </w:rPr>
            </w:pP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  <w:rPr>
                <w:i/>
                <w:i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i/>
                <w:iCs/>
              </w:rPr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64 169,7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Пенсионное обеспечение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1 412,9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Непрограммные направление расходов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1 412,9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Доплата к пенсиям, дополнительное пенсионное обеспечение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9900049100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1 412,9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Социальное обеспечение и иные выплаты  населению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9900049100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1 412,9</w:t>
            </w:r>
          </w:p>
        </w:tc>
      </w:tr>
      <w:tr w:rsidR="002F76DF" w:rsidRPr="006D0CB2" w:rsidTr="00E36947">
        <w:trPr>
          <w:trHeight w:val="425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Социальное обеспечение населения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>
              <w:t>23 601,8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Мероприятия в области социальной политики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0310105410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>
              <w:t>23 601,8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Социальное обеспечение и иные выплаты  населению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0310105410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>
              <w:t>23 601,8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Охрана семьи и детства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38 784,6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Муниципальная программа адресной социальной защиты населения Пестречинского муниципального района Республики Татарстан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38 784,6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Подпрограмма «Социальные выплаты населению» 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0310000000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8 185,1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питанием обучающихся в образовательных организациях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0310200000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8 185,1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Оказание других видов социальной помощи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0310225510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8 185,1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0310225510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8 185,1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noWrap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Комплекс процессных мероприятий «Предоставление мер государственной поддержки семьям с детьми»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0340100000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22 902,2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0340123110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8 375,9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Социальное обеспечение и иные выплаты  населению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0340123110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8 375,9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0340123120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4 994,4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Социальное обеспечение и иные выплаты  населению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0340123120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4 994,4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0340123130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9 531,9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Социальное обеспечение и иные выплаты  населению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0340123130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9 531,9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Развитие системы мер социальной поддержки семей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0350100000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4 572,0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0350113200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32,8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Социальное обеспечение и иные выплаты  населению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0350113200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4 539,2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Социальное обеспечение и иные выплаты  населению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04101L4970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3 125,3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вопросы в области социальной политики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0310105410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370,4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0310105410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370,4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90 376,0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Массовый спорт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2 486,2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Муниципальная программа «Развитие молодежной политики, физической культуры и спорта в  Пестречинском  муниципальном районе»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2 486,2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Подпрограмма «Развитие физической культуры и спорта в Пестречинском муниципальном районе»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3740000000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2 486,2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Мероприятия физической культуры и спорта в области массового спорта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3740212870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2 486,2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3740212870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147,4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3740212870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1 022,3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Социальное обеспечение и иные выплаты  населению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3740212870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1 316,5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Спорт высших достижений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55" w:type="dxa"/>
            <w:noWrap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87 889,8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3740142330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190,0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 прочие выплаты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3740142330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190,0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Мероприятия в области образования, направленные на поддержку молодых специалистов общеобразовательных учреждениях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3740143620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6,5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 прочие выплаты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3740143620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6,5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Развитие детско-юношеского спорта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3740143650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757,1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 прочие выплаты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3740143650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757,1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Муниципальная программа «Развитие молодежной политики, физической культуры и спорта в  Пестречинском  муниципальном районе»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86 936,2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Подпрограмма «Развитие физической культуры и спорта в Пестречинском муниципальном районе»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noWrap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86 936,2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деятельности спортивных школ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3740148220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noWrap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86 936,2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3740148220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1555" w:type="dxa"/>
            <w:noWrap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44,9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Предоставление субсидий бюджетным, автономным учреждениям и иным некоммерческим </w:t>
            </w:r>
            <w:r w:rsidRPr="006D0CB2">
              <w:lastRenderedPageBreak/>
              <w:t>организациям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lastRenderedPageBreak/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3740148220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1555" w:type="dxa"/>
            <w:noWrap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86 891,3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lastRenderedPageBreak/>
              <w:t>Средства массовой информации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12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824,4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Телевидение и радиовещание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12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824,4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Субсидии  на местное телевидение 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12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9900045310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824,4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Иные бюджетные ассигнования 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12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9900045310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824,4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14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80 200,4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16 138,7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Непрограммные направления расходов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14 369,5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-дотация на выравнивание бюджетной обеспеченности поселений 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</w:t>
            </w:r>
            <w:r>
              <w:t>ений, передаваемые из бюджета Республики Татарстан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9900080060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1 769,2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Межбюджетные трансферты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9900080060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1 769,2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-</w:t>
            </w:r>
            <w:r w:rsidRPr="006D0CB2">
              <w:t xml:space="preserve"> дотация на выравнивание бюд</w:t>
            </w:r>
            <w:r>
              <w:t>жетной обеспеченности поселений</w:t>
            </w:r>
            <w:r w:rsidRPr="006D0CB2">
              <w:t>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99000S0040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14 369,5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Межбюджетные трансферты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99000S0040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14 369,5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Прочие межбюджетные трансферты общего характера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29 151,9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Межбюджетные трансферты, передаваемые бюджетам сельских поселений на решение вопросов местного значения, осуществляемое с привлечением средств самообложения граждан, за счет средств бюджет Республики Татарстан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9900025141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26 909,8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Межбюджетные трансферты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9900025141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26 909,8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Межбюджетные трансферты, передаваемые бюджетам муниципальных образований для компенсации доп.</w:t>
            </w:r>
            <w:r>
              <w:t xml:space="preserve"> </w:t>
            </w:r>
            <w:r w:rsidRPr="006D0CB2">
              <w:t>ра</w:t>
            </w:r>
            <w:r>
              <w:t>с</w:t>
            </w:r>
            <w:r w:rsidRPr="006D0CB2">
              <w:t>ходов, возникших в результате решений, принятых органами власти другого уровня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9900025151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29 151,9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Межбюджетные трансферты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9900025151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29 151,9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Межбюджетные трансферты, передаваемые бюджетам муниципальных образований на предоставление грантов сельским поселениям Республики Татарстан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9900025191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8 000,0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Межбюджетные трансферты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9900025191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500</w:t>
            </w: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8 000,0</w:t>
            </w:r>
          </w:p>
        </w:tc>
      </w:tr>
      <w:tr w:rsidR="002F76DF" w:rsidRPr="006D0CB2" w:rsidTr="00E36947">
        <w:trPr>
          <w:trHeight w:val="20"/>
        </w:trPr>
        <w:tc>
          <w:tcPr>
            <w:tcW w:w="5637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ВСЕГО РАСХОДОВ</w:t>
            </w:r>
          </w:p>
        </w:tc>
        <w:tc>
          <w:tcPr>
            <w:tcW w:w="460" w:type="dxa"/>
            <w:hideMark/>
          </w:tcPr>
          <w:p w:rsidR="002F76DF" w:rsidRPr="006D0CB2" w:rsidRDefault="002F76DF" w:rsidP="00E36947">
            <w:pPr>
              <w:jc w:val="center"/>
              <w:rPr>
                <w:i/>
                <w:iCs/>
              </w:rPr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i/>
                <w:iCs/>
              </w:rPr>
            </w:pPr>
          </w:p>
        </w:tc>
        <w:tc>
          <w:tcPr>
            <w:tcW w:w="1536" w:type="dxa"/>
            <w:hideMark/>
          </w:tcPr>
          <w:p w:rsidR="002F76DF" w:rsidRPr="006D0CB2" w:rsidRDefault="002F76DF" w:rsidP="00E36947">
            <w:pPr>
              <w:jc w:val="center"/>
              <w:rPr>
                <w:i/>
                <w:i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i/>
                <w:iCs/>
              </w:rPr>
            </w:pPr>
          </w:p>
        </w:tc>
        <w:tc>
          <w:tcPr>
            <w:tcW w:w="1555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1</w:t>
            </w:r>
            <w:r>
              <w:rPr>
                <w:b/>
                <w:bCs/>
              </w:rPr>
              <w:t> </w:t>
            </w:r>
            <w:r w:rsidRPr="006D0CB2">
              <w:rPr>
                <w:b/>
                <w:bCs/>
              </w:rPr>
              <w:t>94</w:t>
            </w:r>
            <w:r>
              <w:rPr>
                <w:b/>
                <w:bCs/>
              </w:rPr>
              <w:t>9 990</w:t>
            </w:r>
            <w:r w:rsidRPr="006D0CB2">
              <w:rPr>
                <w:b/>
                <w:bCs/>
              </w:rPr>
              <w:t>,9</w:t>
            </w:r>
          </w:p>
        </w:tc>
      </w:tr>
    </w:tbl>
    <w:p w:rsidR="002F76DF" w:rsidRDefault="002F76DF" w:rsidP="002F76DF"/>
    <w:p w:rsidR="002F76DF" w:rsidRDefault="002F76DF" w:rsidP="002F76DF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1.6. В</w:t>
      </w:r>
      <w:r w:rsidRPr="00361D23">
        <w:rPr>
          <w:sz w:val="28"/>
          <w:szCs w:val="28"/>
        </w:rPr>
        <w:t xml:space="preserve"> приложении № </w:t>
      </w:r>
      <w:r>
        <w:rPr>
          <w:sz w:val="28"/>
          <w:szCs w:val="28"/>
        </w:rPr>
        <w:t>5</w:t>
      </w:r>
      <w:r w:rsidRPr="00361D23">
        <w:rPr>
          <w:sz w:val="28"/>
          <w:szCs w:val="28"/>
        </w:rPr>
        <w:t xml:space="preserve"> таблицу</w:t>
      </w:r>
      <w:r>
        <w:rPr>
          <w:sz w:val="28"/>
          <w:szCs w:val="28"/>
        </w:rPr>
        <w:t xml:space="preserve"> </w:t>
      </w:r>
      <w:r w:rsidRPr="00361D23">
        <w:rPr>
          <w:sz w:val="28"/>
          <w:szCs w:val="28"/>
        </w:rPr>
        <w:t>1 изложить в следующей редакции:</w:t>
      </w:r>
    </w:p>
    <w:p w:rsidR="002F76DF" w:rsidRPr="00291250" w:rsidRDefault="002F76DF" w:rsidP="002F76D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 w:rsidRPr="00291250">
        <w:t>Таблица 1</w:t>
      </w:r>
      <w:r>
        <w:t xml:space="preserve">                                                                                            </w:t>
      </w:r>
    </w:p>
    <w:p w:rsidR="002F76DF" w:rsidRPr="00291250" w:rsidRDefault="002F76DF" w:rsidP="002F76DF">
      <w:pPr>
        <w:autoSpaceDE w:val="0"/>
        <w:autoSpaceDN w:val="0"/>
        <w:adjustRightInd w:val="0"/>
        <w:ind w:firstLine="540"/>
        <w:jc w:val="right"/>
      </w:pPr>
    </w:p>
    <w:p w:rsidR="002F76DF" w:rsidRPr="001C6F75" w:rsidRDefault="002F76DF" w:rsidP="002F76DF">
      <w:pPr>
        <w:jc w:val="center"/>
        <w:rPr>
          <w:color w:val="000000" w:themeColor="text1"/>
          <w:sz w:val="28"/>
          <w:szCs w:val="28"/>
        </w:rPr>
      </w:pPr>
      <w:r w:rsidRPr="001C6F75">
        <w:rPr>
          <w:color w:val="000000" w:themeColor="text1"/>
          <w:sz w:val="28"/>
          <w:szCs w:val="28"/>
        </w:rPr>
        <w:t xml:space="preserve">Распределение бюджетных ассигнований по целевым статьям государственным и муниципальным программам Пестречинского муниципального района </w:t>
      </w:r>
      <w:r>
        <w:rPr>
          <w:color w:val="000000" w:themeColor="text1"/>
          <w:sz w:val="28"/>
          <w:szCs w:val="28"/>
        </w:rPr>
        <w:lastRenderedPageBreak/>
        <w:t>Р</w:t>
      </w:r>
      <w:r w:rsidRPr="001C6F75">
        <w:rPr>
          <w:color w:val="000000" w:themeColor="text1"/>
          <w:sz w:val="28"/>
          <w:szCs w:val="28"/>
        </w:rPr>
        <w:t>еспублики Татарстан и непрограммным направлениям деятельности), группам видов расходов, разделам, подразделам классификации расходов, разделам, подразделам классификации расходов бюджетов бюджета Пестречинского муниципального района Республики Татарстан на 202</w:t>
      </w:r>
      <w:r>
        <w:rPr>
          <w:color w:val="000000" w:themeColor="text1"/>
          <w:sz w:val="28"/>
          <w:szCs w:val="28"/>
        </w:rPr>
        <w:t>4</w:t>
      </w:r>
      <w:r w:rsidRPr="001C6F75">
        <w:rPr>
          <w:color w:val="000000" w:themeColor="text1"/>
          <w:sz w:val="28"/>
          <w:szCs w:val="28"/>
        </w:rPr>
        <w:t xml:space="preserve"> год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701"/>
        <w:gridCol w:w="576"/>
        <w:gridCol w:w="490"/>
        <w:gridCol w:w="550"/>
        <w:gridCol w:w="1502"/>
      </w:tblGrid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ЦСР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ВР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РЗ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ПР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Сумма, тыс. рублей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01 4 05 0211 0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1 253,8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01 4 05 0211 0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1 253,8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ЗДРАВООХРАНЕНИЕ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01 4 05 0211 0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1 253,8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Санитарно-эпидемиологическое благополучие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01 4 05 0211 0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1 253,8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Муниципальная  программа «Развитие образования Пестречинского муниципального района Республики Татарстан»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02 0 00 0000 0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1 368 119,8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Подпрограмма «Развитие дошкольного о</w:t>
            </w:r>
            <w:r>
              <w:t>бразования, включая инклюзивное</w:t>
            </w:r>
            <w:r w:rsidRPr="006D0CB2">
              <w:t>»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02 1 00 0000 0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322 389,2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02 1 01 0000 0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322 350,0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02 1 01 2537 0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106 255,3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02 1 01 2537 0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106 255,3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ОБРАЗОВАНИЕ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02 1 01 2537 0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106 255,3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Дошкольное образование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02 1 01 2537 0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106 255,3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дошкольного образования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02 1 03 0000 0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216 094,7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Развитие дошкольных образовательных организаций за счет местного бюджета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02 1 03 4200 0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216 094,7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02 1 03 4200 0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216 094,7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ОБРАЗОВАНИЕ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02 1 03 4200 0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216 094,7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Дошкольное образование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02 1 03 4200 0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216 094,7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Доплата молодым специалистам 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02 1 04 4362 5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39,2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02 1 04 4362 5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39,2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ОБРАЗОВАНИЕ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02 1 04 4362 5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39,2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Дошкольное образование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02 1 04 4362 5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39,2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Подпрограмма «Развитие общего образования в Пестречинском муниципальном районе»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02 2 00 0000 0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906 637,2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Доплата молодым специалистам 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02 2 01 4362 4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1 320,4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02 2 01 4362 4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1 320,4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ОБРАЗОВАНИЕ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02 2 01 4362 4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1 320,4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Дошкольное образование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02 2 01 4362 4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1 320,4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2 01 L050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546,8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2 01 L050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546,8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ОБРАЗОВАНИЕ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2 01 L050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546,8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Дошкольное образование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2 01 L050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546,8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общего образования в образовательных организациях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02 2 02 0000 0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309 259,2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Развитие общеобразовательных организаций, включая школы – детские сады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02 2 02 4210 0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181 588,3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02 2 02 4210 0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181 588,3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ОБРАЗОВАНИЕ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02 2 02 4210 0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181 588,3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Общее образование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02 2 02 4210 0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181 588,3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ОБРАЗОВАНИЕ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2 02 S005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127 670,9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Общее образование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2 02 S005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127 670,9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02 2 08 0000 0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532 312,5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02 2 08 2528 0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463 596,6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Предоставление субсидий бюджетным, </w:t>
            </w:r>
            <w:r w:rsidRPr="006D0CB2"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lastRenderedPageBreak/>
              <w:t>02 2 08 2528 0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463 596,6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ОБРАЗОВАНИЕ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02 2 08 2528 0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463 596,6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Общее образование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02 2 08 2528 0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463 596,6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02 2 08 2530 1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7 713,4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02 2 08 2530 1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7 713,4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ОБРАЗОВАНИЕ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02 2 08 2530 1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7 713,4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вопросы в области образования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02 2 08 2530 1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7 713,4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государственных полномочий в области образования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02 2 08 2530 2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485,5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02 2 08 2530 2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485,5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02 2 08 2530 2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485,5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02 2 08 2530 2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485,5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02 2 09 0000 0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57 893,8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02 2 09 0000 0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57 893,8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ОБРАЗОВАНИЕ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02 2 09 0000 0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57 568,3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Мероприятия, направленные на развитие образования в Республике Татарстан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02 2 09 2111 0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325,5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02 2 09 2111 0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325,5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ОБРАЗОВАНИЕ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02 2 09 2111 0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325,5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вопросы в области образования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02 2 09 2111 0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325,5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02 2 09 0304 0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53 720,3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Общее образование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02 2 09 2304 1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3 848,0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2 09 L304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53 720,3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ОБРАЗОВАНИЕ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2 09 L304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53 720,3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Общее образование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2 09 L304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53 720,3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Проведение мероприятий по обеспечению </w:t>
            </w:r>
            <w:r w:rsidRPr="006D0CB2">
              <w:lastRenderedPageBreak/>
              <w:t>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lastRenderedPageBreak/>
              <w:t>022 ЕВ 5179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5 304,5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 ЕВ 5179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5 304,5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ОБРАЗОВАНИЕ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022 ЕВ 5179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5 304,5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Общее образование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>
              <w:t>02</w:t>
            </w:r>
            <w:r w:rsidRPr="006D0CB2">
              <w:t>2 ЕВ 5179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5 304,5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 Развитие дополнительного образования, включая образование детей-инвалидов, и повышение квалификации работников данной сферы.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02 3 00 0000 0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35 086,2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02 3 01 4231 0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11 648,2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02 3 01 4231 0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11 648,2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ОБРАЗОВАНИЕ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02 3 01 4231 0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11 648,2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Дополнительное образование детей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02 3 01 4231 0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11 648,2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02 3 01 4232 0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22 628,0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02 3 01 4232 0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22 628,0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ОБРАЗОВАНИЕ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02 3 01 4232 0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22 628,0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Дополнительное образование детей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02 3 01 4232 0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22 628,0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Мероприятия, направленные на развитие образования в Республике Татарстан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02 4 01 00000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60 517,0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</w:t>
            </w:r>
            <w:r>
              <w:t>в муниципаль</w:t>
            </w:r>
            <w:r w:rsidRPr="006D0CB2">
              <w:t>ных общео</w:t>
            </w:r>
            <w:r>
              <w:t>б</w:t>
            </w:r>
            <w:r w:rsidRPr="006D0CB2">
              <w:t>разовательных организациях в части обеспечения выплат ежемесячного денежного вознаграждения за классное руководство педагогическим работникам общеобразовательных организаций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4 01 R3031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60 517,0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4 01 R3031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60 517,0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ОБРАЗОВАНИЕ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4 01 R3031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60 517,0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Общее образование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4 01 R3031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60 517,0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Мероприятия, направленные на развитие образования в Республике Татарстан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02 4 03 2111 0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810,0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Предоставление субсидий бюджетным, автономным учреждениям и иным </w:t>
            </w:r>
            <w:r w:rsidRPr="006D0CB2">
              <w:lastRenderedPageBreak/>
              <w:t>некоммерческим организациям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lastRenderedPageBreak/>
              <w:t>02 4 03 2111 0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810,0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ОБРАЗОВАНИЕ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02 4 03 2111 0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810,0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Мероприятия, направленные на развитие образования в Республике Татарстан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02 4 03 2111 0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810,0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Разработка и внедрение системы оценки качества образования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02 5 02 0000 0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104 007,2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Проведение мероприятий для детей и молодежи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02 5 02 4520 0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104 007,2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02 5 02 4520 0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72 605,5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ОБРАЗОВАНИЕ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02 5 02 4520 0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72 605,5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вопросы в области образования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02 5 02 4520 0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72 605,5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Разработка и внедрение системы оценки качества образования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02 5 02 0000 0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31 401,7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Проведение мероприятий для детей и молодежи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02 5 02 4520 0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31 401,7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02 5 02 4520 0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31 401,7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ОБРАЗОВАНИЕ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02 5 02 4520 0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31 401,7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вопросы в области образования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02 5 02 4520 0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31 401,7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Муниципальная программа адресной социальной защиты населения Пестречинского муниципального района Республики Татарстан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03 0 00 0000 0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61 109,8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Подпрограмма </w:t>
            </w:r>
            <w:r>
              <w:t>«</w:t>
            </w:r>
            <w:r w:rsidRPr="006D0CB2">
              <w:t>Социальные выплаты в Пестречинском муниципальном районе</w:t>
            </w:r>
            <w:r>
              <w:t>»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03 1 00 0000 0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>
              <w:t>32 157,3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Оказание других видов социальной помощи 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03 1 010541 0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>
              <w:t>23 972,2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Социальное обеспечение и другие выплаты населению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03 1 010541 0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>
              <w:t>23 601,8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СОЦИАЛЬНАЯ ПОЛИТИКА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03 1 010541 0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>
              <w:t>23 601,8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Социальное обеспечение населения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03 1 010541 0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>
              <w:t>23 601,8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03 1 01 0541 0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370,4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СОЦИАЛЬНАЯ ПОЛИТИКА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03 1 01 0541 0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370,4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Социальное обеспечение населения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03 1 01 0541 0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370,4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Основное мероприятие "Обеспечение питание обучающихся в профессиональных образовательных организациях"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03 1 02 0000 0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8 185,1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Оказание других видов социальной помощи 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03 1 02 2551 0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8 185,1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03 1 02 2551 0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8 185,1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СОЦИАЛЬНАЯ ПОЛИТИКА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03 1 02 2551 0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8 185,1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  <w:rPr>
                <w:lang w:val="en-US"/>
              </w:rPr>
            </w:pPr>
            <w:r w:rsidRPr="006D0CB2">
              <w:t>СОЦИАЛЬНАЯ ПОЛИТИКА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03 1 02 2551 0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8 185,1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03 4 01 0000 0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24 380,5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Субвенции опекунам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03 4 01 0000 0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22 902,2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Выплаты приемной семье на содержание подопечных детей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03 4 01 2311 0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8 375,9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Социальное обеспечение и иные выплаты  населению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03 4 01 2311 0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8 375,9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СОЦИАЛЬНАЯ ПОЛИТИКА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03 4 01 2311 0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8 375,9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Охрана семьи и детства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03 4 01 2311 0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8 375,9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Вознаграждение приемного родителя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03 4 01 2312 0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4 994,4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Социальное обеспечение и иные выплаты  населению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03 4 01 2312 0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4 994,4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СОЦИАЛЬНАЯ ПОЛИТИКА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03 4 01 2312 0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4 994,4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Охрана семьи и детства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03 4 01 2312 0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4 994,4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Выплаты семьям опекунов на содержание подопечных детей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03 4 01 2313 0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9 531,9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Социальное обеспечение и иные выплаты  населению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03 4 01 2313 0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9 531,9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СОЦИАЛЬНАЯ ПОЛИТИКА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03 4 01 2313 0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9 531,9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Охрана семьи и детства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03 4 01 2313 0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9 531,9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03 5 01 1320 0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4 572,0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03 5 01 1320 0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4 572,0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СОЦИАЛЬНАЯ ПОЛИТИКА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03 5 01 1320 0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4 539,2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Охрана семьи и детства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03 5 01 1320 0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32,8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Социальное обеспечение и иные выплаты  населению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03 5 01 1320 0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4 539,2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СОЦИАЛЬНАЯ ПОЛИТИКА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03 5 01 1320 0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4 539,2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Охрана семьи и детства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03 5 01 1320 0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4 539,2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03 5 03 2533 0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1 478,3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03 5 03 2533 0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1 453,5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03 5 03 2533 0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1 453,5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03 5 03 2533 0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1 453,5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03 5 03 2533 0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24,8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03 5 03 2533 0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24,8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03 5 03 2533 0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24,8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Краткосрочный план реализации Региональной программы капитального ремонта общего имущества в многоквартирных домах, расположенных на территории Пестречинского муниципального  района Республики Татарстан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04 0 00 0000 0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5 581,3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 2 05 L497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3 125,3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 2 05 L497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3 125,3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Субсидии гражданам на приобретение жилья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 2 05 L497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3 125,3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Мероприятия по капитальному ремонту многоквартирных домов в Пестречинском </w:t>
            </w:r>
            <w:r w:rsidRPr="006D0CB2">
              <w:lastRenderedPageBreak/>
              <w:t>муниципальном районе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lastRenderedPageBreak/>
              <w:t>04 5 01 9601 0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2 456,0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04 5 01 9601 0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2 456,0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Жилищно-коммунальное хозяйство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04 5 01 9601 0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2 456,0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Жилищное хозяйство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04 5 01 9601 0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2 456,0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</w:t>
            </w:r>
            <w:r w:rsidRPr="006D0CB2">
              <w:rPr>
                <w:b/>
                <w:bCs/>
              </w:rPr>
              <w:t>Обеспечение общественного порядка и противодействие преступности в Пестречинском муниципальном районе Республики Татарс</w:t>
            </w:r>
            <w:r>
              <w:rPr>
                <w:b/>
                <w:bCs/>
              </w:rPr>
              <w:t>тан»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06 1 01 1099 0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381,4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Программа профилактики правонарушений   в Пестречинском муниципальном районе"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06 1 01 1099 0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381,4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06 1 01 1099 0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381,4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06 1 01 1099 0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381,4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06 1 01 1099 0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381,4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Муниципальная программа «Пожарная безопасность в Пестречинском муниципальном районе Республики Татарстан»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07 0 00 0000 0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3 257,8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>
              <w:t>Подпрограмма «</w:t>
            </w:r>
            <w:r w:rsidRPr="006D0CB2">
              <w:t>Снижение рисков и смягчение последствий чрезвычайных ситуаций природного и техногенного характера в Пестречинском муниципаль</w:t>
            </w:r>
            <w:r>
              <w:t>ном районе Республики Татарстан»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07 0 00 0000 0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3 257,8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07 0 00 2267 0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3 095,4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07 0 00 2267 0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3 095,4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07 0 00 2267 0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3 095,4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07 0 00 2267 0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61,5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07 0 00 2267 0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61,5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07 0 00 2267 0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61,5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07 2 01 2292 0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100,9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07 3 01 2292 0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100,9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07 3 01 2292 0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100,9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Гражданская оборона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07 3 01 2292 0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100,9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noWrap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Программа «Развитие культуры в Пестречинском муниципаль</w:t>
            </w:r>
            <w:r>
              <w:rPr>
                <w:b/>
                <w:bCs/>
              </w:rPr>
              <w:t>ном районе Республики Татарстан</w:t>
            </w:r>
            <w:r w:rsidRPr="006D0CB2">
              <w:rPr>
                <w:b/>
                <w:bCs/>
              </w:rPr>
              <w:t xml:space="preserve">» 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08 0 00 0000 0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130 011,4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Комплексное развитие музеев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08 1 00 0000 0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8 250,0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деятельности музеев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08 1 01 4409 0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8 250,0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08 1 01 4409 0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1 173,7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КУЛЬТУРА, КИНЕМАТОГРАФИЯ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08 1 01 4409 0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1 173,7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Культура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08 1 01 4409 0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1 173,7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08 1 01 4409 0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7 076,3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КУЛЬТУРА, КИНЕМАТОГРАФИЯ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08 1 01 4409 0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7 076,3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Культура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08 1 01 4409 0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7 076,3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деятельности библиотек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08 3 01 4409 0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27 394,4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08 3 01 4409 0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27 394,4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КУЛЬТУРА, КИНЕМАТОГРАФИЯ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08 3 01 4409 0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27 394,4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Культура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08 3 01 4409 0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27 394,4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Развитие клубных концертных организаций и исполнительского искусства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08 4 00 0000 0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84 424,6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Развитие современного музыкального искусства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08 4 01 0000 0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84 424,6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деятельности клубов и культурно-досуговых центров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08 4 01 4409 1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84 424,6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08 4 01 4409 1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10 193,9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КУЛЬТУРА, КИНЕМАТОГРАФИЯ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08 4 01 4409 1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10 193,9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Культура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08 4 01 4409 1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10 193,9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08 4 01 4409 1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74 230,7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КУЛЬТУРА, КИНЕМАТОГРАФИЯ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08 4 01 4409 1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74 230,7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Культура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08 4 01 4409 1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74 230,7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noWrap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Подпрограмма «Развитие образования в сфере культуры и искусства»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08 6 00 0000 0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4 276,0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Проведение прочих мероприятий в области культуры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08 6 01 0000 0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4 276,0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Мероприятия в области культуры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08 6 01 1099 0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4 276,0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08 6 01 1099 0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4 276,0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КУЛЬТУРА, КИНЕМАТОГРАФИЯ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08 6 01 1099 0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4 276,0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Культура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08 6 01 1099 0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4 276,0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Реализация государственной политики в области </w:t>
            </w:r>
            <w:r w:rsidRPr="006D0CB2">
              <w:lastRenderedPageBreak/>
              <w:t>архивного дела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lastRenderedPageBreak/>
              <w:t>08 7 01 0000 0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624,2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08 7 01 4409 1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624,2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08 7 01 4409 1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624,2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08 7 01 4409 1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624,2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08 7 01 4409 1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624,2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Учебно-методические кабинеты, централизованные бухгалтерии, группы хозяйственного обслуживания учебные фильмотеки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08Ж 01 4520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5 042,2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08Ж 01 4520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5 042,2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КУЛЬТУРА, КИНЕМАТОГРАФИЯ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08Ж 01 4520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5 042,2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вопросы в области культуры и кинематографии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08Ж 01 4520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5 042,2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Реализация мероприятий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14 0 00 0000 0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7 598,7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Субсидии на реализацию мероприятий по благоустройству сельских территорий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 2 10 L576 4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3 341,9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Межбюджетные трансферты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 2 10 L576 4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3 341,9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Жилищно-коммунальное хозяйство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 2 10 L576 4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3 341,9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Благоустройство 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 2 10 L576 4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3 341,9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14 2 16 6313 0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noWrap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1 495,0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14 2 16 6313 0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noWrap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1 495,0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Жилищно-коммунальное хозяйство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14 2 16 6313 0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1 495,0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Благоустройство 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14 2 16 6313 0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1 495,0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14 2 17 2536 0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2 761,8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14 2 17 2536 0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2 761,8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14 2 17 2536 0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2 761,8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НАЦИОНАЛЬНАЯ ЭКОНОМИКА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14 2 17 2536 0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2 761,8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Сельское хозяйство и рыболовство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14 2 17 2536 1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1 677,1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Сельское хозяйство и рыболовство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14 2 17 2536 2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1 084,7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 xml:space="preserve">Реализация государственных полномочий по сбору информации от поселений, входящих в муниципальный район необходимых для ведения регистра муниципальных нормативных правовых актов Республики Татарстан         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24 1 01 25390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4,3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гос</w:t>
            </w:r>
            <w:r>
              <w:t xml:space="preserve">. </w:t>
            </w:r>
            <w:r w:rsidRPr="006D0CB2">
              <w:t>полномочий по сбору информации от поселений входящих в муниципальный район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24 1 01 25390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24 1 01 25390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24 1 01 25390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</w:t>
            </w:r>
            <w:r w:rsidRPr="006D0CB2">
              <w:rPr>
                <w:b/>
                <w:bCs/>
              </w:rPr>
              <w:t>Развитие  физической культуры и спорта в Пестречинском муниципальном районе Республики Тат</w:t>
            </w:r>
            <w:r>
              <w:rPr>
                <w:b/>
                <w:bCs/>
              </w:rPr>
              <w:t>арстан»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37 0 00 0000 0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90 376,0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муниципальной политики в области физической культуры и спорта Пестречинском муниципальном районе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37 4 01 0000 0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953,6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муниципальной политики в области физической культуры и спорта Пестречинском муниципальном районе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37 4 01 4233 0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190,0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 резерв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37 4 01 4233 0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190,0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Физическая культура   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37 4 01 4233 0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190,0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Спорт высших достижений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37 4 01 4233 0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190,0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Развитие детско-юношеского спорта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37 4 01 4365 0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757,1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 резерв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37 4 01 4365 0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757,1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Физическая культура   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37 4 01 4365 0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757,1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Спорт высших достижений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37 4 01 4365 0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757,1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деятельности спортивных школ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37 4 01 4822 0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86 936,2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37 4 01 4822 0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44,9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Физическая культура   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37 4 01 4822 0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44,9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Спорт высших достижений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37 4 01 4822 0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44,9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37 4 01 4822 0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86 891,3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Физическая культура   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37 4 01 4822 0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86 891,3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Спорт высших достижений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37 4 01 4822 0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86 891,3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37 4 01 4822 0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Спорт высших достижений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37 4 01 4822 0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 xml:space="preserve">Мероприятия по физической </w:t>
            </w:r>
            <w:r>
              <w:t>к</w:t>
            </w:r>
            <w:r w:rsidRPr="006D0CB2">
              <w:t>ультуре и спорта в области массового спорта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37 4 02 1287 0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2 486,2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37 4 02 1287 0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147,4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Физическая культура   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37 4 02 1287 0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147,4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Массовый спорт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37 4 02 1287 0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147,4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37 4 02 1287 0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1 022,3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Физическая культура   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37 4 02 1287 0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1 022,3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Массовый спорт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37 4 02 1287 0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1 022,3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37 4 02 1287 0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1 316,5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Физическая культура   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>
              <w:t>37</w:t>
            </w:r>
            <w:r w:rsidRPr="006D0CB2">
              <w:t xml:space="preserve"> 4 02 1287 0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1 316,5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Массовый спорт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>
              <w:t xml:space="preserve">37 </w:t>
            </w:r>
            <w:r w:rsidRPr="006D0CB2">
              <w:t>4 02 1287 0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1 316,5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</w:t>
            </w:r>
            <w:r w:rsidRPr="006D0CB2">
              <w:rPr>
                <w:b/>
                <w:bCs/>
              </w:rPr>
              <w:t>Реализация  молодежной политики в Пестречинском муниципаль</w:t>
            </w:r>
            <w:r>
              <w:rPr>
                <w:b/>
                <w:bCs/>
              </w:rPr>
              <w:t>ном районе Республики Татарстан»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38 0 00 0000 0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23 071,2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Молодежная политика  и оздоровление детей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38 0 01 0000 0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8 602,8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Субсидии бюджетам муниципальных районов в целях софинансирования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38 2 01 2232 0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6 794,2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38 2 01 2232 0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6 794,2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ОБРАЗОВАНИЕ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38 2 01 2232 0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6 794,2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вопросы в области образования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38 2 01 2232 0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6 794,2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Субсидии бюджетам муниципальных районов в целях софинансирования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 местный бюджет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 2 01 S232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51,6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 2 01 S232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51,6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ОБРАЗОВАНИЕ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 2 01 S232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51,6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вопросы в области образования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 2 01 S232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51,6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Программа «Дети и молодежь Пестречинского муниципального района Республики Татарстан»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38 2 03 4310 0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1 757,0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38 2 03 4310 0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1 757,0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ОБРАЗОВАНИЕ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38 2 03 4310 0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1 757,0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Молодежная политика 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38 2 03 4310 0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1 757,0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Программа «Дети и молодежь Пестречинского муниципального района Республики Татарстан»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38 2 03 4310 0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1 591,8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38 2 03 4310 0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1 591,8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ОБРАЗОВАНИЕ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38 2 03 4310 0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1 591,8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Молодежная политика 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38 2 03 4310 0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1 591,8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Содержание учреждений молодежной политики резерв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38 4 02 4319 0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10 914,6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38 4 02 4319 0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798,8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ОБРАЗОВАНИЕ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38 4 02 4319 0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798,8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Молодежная политика 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38 4 02 4319 0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798,8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38 4 02 4319 0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ОБРАЗОВАНИЕ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38 4 02 4319 0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Молодежная политика 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38 4 02 4319 0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38 4 02 4319 0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10 105,8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ОБРАЗОВАНИЕ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38 4 02 4319 0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10 105,8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Молодежная политика 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38 4 02 4319 0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10 105,8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деятельности учреждений молодежной политики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38 4 02 4319 0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1 962,0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38 4 02 4319 0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1 962,0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ОБРАЗОВАНИЕ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38 4 02 4319 0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1 962,0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вопросы в области образования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38 4 02 4319 0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1 962,0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Муниципальная программа «Дорожные работы на дорогах общего пользования местного значения Пестречинского муниципального района Республики Татарстан за счет средств муниципального дорожного фонда»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Д1 0 00 0000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45 689,8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Содержание и управление дорожным хозяйством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Д1 0 00 0365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45 689,8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Д1 0 00 0365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45 689,8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НАЦИОНАЛЬНАЯ ЭКОНОМИКА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Д1 0 00 0365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45 689,8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Дорожное хозяйство (дорожные фонды)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Д1 0 00 0365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09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45 689,8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Непрограммные направления расходов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99 0 00 0000 0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213 535,6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Проведение выборов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99 0 00 0201 0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713,6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99 0 00 0201 0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07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713,6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Глава муниципального образования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99 0 00 0203 0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2 707,2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99 0 00 0203 0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2 707,2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99 0 00 0203 0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2 707,2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Функционирование высшего должностного лица </w:t>
            </w:r>
            <w:r w:rsidRPr="006D0CB2">
              <w:lastRenderedPageBreak/>
              <w:t>субъекта Российской Федерации и муниципального образования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lastRenderedPageBreak/>
              <w:t>99 0 00 0203 0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2 707,2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Центральный аппарат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99 0 00 0204 0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71 799,5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99 0 00 0204 0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45 527,5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99 0 00 0204 0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45 527,5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99 0 00 0204 0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45 527,5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99 0 00 0204 0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45 527,5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99 0 00 0204 0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13 497,3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99 0 00 0204 0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17 998,0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99 0 00 0204 0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10 825,7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99 0 00 0204 0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3 206,5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99 0 00 0204 0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25 991,0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99 0 00 0204 0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25 991,0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99 0 00 0204 0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4 465,4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99 0 00 0204 0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12 784,3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99 0 00 0204 0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2 648,4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99 0 00 0204 0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6 092,9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99 0 00 0204 0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281,0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99 0 00 0204 0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281,0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99 0 00 0204 0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183,7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99 0 00 0204 0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99 0 00 0204 0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32,3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99 0 00 0204 0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15,0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Уплата налога на имущество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99 0 00 0295 0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218,4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99 0 00 0295 0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218,4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99 0 00 0295 0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218,4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99 0 00 0295 0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218,4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99 0 000 0318 0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3 198,5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99 0 00 0318 0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3 198,5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НАЦИОНАЛЬНАЯ ЭКОНОМИКА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99 0 00 0318 0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3 198,5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Транспорт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99 0 00 0318 0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08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3 198,5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Резервный фонд исполнительного комитета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99 0 00 0741 1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29,0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99 0 00 0741 1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29,0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99 0 00 0741 1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29,0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Резервные фонды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99 0 00 0741 1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29,0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Межбюджетные трансферты, передаваемые бюджетам сельских поселений на решение вопросов местного значения, осуществляемое с привлечением средств самообложения граждан, за счет средств бюджет Республики Татарстан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99 0 00 2514 1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26 909,8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Межбюджетные трансферты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99 0 00 2514 1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26 909,8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99 0 00 2514 1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26 909,8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Иные межбюджетные трансферты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99 0 00 2514 1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26 909,8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Межбюджетные трансферты, передаваемые бюджетам муниципальных образований для компенсации доп.</w:t>
            </w:r>
            <w:r>
              <w:t xml:space="preserve"> </w:t>
            </w:r>
            <w:r w:rsidRPr="006D0CB2">
              <w:t>ра</w:t>
            </w:r>
            <w:r>
              <w:t>с</w:t>
            </w:r>
            <w:r w:rsidRPr="006D0CB2">
              <w:t>ходов, возникших в результате решений, принятых органами власти другого уровня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99 0 00 2515 1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29 151,9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99 0 00 2515 1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29 151,9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99 0 00 2515 1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29 151,9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Прочие межбюджетные трансферты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99 0 00 2515 1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29 151,9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Межбюджетные трансферты, передаваемые бюджетам муниципальных образований на предоставление грантов сельским поселениям Республики Татарстан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99 0 00 2519 1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8 000,0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Межбюджетные трансферты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99 0 00 2519 1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8 000,0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99 0 00 2519 1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8 000,0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Иные межбюджетные трансферты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99 0 00 2519 1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8 000,0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государственных полномочий в области молодежной политики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99 0 00 2524 0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445,3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Расходы на выплаты персоналу в целях обеспечения выполнения функций </w:t>
            </w:r>
            <w:r w:rsidRPr="006D0CB2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lastRenderedPageBreak/>
              <w:t>99 0 00 2524 0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445,3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99 0 00 2524 0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445,3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99 0 00 2524 0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445,3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99 0 00 2526 0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993,2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99 0 00 2526 0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963,0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99 0 00 2526 0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963,0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99 0 00 2526 0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963,0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99 0 00 2526 0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99 0 00 2526 0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99 0 00 2526 0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99 0 00 2527 0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503,5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99 0 00 2527 0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445,0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99 0 00 2527 0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445,0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99 0 00 2527 0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445,0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99 0 00 2527 0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58,5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99 0 00 2527 0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58,5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99 0 00 2527 0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58,5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99 0 00 2532 0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658,5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99 0 00 2532 0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657,1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99 0 00 2532 0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657,1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99 0 00 2532 0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вопросы в области жилищно-</w:t>
            </w:r>
            <w:r w:rsidRPr="006D0CB2">
              <w:lastRenderedPageBreak/>
              <w:t>коммунального хозяйства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lastRenderedPageBreak/>
              <w:t>99 0 00 2532 0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Реализация государственных полномочий в области архивного дела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99 0 00 2534 0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71,3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99 0 00 2534 0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71,3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99 0 00 2534 0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71,3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99 0 00 2534 0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71,3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99 0 00 2535 0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99 0 00 2535 0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99 0 00 2535 0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99 0 00 2535 0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0,8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Содержание муниц</w:t>
            </w:r>
            <w:r>
              <w:t>ипального казенного учреждения «</w:t>
            </w:r>
            <w:r w:rsidRPr="006D0CB2">
              <w:t>Централизованная бухгалтерия органов местного самоуправления Пестречи</w:t>
            </w:r>
            <w:r>
              <w:t>нского муниципального района»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99 0 00 2990 0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16 839,4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99 0 00 2990 0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12 987,7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99 0 00 2990 0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12 987,7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99 0 00 2990 0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12 987,7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99 0 00 2990 0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3 847,4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99 0 00 2990 0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3 847,4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99 0 00 2990 0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3 847,4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99 0 00 2990 0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99 0 00 2990 0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99 0 00 2990 0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Средства массовой информации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99 0 00 4531 0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824,4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99 0 00 4531 0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824,4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Субсидии на местное телевидение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99 0 00 4531 0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12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824,4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Доплаты к пенсиям, дополнительное пенсионное обеспечение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99 0 00 4910 0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1 412,9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Социальное обеспечение и иные выплаты  населению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99 0 00 4910 0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1 412,9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СОЦИАЛЬНАЯ ПОЛИТИКА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99 0 00 4910 0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1 412,9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Социальное обеспечение и иные выплаты  населению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99 0 00 4910 0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1 412,9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Мобилизационная и вневойсковая подготовка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99 0 00 5118 0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4 580,3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Межбюджетные трансферты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99 0 00 5118 0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4 580,3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НАЦИОНАЛЬНАЯ ОБОРОНА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99 0 00 5118 0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4 580,3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99 0 00 5118 0</w:t>
            </w:r>
          </w:p>
        </w:tc>
        <w:tc>
          <w:tcPr>
            <w:tcW w:w="576" w:type="dxa"/>
            <w:noWrap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500</w:t>
            </w:r>
          </w:p>
        </w:tc>
        <w:tc>
          <w:tcPr>
            <w:tcW w:w="490" w:type="dxa"/>
            <w:noWrap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02</w:t>
            </w:r>
          </w:p>
        </w:tc>
        <w:tc>
          <w:tcPr>
            <w:tcW w:w="550" w:type="dxa"/>
            <w:noWrap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03</w:t>
            </w:r>
          </w:p>
        </w:tc>
        <w:tc>
          <w:tcPr>
            <w:tcW w:w="1502" w:type="dxa"/>
            <w:noWrap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4 580,3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Ремонт социально-культурной сферы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99 0 00 7231 0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326,3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99 0 00 7231 0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326,3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99 0 00 7231 0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326,3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99 0 00 7231 0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326,3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Возмещение части затрат</w:t>
            </w:r>
            <w:r>
              <w:t xml:space="preserve"> </w:t>
            </w:r>
            <w:r w:rsidRPr="006D0CB2">
              <w:t>организацией потребительской кооперации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99 0 00 7901 0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1 200,0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99 0 00 7901 0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1 200,0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Национальная экономика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99 0 00 7901 0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1 200,0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вопросы в области национальной экономики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99 0 00 7901 0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12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1 200,0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Дотация на выравнивание бюджетной обеспеченности поселений 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</w:t>
            </w:r>
            <w:r>
              <w:t>ений, передаваемые из бюджета Республики Татарстан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99 0 00 8006 0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1 769,2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Межбюджетные трансферты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99 0 00 8006 0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1 769,2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99 0 00 8006 0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1 769,2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99 0 00 8006 0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1 769,2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Водное хозяйство, расходы на содержание и ремонт гидротехнических сооружений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99 0 00 9043 0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noWrap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1 332,0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99 0 00 9043 0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noWrap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1 332,0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НАЦИОНАЛЬНАЯ ЭКОНОМИКА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99 0 00 9043 0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noWrap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1 332,0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Водное хозяйство 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99 0 00 9043 0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noWrap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06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1 332,0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Прочие выплаты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99 0 00 9235 0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22 716,5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99 0 00 9235 0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9 812,9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99 0 00 9235 0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9 812,9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99 0 00 9235 0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9 812,9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Социальное обеспечение и иные выплаты  населению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99 0 00 9235 0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490" w:type="dxa"/>
            <w:noWrap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11 094,9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99 0 00 9235 0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490" w:type="dxa"/>
            <w:noWrap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11 094,9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99 0 00 9235 0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300</w:t>
            </w:r>
          </w:p>
        </w:tc>
        <w:tc>
          <w:tcPr>
            <w:tcW w:w="490" w:type="dxa"/>
            <w:noWrap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11 094,9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99 0 00 9235 0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400</w:t>
            </w:r>
          </w:p>
        </w:tc>
        <w:tc>
          <w:tcPr>
            <w:tcW w:w="490" w:type="dxa"/>
            <w:noWrap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798,7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99 0 00 9235 0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400</w:t>
            </w:r>
          </w:p>
        </w:tc>
        <w:tc>
          <w:tcPr>
            <w:tcW w:w="490" w:type="dxa"/>
            <w:noWrap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798,7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99 0 00 9235 0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400</w:t>
            </w:r>
          </w:p>
        </w:tc>
        <w:tc>
          <w:tcPr>
            <w:tcW w:w="490" w:type="dxa"/>
            <w:noWrap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798,7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99 0 00 9235 0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1 010,0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99 0 00 9235 0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1 010,0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99 0 00 9235 0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1 010,0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МКУ АТИ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99 0 00 9235 1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1 056,3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 xml:space="preserve">Расходы на выплаты персоналу в целях обеспечения выполнения функций </w:t>
            </w:r>
            <w:r w:rsidRPr="006D0CB2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lastRenderedPageBreak/>
              <w:t>99 0 00 9235 1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903,3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lastRenderedPageBreak/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99 0 00 9235 1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903,3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99 0 00 9235 1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903,3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99 0 00 9235 1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151,0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99 0 00 9235 1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151,0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99 0 00 9235 1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151,0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99 0 00 9235 1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99 0 00 9235 1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99 0 00 9235 1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800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Страхование муниципальных служащих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99 0 00 9241 0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158,7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99 0 00 9241 0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158,7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99 0 00 9241 0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158,7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99 0 00 9241 0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158,7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Диспансеризация муниципальных служащих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99 0 00 9708 0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405,0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99 0 00 9708 0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405,0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99 0 00 9708 0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405,0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99 0 00 9708 0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405,0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Дотации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S004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14 369,5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Межбюджетные трансферты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S004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14 369,5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S004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14 369,5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00 S004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500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14 369,5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99 0 01 5120 0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99 0 01 5120 0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99 0 01 5120 0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Судебная система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99 0 01 5120 0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05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2,3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99 0 11 5930 0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1 142,3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99 0 11 5930 0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1 142,3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99 0 11 5930 0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1 142,3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</w:pPr>
            <w:r w:rsidRPr="006D0CB2">
              <w:t>Другие общегосударственные вопросы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99 0 11 5930 0</w:t>
            </w: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100</w:t>
            </w: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01</w:t>
            </w: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13</w:t>
            </w: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</w:pPr>
            <w:r w:rsidRPr="006D0CB2">
              <w:t>1 142,3</w:t>
            </w:r>
          </w:p>
        </w:tc>
      </w:tr>
      <w:tr w:rsidR="002F76DF" w:rsidRPr="006D0CB2" w:rsidTr="00E36947">
        <w:trPr>
          <w:trHeight w:val="20"/>
        </w:trPr>
        <w:tc>
          <w:tcPr>
            <w:tcW w:w="5495" w:type="dxa"/>
            <w:hideMark/>
          </w:tcPr>
          <w:p w:rsidR="002F76DF" w:rsidRPr="006D0CB2" w:rsidRDefault="002F76DF" w:rsidP="00E36947">
            <w:pPr>
              <w:jc w:val="both"/>
              <w:rPr>
                <w:b/>
                <w:bCs/>
              </w:rPr>
            </w:pPr>
            <w:r w:rsidRPr="006D0CB2">
              <w:rPr>
                <w:b/>
                <w:bCs/>
              </w:rPr>
              <w:t>Всего</w:t>
            </w:r>
          </w:p>
        </w:tc>
        <w:tc>
          <w:tcPr>
            <w:tcW w:w="1701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49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</w:p>
        </w:tc>
        <w:tc>
          <w:tcPr>
            <w:tcW w:w="1502" w:type="dxa"/>
            <w:hideMark/>
          </w:tcPr>
          <w:p w:rsidR="002F76DF" w:rsidRPr="006D0CB2" w:rsidRDefault="002F76DF" w:rsidP="00E36947">
            <w:pPr>
              <w:jc w:val="center"/>
              <w:rPr>
                <w:b/>
                <w:bCs/>
              </w:rPr>
            </w:pPr>
            <w:r w:rsidRPr="006D0CB2">
              <w:rPr>
                <w:b/>
                <w:bCs/>
              </w:rPr>
              <w:t>1</w:t>
            </w:r>
            <w:r>
              <w:rPr>
                <w:b/>
                <w:bCs/>
              </w:rPr>
              <w:t> 949 990,</w:t>
            </w:r>
            <w:r w:rsidRPr="006D0CB2">
              <w:rPr>
                <w:b/>
                <w:bCs/>
              </w:rPr>
              <w:t>9</w:t>
            </w:r>
          </w:p>
        </w:tc>
      </w:tr>
    </w:tbl>
    <w:p w:rsidR="002F76DF" w:rsidRDefault="002F76DF" w:rsidP="002F76DF"/>
    <w:p w:rsidR="002F76DF" w:rsidRPr="009D3F06" w:rsidRDefault="002F76DF" w:rsidP="002F76DF">
      <w:pPr>
        <w:pStyle w:val="aa"/>
        <w:tabs>
          <w:tab w:val="left" w:pos="993"/>
        </w:tabs>
        <w:suppressAutoHyphens/>
        <w:ind w:left="0" w:right="-568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9D3F06">
        <w:rPr>
          <w:sz w:val="28"/>
          <w:szCs w:val="28"/>
        </w:rPr>
        <w:t>Опубликовать (обнародовать) настоящее решение на официальном портале правовой информации Республики Татарстан (www.pravo.tatarstan.ru) и на официальном сайте Пестречинского муниципального района (www.pestreci.tatarstan.ru).</w:t>
      </w:r>
    </w:p>
    <w:p w:rsidR="006D0CB2" w:rsidRDefault="006D0CB2" w:rsidP="002F76DF"/>
    <w:p w:rsidR="002F76DF" w:rsidRDefault="002F76DF" w:rsidP="002F76DF"/>
    <w:p w:rsidR="002F76DF" w:rsidRDefault="002F76DF" w:rsidP="002F76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Пестречинского </w:t>
      </w:r>
    </w:p>
    <w:p w:rsidR="002F76DF" w:rsidRDefault="002F76DF" w:rsidP="002F76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</w:t>
      </w:r>
      <w:r w:rsidR="006725C1">
        <w:rPr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sz w:val="28"/>
          <w:szCs w:val="28"/>
        </w:rPr>
        <w:t xml:space="preserve">          Р.А. Сулейманов</w:t>
      </w:r>
    </w:p>
    <w:p w:rsidR="002F76DF" w:rsidRPr="002F76DF" w:rsidRDefault="002F76DF" w:rsidP="002F76DF"/>
    <w:sectPr w:rsidR="002F76DF" w:rsidRPr="002F76DF" w:rsidSect="006725C1">
      <w:headerReference w:type="default" r:id="rId7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57E" w:rsidRDefault="00B9157E" w:rsidP="0068390E">
      <w:r>
        <w:separator/>
      </w:r>
    </w:p>
  </w:endnote>
  <w:endnote w:type="continuationSeparator" w:id="0">
    <w:p w:rsidR="00B9157E" w:rsidRDefault="00B9157E" w:rsidP="0068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57E" w:rsidRDefault="00B9157E" w:rsidP="0068390E">
      <w:r>
        <w:separator/>
      </w:r>
    </w:p>
  </w:footnote>
  <w:footnote w:type="continuationSeparator" w:id="0">
    <w:p w:rsidR="00B9157E" w:rsidRDefault="00B9157E" w:rsidP="00683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0E" w:rsidRPr="0068390E" w:rsidRDefault="0068390E" w:rsidP="0068390E">
    <w:pPr>
      <w:pStyle w:val="a6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90"/>
    <w:rsid w:val="000B4176"/>
    <w:rsid w:val="00123A55"/>
    <w:rsid w:val="00155651"/>
    <w:rsid w:val="001E6FA5"/>
    <w:rsid w:val="002033CB"/>
    <w:rsid w:val="0021577B"/>
    <w:rsid w:val="00232FC5"/>
    <w:rsid w:val="00260A92"/>
    <w:rsid w:val="002F76DF"/>
    <w:rsid w:val="003072A3"/>
    <w:rsid w:val="0032546A"/>
    <w:rsid w:val="003B3924"/>
    <w:rsid w:val="003F44EA"/>
    <w:rsid w:val="00440FE9"/>
    <w:rsid w:val="00480874"/>
    <w:rsid w:val="004A68B2"/>
    <w:rsid w:val="00517BDF"/>
    <w:rsid w:val="005417A4"/>
    <w:rsid w:val="0054340D"/>
    <w:rsid w:val="00576DC5"/>
    <w:rsid w:val="0058537F"/>
    <w:rsid w:val="006725C1"/>
    <w:rsid w:val="0068390E"/>
    <w:rsid w:val="00686EEC"/>
    <w:rsid w:val="006D0CB2"/>
    <w:rsid w:val="0079359B"/>
    <w:rsid w:val="007A5690"/>
    <w:rsid w:val="007A675D"/>
    <w:rsid w:val="007D4245"/>
    <w:rsid w:val="007E02C5"/>
    <w:rsid w:val="00A07B79"/>
    <w:rsid w:val="00A143AA"/>
    <w:rsid w:val="00A35D03"/>
    <w:rsid w:val="00AC74DE"/>
    <w:rsid w:val="00B15AD5"/>
    <w:rsid w:val="00B9157E"/>
    <w:rsid w:val="00C03D86"/>
    <w:rsid w:val="00C3214F"/>
    <w:rsid w:val="00C93975"/>
    <w:rsid w:val="00CE28DA"/>
    <w:rsid w:val="00CF391F"/>
    <w:rsid w:val="00D57BC9"/>
    <w:rsid w:val="00D627E7"/>
    <w:rsid w:val="00DA5BE4"/>
    <w:rsid w:val="00DE16DB"/>
    <w:rsid w:val="00E46FCF"/>
    <w:rsid w:val="00E56DEF"/>
    <w:rsid w:val="00F65F7F"/>
    <w:rsid w:val="00F9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569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17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17A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6D0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39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839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3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39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3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83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569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17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17A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6D0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39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839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3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39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3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83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19611</Words>
  <Characters>111787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Ilvira</dc:creator>
  <cp:keywords/>
  <dc:description/>
  <cp:lastModifiedBy>ICL</cp:lastModifiedBy>
  <cp:revision>6</cp:revision>
  <cp:lastPrinted>2024-10-04T06:51:00Z</cp:lastPrinted>
  <dcterms:created xsi:type="dcterms:W3CDTF">2024-10-11T13:32:00Z</dcterms:created>
  <dcterms:modified xsi:type="dcterms:W3CDTF">2024-10-17T12:58:00Z</dcterms:modified>
</cp:coreProperties>
</file>