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D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 __________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2D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2D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D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="006A62D1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="006A62D1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="006A62D1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</w:t>
      </w:r>
      <w:r w:rsidR="00DA3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14.12.2022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B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6A62D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6A62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</w:t>
      </w:r>
      <w:proofErr w:type="spellStart"/>
      <w:r w:rsidR="006A62D1">
        <w:rPr>
          <w:rFonts w:ascii="Times New Roman" w:eastAsia="SimSun" w:hAnsi="Times New Roman" w:cs="Times New Roman"/>
          <w:sz w:val="28"/>
          <w:szCs w:val="28"/>
          <w:lang w:eastAsia="zh-CN"/>
        </w:rPr>
        <w:t>Ф.Г.Каримуллин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6A62D1">
        <w:rPr>
          <w:rFonts w:ascii="Times New Roman" w:eastAsia="Calibri" w:hAnsi="Times New Roman" w:cs="Times New Roman"/>
          <w:sz w:val="24"/>
          <w:szCs w:val="24"/>
        </w:rPr>
        <w:t xml:space="preserve">Отар-Дубровского 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D1E4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6A6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Отар-Дубровского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6A6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6A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Отар-Дубровского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="006A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B6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кода вида (подвида) доходов бюджета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Отар-Дубровского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6A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6A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Отар-Дубровского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380A35" w:rsidRDefault="00EC7D22" w:rsidP="006A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</w:t>
            </w:r>
            <w:r w:rsidR="00B62B89">
              <w:rPr>
                <w:rFonts w:ascii="Times New Roman" w:eastAsia="Calibri" w:hAnsi="Times New Roman" w:cs="Times New Roman"/>
                <w:sz w:val="24"/>
                <w:szCs w:val="24"/>
              </w:rPr>
              <w:t>е доходов от долевого участия в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евышающей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 поселения специального 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на движение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оступающие в порядке возмещения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расходов, пон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есенных в связи с эксплуатацией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B62B89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государственными</w:t>
            </w:r>
            <w:r w:rsidR="00EC7D22"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анизациями  получателям средств бюджетов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</w:t>
            </w:r>
            <w:r w:rsidR="00B6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 для получателей средств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B62B89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1 11 09045 10 0000 </w:t>
            </w:r>
            <w:r w:rsidR="00EC7D22"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B62B89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</w:t>
            </w:r>
            <w:r w:rsidR="00EC7D22"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6A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доходы бюджета</w:t>
            </w:r>
            <w:r w:rsidR="006A6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Отар-Дубровского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6A6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Отар-Дубровского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B62B89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  <w:r w:rsidR="00EC7D22"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2C" w:rsidRDefault="00C9532C" w:rsidP="002D1E44">
      <w:pPr>
        <w:spacing w:after="0" w:line="240" w:lineRule="auto"/>
      </w:pPr>
      <w:r>
        <w:separator/>
      </w:r>
    </w:p>
  </w:endnote>
  <w:endnote w:type="continuationSeparator" w:id="0">
    <w:p w:rsidR="00C9532C" w:rsidRDefault="00C9532C" w:rsidP="002D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2C" w:rsidRDefault="00C9532C" w:rsidP="002D1E44">
      <w:pPr>
        <w:spacing w:after="0" w:line="240" w:lineRule="auto"/>
      </w:pPr>
      <w:r>
        <w:separator/>
      </w:r>
    </w:p>
  </w:footnote>
  <w:footnote w:type="continuationSeparator" w:id="0">
    <w:p w:rsidR="00C9532C" w:rsidRDefault="00C9532C" w:rsidP="002D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44" w:rsidRDefault="002D1E44" w:rsidP="002D1E44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46E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1E44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62D1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B89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C5BD4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532C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3AF3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E44"/>
  </w:style>
  <w:style w:type="paragraph" w:styleId="a7">
    <w:name w:val="footer"/>
    <w:basedOn w:val="a"/>
    <w:link w:val="a8"/>
    <w:uiPriority w:val="99"/>
    <w:unhideWhenUsed/>
    <w:rsid w:val="002D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E44"/>
  </w:style>
  <w:style w:type="paragraph" w:styleId="a7">
    <w:name w:val="footer"/>
    <w:basedOn w:val="a"/>
    <w:link w:val="a8"/>
    <w:uiPriority w:val="99"/>
    <w:unhideWhenUsed/>
    <w:rsid w:val="002D1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8</cp:revision>
  <cp:lastPrinted>2022-12-15T07:58:00Z</cp:lastPrinted>
  <dcterms:created xsi:type="dcterms:W3CDTF">2024-12-18T12:03:00Z</dcterms:created>
  <dcterms:modified xsi:type="dcterms:W3CDTF">2025-01-13T08:07:00Z</dcterms:modified>
</cp:coreProperties>
</file>